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2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zì pīn yīn</w:t>
      </w:r>
    </w:p>
    <w:p w14:paraId="43D5F8A9">
      <w:pPr>
        <w:rPr>
          <w:rFonts w:hint="eastAsia"/>
          <w:lang w:eastAsia="zh-CN"/>
        </w:rPr>
      </w:pPr>
    </w:p>
    <w:p w14:paraId="404D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“酱”字的拼音是“jiàng”，它不仅代表了一种常见的调味品，也承载了中华饮食文化中深厚的历史底蕴。酱油作为酱类调味品的一种，其名称中的“酱”正是来源于此。</w:t>
      </w:r>
    </w:p>
    <w:p w14:paraId="6651AD35">
      <w:pPr>
        <w:rPr>
          <w:rFonts w:hint="eastAsia"/>
          <w:lang w:eastAsia="zh-CN"/>
        </w:rPr>
      </w:pPr>
    </w:p>
    <w:p w14:paraId="10F35480">
      <w:pPr>
        <w:rPr>
          <w:rFonts w:hint="eastAsia"/>
          <w:lang w:eastAsia="zh-CN"/>
        </w:rPr>
      </w:pPr>
    </w:p>
    <w:p w14:paraId="76B0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“酱”的由来与演变</w:t>
      </w:r>
    </w:p>
    <w:p w14:paraId="3D6233AE">
      <w:pPr>
        <w:rPr>
          <w:rFonts w:hint="eastAsia"/>
          <w:lang w:eastAsia="zh-CN"/>
        </w:rPr>
      </w:pPr>
    </w:p>
    <w:p w14:paraId="0E5C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酱”最初是指用豆类、小麦或其他谷物经过发酵制成的浓稠调味品。早在周代，古人便开始制作和食用酱类食品。《周礼》中有“百酱之味”的记载，说明当时酱的种类已相当丰富。“酱”字在甲骨文和金文中已有出现，形态多与“将”字相近，寓意着它在调味中的重要地位。</w:t>
      </w:r>
    </w:p>
    <w:p w14:paraId="6BCFF93E">
      <w:pPr>
        <w:rPr>
          <w:rFonts w:hint="eastAsia"/>
          <w:lang w:eastAsia="zh-CN"/>
        </w:rPr>
      </w:pPr>
    </w:p>
    <w:p w14:paraId="2B1949A6">
      <w:pPr>
        <w:rPr>
          <w:rFonts w:hint="eastAsia"/>
          <w:lang w:eastAsia="zh-CN"/>
        </w:rPr>
      </w:pPr>
    </w:p>
    <w:p w14:paraId="2890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酱油的起源与发展</w:t>
      </w:r>
    </w:p>
    <w:p w14:paraId="03439206">
      <w:pPr>
        <w:rPr>
          <w:rFonts w:hint="eastAsia"/>
          <w:lang w:eastAsia="zh-CN"/>
        </w:rPr>
      </w:pPr>
    </w:p>
    <w:p w14:paraId="10B3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雏形可以追溯到汉代，当时的“酱汁”便是酱油的前身。随着时间的推移，人们逐渐掌握了更为精细的酿造工艺，酱油也从最初的酱汁演变为今天我们熟知的液体调味品。唐代以后，酱油的制作技术日趋成熟，并随着海上丝绸之路传入日本、朝鲜等地，对东亚饮食文化产生了深远影响。</w:t>
      </w:r>
    </w:p>
    <w:p w14:paraId="34ACD5F2">
      <w:pPr>
        <w:rPr>
          <w:rFonts w:hint="eastAsia"/>
          <w:lang w:eastAsia="zh-CN"/>
        </w:rPr>
      </w:pPr>
    </w:p>
    <w:p w14:paraId="194D4475">
      <w:pPr>
        <w:rPr>
          <w:rFonts w:hint="eastAsia"/>
          <w:lang w:eastAsia="zh-CN"/>
        </w:rPr>
      </w:pPr>
    </w:p>
    <w:p w14:paraId="1A72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“酱”在现代生活中的意义</w:t>
      </w:r>
    </w:p>
    <w:p w14:paraId="17247BBB">
      <w:pPr>
        <w:rPr>
          <w:rFonts w:hint="eastAsia"/>
          <w:lang w:eastAsia="zh-CN"/>
        </w:rPr>
      </w:pPr>
    </w:p>
    <w:p w14:paraId="69C3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家庭厨房中，“酱”已经不仅仅局限于传统的豆酱或酱油。市场上出现了各种各样的酱料产品，如豆瓣酱、甜面酱、辣椒酱等，它们丰富了人们的餐桌风味。而“酱”字本身也成为了许多复合词的重要组成部分，如“酱香”、“酱菜”、“酱卤”等，体现了其在语言和文化中的广泛应用。</w:t>
      </w:r>
    </w:p>
    <w:p w14:paraId="7EE34639">
      <w:pPr>
        <w:rPr>
          <w:rFonts w:hint="eastAsia"/>
          <w:lang w:eastAsia="zh-CN"/>
        </w:rPr>
      </w:pPr>
    </w:p>
    <w:p w14:paraId="4D434CBE">
      <w:pPr>
        <w:rPr>
          <w:rFonts w:hint="eastAsia"/>
          <w:lang w:eastAsia="zh-CN"/>
        </w:rPr>
      </w:pPr>
    </w:p>
    <w:p w14:paraId="0E80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最后的总结：一个字背后的文化密码</w:t>
      </w:r>
    </w:p>
    <w:p w14:paraId="6F99D5DD">
      <w:pPr>
        <w:rPr>
          <w:rFonts w:hint="eastAsia"/>
          <w:lang w:eastAsia="zh-CN"/>
        </w:rPr>
      </w:pPr>
    </w:p>
    <w:p w14:paraId="7AD9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虽小，却蕴含着中国饮食文化的博大精深。从古至今，它见证了中国人对味道的追求与创新。无论是家常菜肴中的一勺酱油，还是宴席上的珍馐美味，都离不开这个看似普通的字眼。下次当你看到“jiàng”这个拼音时，不妨多一份对传统饮食智慧的敬意。</w:t>
      </w:r>
    </w:p>
    <w:p w14:paraId="4D966179">
      <w:pPr>
        <w:rPr>
          <w:rFonts w:hint="eastAsia"/>
          <w:lang w:eastAsia="zh-CN"/>
        </w:rPr>
      </w:pPr>
    </w:p>
    <w:p w14:paraId="45E6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7E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80CE2426EB2440639F27C2BCF93CF182_12</vt:lpwstr>
  </property>
</Properties>
</file>