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0DBA">
      <w:pPr>
        <w:rPr>
          <w:rFonts w:hint="eastAsia"/>
          <w:lang w:eastAsia="zh-CN"/>
        </w:rPr>
      </w:pPr>
      <w:bookmarkStart w:id="0" w:name="_GoBack"/>
      <w:bookmarkEnd w:id="0"/>
      <w:r>
        <w:rPr>
          <w:rFonts w:hint="eastAsia"/>
          <w:lang w:eastAsia="zh-CN"/>
        </w:rPr>
        <w:t>漂的拼音是什么写的呀</w:t>
      </w:r>
    </w:p>
    <w:p w14:paraId="4E8E2699">
      <w:pPr>
        <w:rPr>
          <w:rFonts w:hint="eastAsia"/>
          <w:lang w:eastAsia="zh-CN"/>
        </w:rPr>
      </w:pPr>
      <w:r>
        <w:rPr>
          <w:rFonts w:hint="eastAsia"/>
          <w:lang w:eastAsia="zh-CN"/>
        </w:rPr>
        <w:t>“漂”这个字在汉语中是一个多音字，具体发音取决于它在句子中的含义。“漂”作为多音字之一，其最常见的读音为“piāo”，表示物体浮在液体表面移动的意思，比如纸船在水上漂。“漂”的另一个常见读音是“piǎo”，这一读音通常与漂白、洗净等概念相关联，例如用漂白剂清洗衣物上的污渍。“漂”的第三个读音为“piào”，虽然不太常用，但在某些特定词汇中会见到，比如形容一个人外貌出众时使用的词语“漂亮”。了解这些不同的读音和含义对于正确使用汉字以及理解汉语文化都非常重要。</w:t>
      </w:r>
    </w:p>
    <w:p w14:paraId="76EAEA11">
      <w:pPr>
        <w:rPr>
          <w:rFonts w:hint="eastAsia"/>
          <w:lang w:eastAsia="zh-CN"/>
        </w:rPr>
      </w:pPr>
    </w:p>
    <w:p w14:paraId="57B988E3">
      <w:pPr>
        <w:rPr>
          <w:rFonts w:hint="eastAsia"/>
          <w:lang w:eastAsia="zh-CN"/>
        </w:rPr>
      </w:pPr>
    </w:p>
    <w:p w14:paraId="77BA6FF8">
      <w:pPr>
        <w:rPr>
          <w:rFonts w:hint="eastAsia"/>
          <w:lang w:eastAsia="zh-CN"/>
        </w:rPr>
      </w:pPr>
      <w:r>
        <w:rPr>
          <w:rFonts w:hint="eastAsia"/>
          <w:lang w:eastAsia="zh-CN"/>
        </w:rPr>
        <w:t>汉字的魅力</w:t>
      </w:r>
    </w:p>
    <w:p w14:paraId="116EE53E">
      <w:pPr>
        <w:rPr>
          <w:rFonts w:hint="eastAsia"/>
          <w:lang w:eastAsia="zh-CN"/>
        </w:rPr>
      </w:pPr>
      <w:r>
        <w:rPr>
          <w:rFonts w:hint="eastAsia"/>
          <w:lang w:eastAsia="zh-CN"/>
        </w:rPr>
        <w:t>汉字作为世界上最古老的文字之一，拥有着丰富的文化内涵和独特的美学价值。每一个汉字都是一个小小的宇宙，蕴含着历史的记忆、文化的传承以及人们对世界认知的智慧结晶。“漂”字也不例外，它的形状和结构反映了古代中国人对自然现象的观察与模仿，同时也展示了汉字演变的过程。通过学习汉字的不同读音及其背后的故事，我们不仅能更深入地了解汉语语言本身，还能感受到中华文化的博大精深。</w:t>
      </w:r>
    </w:p>
    <w:p w14:paraId="5DDEF70E">
      <w:pPr>
        <w:rPr>
          <w:rFonts w:hint="eastAsia"/>
          <w:lang w:eastAsia="zh-CN"/>
        </w:rPr>
      </w:pPr>
    </w:p>
    <w:p w14:paraId="5340A1EB">
      <w:pPr>
        <w:rPr>
          <w:rFonts w:hint="eastAsia"/>
          <w:lang w:eastAsia="zh-CN"/>
        </w:rPr>
      </w:pPr>
    </w:p>
    <w:p w14:paraId="4C4C8E90">
      <w:pPr>
        <w:rPr>
          <w:rFonts w:hint="eastAsia"/>
          <w:lang w:eastAsia="zh-CN"/>
        </w:rPr>
      </w:pPr>
      <w:r>
        <w:rPr>
          <w:rFonts w:hint="eastAsia"/>
          <w:lang w:eastAsia="zh-CN"/>
        </w:rPr>
        <w:t>如何学习汉字发音</w:t>
      </w:r>
    </w:p>
    <w:p w14:paraId="53A7CFF4">
      <w:pPr>
        <w:rPr>
          <w:rFonts w:hint="eastAsia"/>
          <w:lang w:eastAsia="zh-CN"/>
        </w:rPr>
      </w:pPr>
      <w:r>
        <w:rPr>
          <w:rFonts w:hint="eastAsia"/>
          <w:lang w:eastAsia="zh-CN"/>
        </w:rPr>
        <w:t>学习汉字的发音是汉语学习者面临的一个挑战，尤其是面对像“漂”这样的多音字时。有效的学习方法包括多听、多说、多练习。可以利用现代科技手段，如在线词典、语言学习APP等工具来辅助学习。尝试将新学到的汉字放入句子或对话中进行实际应用，也是提高发音准确性的好办法。观看中文电影、电视剧或者听中文歌曲同样有助于增强语感，更好地掌握汉字的发音规则。</w:t>
      </w:r>
    </w:p>
    <w:p w14:paraId="40E55F72">
      <w:pPr>
        <w:rPr>
          <w:rFonts w:hint="eastAsia"/>
          <w:lang w:eastAsia="zh-CN"/>
        </w:rPr>
      </w:pPr>
    </w:p>
    <w:p w14:paraId="5CD2BFED">
      <w:pPr>
        <w:rPr>
          <w:rFonts w:hint="eastAsia"/>
          <w:lang w:eastAsia="zh-CN"/>
        </w:rPr>
      </w:pPr>
    </w:p>
    <w:p w14:paraId="1CC8B74B">
      <w:pPr>
        <w:rPr>
          <w:rFonts w:hint="eastAsia"/>
          <w:lang w:eastAsia="zh-CN"/>
        </w:rPr>
      </w:pPr>
      <w:r>
        <w:rPr>
          <w:rFonts w:hint="eastAsia"/>
          <w:lang w:eastAsia="zh-CN"/>
        </w:rPr>
        <w:t>汉字的文化背景</w:t>
      </w:r>
    </w:p>
    <w:p w14:paraId="2992D3DE">
      <w:pPr>
        <w:rPr>
          <w:rFonts w:hint="eastAsia"/>
          <w:lang w:eastAsia="zh-CN"/>
        </w:rPr>
      </w:pPr>
      <w:r>
        <w:rPr>
          <w:rFonts w:hint="eastAsia"/>
          <w:lang w:eastAsia="zh-CN"/>
        </w:rPr>
        <w:t>汉字不仅仅是一种书写符号，更是中华文化的重要载体。从古老的甲骨文到现代简体字，汉字经历了数千年的发展变迁，承载了中华民族悠久的历史和灿烂的文化。每个汉字都有其独特的故事，它们见证了时代的变迁和社会的进步。“漂”字所涉及的不同含义和读音，也反映了古人生活方式的变化以及对自然界现象的认知过程。通过探索汉字背后的文化背景，我们可以更加全面深刻地理解汉语的魅力所在。</w:t>
      </w:r>
    </w:p>
    <w:p w14:paraId="79BBE849">
      <w:pPr>
        <w:rPr>
          <w:rFonts w:hint="eastAsia"/>
          <w:lang w:eastAsia="zh-CN"/>
        </w:rPr>
      </w:pPr>
    </w:p>
    <w:p w14:paraId="784C4D20">
      <w:pPr>
        <w:rPr>
          <w:rFonts w:hint="eastAsia"/>
          <w:lang w:eastAsia="zh-CN"/>
        </w:rPr>
      </w:pPr>
      <w:r>
        <w:rPr>
          <w:rFonts w:hint="eastAsia"/>
          <w:lang w:eastAsia="zh-CN"/>
        </w:rPr>
        <w:t>本文是由每日作文网(2345lzwz.com)为大家创作</w:t>
      </w:r>
    </w:p>
    <w:p w14:paraId="0ED9C7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3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2025-10-03T07:37:06Z</dcterms:created>
  <cp:lastModifiedBy>Administrator</cp:lastModifiedBy>
  <dcterms:modified xsi:type="dcterms:W3CDTF">2025-10-03T07:37:06Z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0EAC4DE40DE849BF88F73A43946F4205_12</vt:lpwstr>
  </property>
</Properties>
</file>