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0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棘的拼音和意思和组词怎么写</w:t>
      </w:r>
    </w:p>
    <w:p w14:paraId="0E620D4E">
      <w:pPr>
        <w:rPr>
          <w:rFonts w:hint="eastAsia"/>
          <w:lang w:eastAsia="zh-CN"/>
        </w:rPr>
      </w:pPr>
    </w:p>
    <w:p w14:paraId="22F7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但不常用的汉字，其拼音为“jí”，读作第二声。在汉语中，“棘”字原本指的是多刺的灌木，如酸枣树等带刺的植物。由于其刺多且密集，因此常被引申为困难、艰险之意，形容事情复杂难办或处境艰难。</w:t>
      </w:r>
    </w:p>
    <w:p w14:paraId="077A524E">
      <w:pPr>
        <w:rPr>
          <w:rFonts w:hint="eastAsia"/>
          <w:lang w:eastAsia="zh-CN"/>
        </w:rPr>
      </w:pPr>
    </w:p>
    <w:p w14:paraId="55C721FA">
      <w:pPr>
        <w:rPr>
          <w:rFonts w:hint="eastAsia"/>
          <w:lang w:eastAsia="zh-CN"/>
        </w:rPr>
      </w:pPr>
    </w:p>
    <w:p w14:paraId="0117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B1A2303">
      <w:pPr>
        <w:rPr>
          <w:rFonts w:hint="eastAsia"/>
          <w:lang w:eastAsia="zh-CN"/>
        </w:rPr>
      </w:pPr>
    </w:p>
    <w:p w14:paraId="607D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棘”由“林”与“束”组成，表示树木丛生、交错排列的状态，进一步引申出“刺多难行”的意思。因此，“棘”除了指具体的带刺植物外，也常用于形容问题繁多、局势紧张或环境恶劣的情况，如“棘手”、“荆棘丛生”等。</w:t>
      </w:r>
    </w:p>
    <w:p w14:paraId="62C9F92E">
      <w:pPr>
        <w:rPr>
          <w:rFonts w:hint="eastAsia"/>
          <w:lang w:eastAsia="zh-CN"/>
        </w:rPr>
      </w:pPr>
    </w:p>
    <w:p w14:paraId="531055EE">
      <w:pPr>
        <w:rPr>
          <w:rFonts w:hint="eastAsia"/>
          <w:lang w:eastAsia="zh-CN"/>
        </w:rPr>
      </w:pPr>
    </w:p>
    <w:p w14:paraId="0B5A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“棘”字的组词方式</w:t>
      </w:r>
    </w:p>
    <w:p w14:paraId="54A3ED7A">
      <w:pPr>
        <w:rPr>
          <w:rFonts w:hint="eastAsia"/>
          <w:lang w:eastAsia="zh-CN"/>
        </w:rPr>
      </w:pPr>
    </w:p>
    <w:p w14:paraId="07D5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一般较少单独使用，更多是出现在词语或成语中，表达特定的语义。常见的组词包括：“棘手”（形容事情很难处理）、“荆棘”（比喻障碍重重）、“棘途”（指艰难的道路）、“棘人”（古时对处境悲苦者的自称）等。</w:t>
      </w:r>
    </w:p>
    <w:p w14:paraId="388DDFEC">
      <w:pPr>
        <w:rPr>
          <w:rFonts w:hint="eastAsia"/>
          <w:lang w:eastAsia="zh-CN"/>
        </w:rPr>
      </w:pPr>
    </w:p>
    <w:p w14:paraId="5B706538">
      <w:pPr>
        <w:rPr>
          <w:rFonts w:hint="eastAsia"/>
          <w:lang w:eastAsia="zh-CN"/>
        </w:rPr>
      </w:pPr>
    </w:p>
    <w:p w14:paraId="3C21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“棘”在现代汉语中的应用</w:t>
      </w:r>
    </w:p>
    <w:p w14:paraId="644EB5FE">
      <w:pPr>
        <w:rPr>
          <w:rFonts w:hint="eastAsia"/>
          <w:lang w:eastAsia="zh-CN"/>
        </w:rPr>
      </w:pPr>
    </w:p>
    <w:p w14:paraId="5E23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虽然“棘”不是日常交流中的高频字，但在书面语或文学作品中仍较为常见。例如在描写困境、挑战或强调坚韧精神时，常用“荆棘满地”、“披荆斩棘”等成语来增强语言的表现力。</w:t>
      </w:r>
    </w:p>
    <w:p w14:paraId="1800AE88">
      <w:pPr>
        <w:rPr>
          <w:rFonts w:hint="eastAsia"/>
          <w:lang w:eastAsia="zh-CN"/>
        </w:rPr>
      </w:pPr>
    </w:p>
    <w:p w14:paraId="307FDF77">
      <w:pPr>
        <w:rPr>
          <w:rFonts w:hint="eastAsia"/>
          <w:lang w:eastAsia="zh-CN"/>
        </w:rPr>
      </w:pPr>
    </w:p>
    <w:p w14:paraId="7DF6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7502E">
      <w:pPr>
        <w:rPr>
          <w:rFonts w:hint="eastAsia"/>
          <w:lang w:eastAsia="zh-CN"/>
        </w:rPr>
      </w:pPr>
    </w:p>
    <w:p w14:paraId="6E6D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掌握“棘”的拼音、含义及其常见组词，有助于更好地理解一些成语和书面表达。尽管这个字在生活中使用频率不高，但在写作或阅读中遇到时，了解它的意义可以提升整体理解能力。</w:t>
      </w:r>
    </w:p>
    <w:p w14:paraId="052627A2">
      <w:pPr>
        <w:rPr>
          <w:rFonts w:hint="eastAsia"/>
          <w:lang w:eastAsia="zh-CN"/>
        </w:rPr>
      </w:pPr>
    </w:p>
    <w:p w14:paraId="4EB8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84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2025-10-03T09:02:43Z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33A0A98C940A4CFF943F137637D41660_12</vt:lpwstr>
  </property>
</Properties>
</file>