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A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教学策略的拼音读一声还是四声</w:t>
      </w:r>
    </w:p>
    <w:p w14:paraId="1450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理解与交流至关重要。当我们讨论到“教学策略”这个教育学术语时，首先需要明确其每个字的准确读音。其中，“策”字是一个容易让人产生疑问的字眼，因为它既可以读作一声也可以读作四声。在“教学策略”这一词组中，“策”应该读作一声还是四声呢？让我们深入探讨。</w:t>
      </w:r>
    </w:p>
    <w:p w14:paraId="701D73F6">
      <w:pPr>
        <w:rPr>
          <w:rFonts w:hint="eastAsia"/>
          <w:lang w:eastAsia="zh-CN"/>
        </w:rPr>
      </w:pPr>
    </w:p>
    <w:p w14:paraId="284DA12C">
      <w:pPr>
        <w:rPr>
          <w:rFonts w:hint="eastAsia"/>
          <w:lang w:eastAsia="zh-CN"/>
        </w:rPr>
      </w:pPr>
    </w:p>
    <w:p w14:paraId="4ACD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基本概念澄清</w:t>
      </w:r>
    </w:p>
    <w:p w14:paraId="60B0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教学策略”的定义。教学策略指的是教师为了达成教学目标而采用的一系列计划和方法。这包括了如何组织课程内容、选择合适的教学活动以及评估学生的学习成果等。而在汉语拼音中，“策”字的标准发音是cè（四声），意为计划、计谋或古代的一种记录工具。因此，在“教学策略”这个词组中，“策”应当读作四声。</w:t>
      </w:r>
    </w:p>
    <w:p w14:paraId="0284E395">
      <w:pPr>
        <w:rPr>
          <w:rFonts w:hint="eastAsia"/>
          <w:lang w:eastAsia="zh-CN"/>
        </w:rPr>
      </w:pPr>
    </w:p>
    <w:p w14:paraId="55C44245">
      <w:pPr>
        <w:rPr>
          <w:rFonts w:hint="eastAsia"/>
          <w:lang w:eastAsia="zh-CN"/>
        </w:rPr>
      </w:pPr>
    </w:p>
    <w:p w14:paraId="75E4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为什么“策”读四声</w:t>
      </w:r>
    </w:p>
    <w:p w14:paraId="1E86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往往根据其在特定词汇中的意义决定具体的读音。“策”字也不例外。当它指代计划、策略之意时，读作四声。这是因为从古至今，“策”作为计划、计谋的意义一直沿用下来，并且固定了四声的读法。因此，当我们谈论“教学策略”，强调的是制定有效教学计划的重要性，这里“策”自然就读作四声。</w:t>
      </w:r>
    </w:p>
    <w:p w14:paraId="6A1E662F">
      <w:pPr>
        <w:rPr>
          <w:rFonts w:hint="eastAsia"/>
          <w:lang w:eastAsia="zh-CN"/>
        </w:rPr>
      </w:pPr>
    </w:p>
    <w:p w14:paraId="167A27E2">
      <w:pPr>
        <w:rPr>
          <w:rFonts w:hint="eastAsia"/>
          <w:lang w:eastAsia="zh-CN"/>
        </w:rPr>
      </w:pPr>
    </w:p>
    <w:p w14:paraId="35FF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65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环境中，正确理解和使用专业术语不仅有助于提升教学质量，还能促进教育工作者之间的沟通。因此，了解并准确使用如“教学策略”这样的专业术语是非常必要的。这也提醒我们在日常学习和工作中，遇到不确定的读音时，应积极查阅资料，确保知识的准确性。</w:t>
      </w:r>
    </w:p>
    <w:p w14:paraId="7858F6C5">
      <w:pPr>
        <w:rPr>
          <w:rFonts w:hint="eastAsia"/>
          <w:lang w:eastAsia="zh-CN"/>
        </w:rPr>
      </w:pPr>
    </w:p>
    <w:p w14:paraId="39878692">
      <w:pPr>
        <w:rPr>
          <w:rFonts w:hint="eastAsia"/>
          <w:lang w:eastAsia="zh-CN"/>
        </w:rPr>
      </w:pPr>
    </w:p>
    <w:p w14:paraId="02F4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C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策略”中的“策”应当读作四声。正确的发音不仅能帮助我们更准确地传达信息，也是对汉语语言文化的一种尊重。通过本文的探讨，希望能加深大家对“教学策略”这一概念及其正确发音的理解，从而更好地应用于教育教学实践中。</w:t>
      </w:r>
    </w:p>
    <w:p w14:paraId="5B404FB4">
      <w:pPr>
        <w:rPr>
          <w:rFonts w:hint="eastAsia"/>
          <w:lang w:eastAsia="zh-CN"/>
        </w:rPr>
      </w:pPr>
    </w:p>
    <w:p w14:paraId="33E7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67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2025-10-03T06:57:40Z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5532082E73CE4B7A871F531096C1BB62_12</vt:lpwstr>
  </property>
</Properties>
</file>