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C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建这个字的拼音是什么?</w:t>
      </w:r>
    </w:p>
    <w:p w14:paraId="24AE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，其拼音是“jiàn”。在汉语中，“建”是一个非常常见且具有丰富含义的动词。它通常用来表示建造、建立或者创建某种事物的行为。例如，在日常生活中我们常常听到的“建设家园”，这里的“建”就是指通过一系列的努力和工作来创造或改善一个居住环境。</w:t>
      </w:r>
    </w:p>
    <w:p w14:paraId="17B4B244">
      <w:pPr>
        <w:rPr>
          <w:rFonts w:hint="eastAsia"/>
          <w:lang w:eastAsia="zh-CN"/>
        </w:rPr>
      </w:pPr>
    </w:p>
    <w:p w14:paraId="1BADF3C2">
      <w:pPr>
        <w:rPr>
          <w:rFonts w:hint="eastAsia"/>
          <w:lang w:eastAsia="zh-CN"/>
        </w:rPr>
      </w:pPr>
    </w:p>
    <w:p w14:paraId="1573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建字的基本信息</w:t>
      </w:r>
    </w:p>
    <w:p w14:paraId="2553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解释，“建”字属于常用汉字之一，它的部首是廴（yǐn），总笔画数为8画。在汉字的学习过程中，了解每个字的拼音、部首及笔画数对于正确书写和理解汉字的意义非常重要。“建”字不仅在现代汉语中有重要应用，而且在中国古代文献中也频繁出现，反映了中国古代社会对建设和发展理念的重视。</w:t>
      </w:r>
    </w:p>
    <w:p w14:paraId="31D484C8">
      <w:pPr>
        <w:rPr>
          <w:rFonts w:hint="eastAsia"/>
          <w:lang w:eastAsia="zh-CN"/>
        </w:rPr>
      </w:pPr>
    </w:p>
    <w:p w14:paraId="6514B74F">
      <w:pPr>
        <w:rPr>
          <w:rFonts w:hint="eastAsia"/>
          <w:lang w:eastAsia="zh-CN"/>
        </w:rPr>
      </w:pPr>
    </w:p>
    <w:p w14:paraId="0CA4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</w:t>
      </w:r>
    </w:p>
    <w:p w14:paraId="3004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”不仅仅是一个简单的动词，它还承载着丰富的文化意义。在中国传统文化中，“建”往往与国家的发展、社会的进步紧密相关。比如，古代中国的大规模工程建设如长城、大运河等，都是“建”的具体体现，这些伟大的建筑不仅是技术上的奇迹，也是中华民族智慧和力量的象征。“建”还可以延伸到抽象概念的构建，如建立制度、建设精神文明等，体现了人类社会不断追求进步和完善自我的精神。</w:t>
      </w:r>
    </w:p>
    <w:p w14:paraId="1D6D8E46">
      <w:pPr>
        <w:rPr>
          <w:rFonts w:hint="eastAsia"/>
          <w:lang w:eastAsia="zh-CN"/>
        </w:rPr>
      </w:pPr>
    </w:p>
    <w:p w14:paraId="3EFE94A7">
      <w:pPr>
        <w:rPr>
          <w:rFonts w:hint="eastAsia"/>
          <w:lang w:eastAsia="zh-CN"/>
        </w:rPr>
      </w:pPr>
    </w:p>
    <w:p w14:paraId="50F4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建字的实际应用</w:t>
      </w:r>
    </w:p>
    <w:p w14:paraId="4CBA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字的应用范围更加广泛。无论是建筑工程领域，还是信息技术行业，“建”都发挥着重要作用。以互联网为例，网站建设、数据库建设等都是当今时代不可或缺的部分。“建”还在政策制定、企业规划等方面有着重要意义，如国家提出的“一带一路”倡议，旨在通过基础设施建设和经济合作促进沿线国家的共同发展。可见，“建”字在推动社会发展方面扮演了至关重要的角色。</w:t>
      </w:r>
    </w:p>
    <w:p w14:paraId="4CD5717C">
      <w:pPr>
        <w:rPr>
          <w:rFonts w:hint="eastAsia"/>
          <w:lang w:eastAsia="zh-CN"/>
        </w:rPr>
      </w:pPr>
    </w:p>
    <w:p w14:paraId="6F4875DA">
      <w:pPr>
        <w:rPr>
          <w:rFonts w:hint="eastAsia"/>
          <w:lang w:eastAsia="zh-CN"/>
        </w:rPr>
      </w:pPr>
    </w:p>
    <w:p w14:paraId="298E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F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看似简单，但它蕴含的内容却十分丰富。无论是从语言学习的角度，还是从文化价值和社会发展的视角来看，“建”都有着不可忽视的重要性。通过对“建”字及其相关概念的理解，我们可以更好地认识到汉语的魅力以及中华文化的深厚底蕴。</w:t>
      </w:r>
    </w:p>
    <w:p w14:paraId="351B1AA9">
      <w:pPr>
        <w:rPr>
          <w:rFonts w:hint="eastAsia"/>
          <w:lang w:eastAsia="zh-CN"/>
        </w:rPr>
      </w:pPr>
    </w:p>
    <w:p w14:paraId="34D0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064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2025-10-03T06:37:51Z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2927519BFEA74DF59115104A566CDBD8_12</vt:lpwstr>
  </property>
</Properties>
</file>