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2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嗥的拼音怎么写啊怎么读</w:t>
      </w:r>
    </w:p>
    <w:p w14:paraId="7EAB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，这个字可能对很多人来说并不是非常常见，但了解它的正确发音和用法却是一件有趣的事情。在汉语中，嗥字承载着一种特殊的语义色彩，主要用来形容某些动物发出的长声吼叫。接下来，我们就来深入了解一下这个独特的汉字。</w:t>
      </w:r>
    </w:p>
    <w:p w14:paraId="4EA0C8CE">
      <w:pPr>
        <w:rPr>
          <w:rFonts w:hint="eastAsia"/>
          <w:lang w:eastAsia="zh-CN"/>
        </w:rPr>
      </w:pPr>
    </w:p>
    <w:p w14:paraId="2C78AAA2">
      <w:pPr>
        <w:rPr>
          <w:rFonts w:hint="eastAsia"/>
          <w:lang w:eastAsia="zh-CN"/>
        </w:rPr>
      </w:pPr>
    </w:p>
    <w:p w14:paraId="62FF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嗥的基本信息</w:t>
      </w:r>
    </w:p>
    <w:p w14:paraId="0039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拼音写作“háo”，采用的是汉字拼音的标准注音方式。在这个拼音中，“h”代表了一个轻声的喉音，而“áo”则是第二声调，表示声音由低到高。嗥字属于形声字，左边的部分提示了其意义与口有关，右边的“皋”则提供了发音上的线索。嗥字在现代汉语中的使用频率相对较低，但它在文学作品或特定语境下能够生动地描绘出某种场景或情感。</w:t>
      </w:r>
    </w:p>
    <w:p w14:paraId="7B2E7352">
      <w:pPr>
        <w:rPr>
          <w:rFonts w:hint="eastAsia"/>
          <w:lang w:eastAsia="zh-CN"/>
        </w:rPr>
      </w:pPr>
    </w:p>
    <w:p w14:paraId="4F9EF40D">
      <w:pPr>
        <w:rPr>
          <w:rFonts w:hint="eastAsia"/>
          <w:lang w:eastAsia="zh-CN"/>
        </w:rPr>
      </w:pPr>
    </w:p>
    <w:p w14:paraId="159F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嗥的实际应用</w:t>
      </w:r>
    </w:p>
    <w:p w14:paraId="0E89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嗥字常被用来描述狼、犬等动物发出的长啸声。例如，在描写野外生存或是冒险故事时，作者可能会写道：“夜幕降临，远处传来阵阵狼嗥。”这种描述不仅能让读者感受到环境的荒凉与神秘，也增加了情节的紧张感。嗥还可以用于比喻人的呼喊声，特别是在表达极度痛苦、愤怒或是悲伤的情感时。</w:t>
      </w:r>
    </w:p>
    <w:p w14:paraId="44312C24">
      <w:pPr>
        <w:rPr>
          <w:rFonts w:hint="eastAsia"/>
          <w:lang w:eastAsia="zh-CN"/>
        </w:rPr>
      </w:pPr>
    </w:p>
    <w:p w14:paraId="2B36CBDB">
      <w:pPr>
        <w:rPr>
          <w:rFonts w:hint="eastAsia"/>
          <w:lang w:eastAsia="zh-CN"/>
        </w:rPr>
      </w:pPr>
    </w:p>
    <w:p w14:paraId="2609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如何更好地记住嗥字</w:t>
      </w:r>
    </w:p>
    <w:p w14:paraId="79D5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嗥字并不困难。可以通过理解其构成部分来帮助记忆：左边的“口”暗示了它与发声相关，而右侧的“皋”可以联想为高地，想象站在高地上大声呼喊的情形。结合嗥的具体应用场景——如动物的吼叫声——进行联想记忆也是一个不错的方法。通过这些方法，相信你会更容易记住嗥字的写法和读音。</w:t>
      </w:r>
    </w:p>
    <w:p w14:paraId="14CC4146">
      <w:pPr>
        <w:rPr>
          <w:rFonts w:hint="eastAsia"/>
          <w:lang w:eastAsia="zh-CN"/>
        </w:rPr>
      </w:pPr>
    </w:p>
    <w:p w14:paraId="241125D0">
      <w:pPr>
        <w:rPr>
          <w:rFonts w:hint="eastAsia"/>
          <w:lang w:eastAsia="zh-CN"/>
        </w:rPr>
      </w:pPr>
    </w:p>
    <w:p w14:paraId="2FAE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嗥的文化内涵</w:t>
      </w:r>
    </w:p>
    <w:p w14:paraId="037E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嗥字背后也蕴含着丰富的象征意义。在中国古代文学中，狼嗥往往被视为不祥之兆，象征着危险或未知的恐惧。然而，在一些少数民族文化里，狼被视为智慧和力量的象征，它们的嗥叫声也被赋予了更为积极的意义。因此，嗥字不仅是语言交流中的一个工具，也是连接不同文化观念的桥梁。</w:t>
      </w:r>
    </w:p>
    <w:p w14:paraId="0C1E7EE9">
      <w:pPr>
        <w:rPr>
          <w:rFonts w:hint="eastAsia"/>
          <w:lang w:eastAsia="zh-CN"/>
        </w:rPr>
      </w:pPr>
    </w:p>
    <w:p w14:paraId="34C7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9E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E1B2BA78913D4544B9BDD35416F19B92_12</vt:lpwstr>
  </property>
</Properties>
</file>