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3FE982">
      <w:pPr>
        <w:rPr>
          <w:rFonts w:hint="eastAsia"/>
          <w:lang w:eastAsia="zh-CN"/>
        </w:rPr>
      </w:pPr>
      <w:bookmarkStart w:id="0" w:name="_GoBack"/>
      <w:bookmarkEnd w:id="0"/>
      <w:r>
        <w:rPr>
          <w:rFonts w:hint="eastAsia"/>
          <w:lang w:eastAsia="zh-CN"/>
        </w:rPr>
        <w:t>喙拼音怎么读音</w:t>
      </w:r>
    </w:p>
    <w:p w14:paraId="3F45FA62">
      <w:pPr>
        <w:rPr>
          <w:rFonts w:hint="eastAsia"/>
          <w:lang w:eastAsia="zh-CN"/>
        </w:rPr>
      </w:pPr>
      <w:r>
        <w:rPr>
          <w:rFonts w:hint="eastAsia"/>
          <w:lang w:eastAsia="zh-CN"/>
        </w:rPr>
        <w:t>喙的拼音是“huì”，这是一个在汉语中比较独特且不常见的字，主要用来描述鸟类或昆虫的嘴部。对于很多人来说，这个字可能相对陌生，因为它并不像一些日常用语那样频繁出现在我们的对话或者阅读材料中。</w:t>
      </w:r>
    </w:p>
    <w:p w14:paraId="07C3B314">
      <w:pPr>
        <w:rPr>
          <w:rFonts w:hint="eastAsia"/>
          <w:lang w:eastAsia="zh-CN"/>
        </w:rPr>
      </w:pPr>
    </w:p>
    <w:p w14:paraId="320E90A0">
      <w:pPr>
        <w:rPr>
          <w:rFonts w:hint="eastAsia"/>
          <w:lang w:eastAsia="zh-CN"/>
        </w:rPr>
      </w:pPr>
    </w:p>
    <w:p w14:paraId="1583B4A2">
      <w:pPr>
        <w:rPr>
          <w:rFonts w:hint="eastAsia"/>
          <w:lang w:eastAsia="zh-CN"/>
        </w:rPr>
      </w:pPr>
      <w:r>
        <w:rPr>
          <w:rFonts w:hint="eastAsia"/>
          <w:lang w:eastAsia="zh-CN"/>
        </w:rPr>
        <w:t>了解“喙”的含义</w:t>
      </w:r>
    </w:p>
    <w:p w14:paraId="0D80DA72">
      <w:pPr>
        <w:rPr>
          <w:rFonts w:hint="eastAsia"/>
          <w:lang w:eastAsia="zh-CN"/>
        </w:rPr>
      </w:pPr>
      <w:r>
        <w:rPr>
          <w:rFonts w:hint="eastAsia"/>
          <w:lang w:eastAsia="zh-CN"/>
        </w:rPr>
        <w:t>“喙”这个词，在生物学上具有非常重要的意义。它不仅用于描述鸟类的嘴巴，而且也是昆虫、龟类等动物口器的专业术语。鸟类的喙形态各异，适应了各种不同的饮食习惯和生活方式，比如鹰的喙锋利弯曲，适合捕猎；而鸭子的喙扁平宽阔，有助于过滤食物。通过了解不同动物喙的特点，我们可以更好地理解它们的生活习性和进化历程。</w:t>
      </w:r>
    </w:p>
    <w:p w14:paraId="0932958A">
      <w:pPr>
        <w:rPr>
          <w:rFonts w:hint="eastAsia"/>
          <w:lang w:eastAsia="zh-CN"/>
        </w:rPr>
      </w:pPr>
    </w:p>
    <w:p w14:paraId="3A56BC93">
      <w:pPr>
        <w:rPr>
          <w:rFonts w:hint="eastAsia"/>
          <w:lang w:eastAsia="zh-CN"/>
        </w:rPr>
      </w:pPr>
    </w:p>
    <w:p w14:paraId="669D6826">
      <w:pPr>
        <w:rPr>
          <w:rFonts w:hint="eastAsia"/>
          <w:lang w:eastAsia="zh-CN"/>
        </w:rPr>
      </w:pPr>
      <w:r>
        <w:rPr>
          <w:rFonts w:hint="eastAsia"/>
          <w:lang w:eastAsia="zh-CN"/>
        </w:rPr>
        <w:t>“喙”字的文化背景</w:t>
      </w:r>
    </w:p>
    <w:p w14:paraId="2B22E8A8">
      <w:pPr>
        <w:rPr>
          <w:rFonts w:hint="eastAsia"/>
          <w:lang w:eastAsia="zh-CN"/>
        </w:rPr>
      </w:pPr>
      <w:r>
        <w:rPr>
          <w:rFonts w:hint="eastAsia"/>
          <w:lang w:eastAsia="zh-CN"/>
        </w:rPr>
        <w:t>在中国传统文化中，“喙”虽然不是一个常被提及的词汇，但它却隐含着丰富的文化内涵。古时候，人们通过观察自然界中的鸟儿，将喙与智慧、自由等概念联系在一起，认为鸟类能够飞翔于天际，其喙作为觅食工具，象征着对知识的探求和生存的智慧。这种寓意丰富了汉语语言文化的多样性，也反映了古人对自然界的深刻理解和崇敬之情。</w:t>
      </w:r>
    </w:p>
    <w:p w14:paraId="271EBD6F">
      <w:pPr>
        <w:rPr>
          <w:rFonts w:hint="eastAsia"/>
          <w:lang w:eastAsia="zh-CN"/>
        </w:rPr>
      </w:pPr>
    </w:p>
    <w:p w14:paraId="20938E04">
      <w:pPr>
        <w:rPr>
          <w:rFonts w:hint="eastAsia"/>
          <w:lang w:eastAsia="zh-CN"/>
        </w:rPr>
      </w:pPr>
    </w:p>
    <w:p w14:paraId="75B2EAA1">
      <w:pPr>
        <w:rPr>
          <w:rFonts w:hint="eastAsia"/>
          <w:lang w:eastAsia="zh-CN"/>
        </w:rPr>
      </w:pPr>
      <w:r>
        <w:rPr>
          <w:rFonts w:hint="eastAsia"/>
          <w:lang w:eastAsia="zh-CN"/>
        </w:rPr>
        <w:t>如何正确发音“喙”</w:t>
      </w:r>
    </w:p>
    <w:p w14:paraId="0A9A6980">
      <w:pPr>
        <w:rPr>
          <w:rFonts w:hint="eastAsia"/>
          <w:lang w:eastAsia="zh-CN"/>
        </w:rPr>
      </w:pPr>
      <w:r>
        <w:rPr>
          <w:rFonts w:hint="eastAsia"/>
          <w:lang w:eastAsia="zh-CN"/>
        </w:rPr>
        <w:t>学习如何正确发音“喙”，首先需要了解它的声母是“h”，韵母是“ui”。在普通话中，“h”是一个清喉擦音，发音时气流从喉部出来后经过舌头前部与硬腭之间的缝隙形成摩擦发出声音。“ui”则是由“u”和“i”两个元音组成的复韵母，发音时先发“u”的音再迅速滑向“i”。掌握了这些基本的发音规则之后，就可以较为准确地发出“huì”的音了。</w:t>
      </w:r>
    </w:p>
    <w:p w14:paraId="3E0D827A">
      <w:pPr>
        <w:rPr>
          <w:rFonts w:hint="eastAsia"/>
          <w:lang w:eastAsia="zh-CN"/>
        </w:rPr>
      </w:pPr>
    </w:p>
    <w:p w14:paraId="53801F00">
      <w:pPr>
        <w:rPr>
          <w:rFonts w:hint="eastAsia"/>
          <w:lang w:eastAsia="zh-CN"/>
        </w:rPr>
      </w:pPr>
    </w:p>
    <w:p w14:paraId="7E8A6122">
      <w:pPr>
        <w:rPr>
          <w:rFonts w:hint="eastAsia"/>
          <w:lang w:eastAsia="zh-CN"/>
        </w:rPr>
      </w:pPr>
      <w:r>
        <w:rPr>
          <w:rFonts w:hint="eastAsia"/>
          <w:lang w:eastAsia="zh-CN"/>
        </w:rPr>
        <w:t>拓展知识：喙与其他相关词语</w:t>
      </w:r>
    </w:p>
    <w:p w14:paraId="5DB9AAC7">
      <w:pPr>
        <w:rPr>
          <w:rFonts w:hint="eastAsia"/>
          <w:lang w:eastAsia="zh-CN"/>
        </w:rPr>
      </w:pPr>
      <w:r>
        <w:rPr>
          <w:rFonts w:hint="eastAsia"/>
          <w:lang w:eastAsia="zh-CN"/>
        </w:rPr>
        <w:t>除了直接使用“喙”来指代鸟类或昆虫的嘴之外，还有一些与之相关的成语和俗语。例如，“尖嘴猴腮”形象地描绘了一种特定的脸型特征，虽然不是直接关于喙，但却能让人联想到某些动物的面部特征。还有诸如“啄木鸟的喙”这样的说法，用来形容某事物的特性或功能。通过学习这些相关的表达方式，不仅可以增加词汇量，还能更深入地了解中文语言文化的魅力所在。</w:t>
      </w:r>
    </w:p>
    <w:p w14:paraId="3C1DB010">
      <w:pPr>
        <w:rPr>
          <w:rFonts w:hint="eastAsia"/>
          <w:lang w:eastAsia="zh-CN"/>
        </w:rPr>
      </w:pPr>
    </w:p>
    <w:p w14:paraId="64AD54D3">
      <w:pPr>
        <w:rPr>
          <w:rFonts w:hint="eastAsia"/>
          <w:lang w:eastAsia="zh-CN"/>
        </w:rPr>
      </w:pPr>
      <w:r>
        <w:rPr>
          <w:rFonts w:hint="eastAsia"/>
          <w:lang w:eastAsia="zh-CN"/>
        </w:rPr>
        <w:t>本文是由每日作文网(2345lzwz.com)为大家创作</w:t>
      </w:r>
    </w:p>
    <w:p w14:paraId="60B66F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513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2025-10-03T09:10:57Z</dcterms:created>
  <cp:lastModifiedBy>Administrator</cp:lastModifiedBy>
  <dcterms:modified xsi:type="dcterms:W3CDTF">2025-10-03T09:10:58Z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B831E060C64F459E877A7DE397194C57_12</vt:lpwstr>
  </property>
</Properties>
</file>