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1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zǔ cí dài pīn yīn</w:t>
      </w:r>
    </w:p>
    <w:p w14:paraId="41D0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“妆”是一个常见的汉字，读音为“zhuāng”，通常表示修饰容貌、打扮的意思。在汉语中，“妆”字可以组成许多词语，广泛应用于日常生活和文学表达中。</w:t>
      </w:r>
    </w:p>
    <w:p w14:paraId="38A4C51C">
      <w:pPr>
        <w:rPr>
          <w:rFonts w:hint="eastAsia"/>
          <w:lang w:eastAsia="zh-CN"/>
        </w:rPr>
      </w:pPr>
    </w:p>
    <w:p w14:paraId="5519380C">
      <w:pPr>
        <w:rPr>
          <w:rFonts w:hint="eastAsia"/>
          <w:lang w:eastAsia="zh-CN"/>
        </w:rPr>
      </w:pPr>
    </w:p>
    <w:p w14:paraId="745B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</w:t>
      </w:r>
    </w:p>
    <w:p w14:paraId="1E01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“装扮”是指通过穿着服饰、化妆等方式来改变自己的外貌，以达到某种特定的效果或角色扮演的目的。“装扮”常用于节日活动、戏剧表演或儿童游戏中，是一种富有创意和趣味的表达方式。</w:t>
      </w:r>
    </w:p>
    <w:p w14:paraId="37610D2D">
      <w:pPr>
        <w:rPr>
          <w:rFonts w:hint="eastAsia"/>
          <w:lang w:eastAsia="zh-CN"/>
        </w:rPr>
      </w:pPr>
    </w:p>
    <w:p w14:paraId="7CB51741">
      <w:pPr>
        <w:rPr>
          <w:rFonts w:hint="eastAsia"/>
          <w:lang w:eastAsia="zh-CN"/>
        </w:rPr>
      </w:pPr>
    </w:p>
    <w:p w14:paraId="4EE8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shì</w:t>
      </w:r>
    </w:p>
    <w:p w14:paraId="03ED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“装饰”指的是用某些物品或图案来美化环境或物体。例如，人们会在家中摆放装饰品，或者在节日期间用彩灯装饰房间。“装饰”不仅限于视觉上的美感，也可以体现个人的审美情趣。</w:t>
      </w:r>
    </w:p>
    <w:p w14:paraId="1AB3BEAB">
      <w:pPr>
        <w:rPr>
          <w:rFonts w:hint="eastAsia"/>
          <w:lang w:eastAsia="zh-CN"/>
        </w:rPr>
      </w:pPr>
    </w:p>
    <w:p w14:paraId="0CA569E1">
      <w:pPr>
        <w:rPr>
          <w:rFonts w:hint="eastAsia"/>
          <w:lang w:eastAsia="zh-CN"/>
        </w:rPr>
      </w:pPr>
    </w:p>
    <w:p w14:paraId="19D5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chéng gōng</w:t>
      </w:r>
    </w:p>
    <w:p w14:paraId="07E7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“装扮成功”是一个短语，用来形容一个人通过精心打扮后达到了预期的效果。这个短语常见于时尚杂志、美容节目等场合，强调的是外表与气质的完美结合。</w:t>
      </w:r>
    </w:p>
    <w:p w14:paraId="75ED54CC">
      <w:pPr>
        <w:rPr>
          <w:rFonts w:hint="eastAsia"/>
          <w:lang w:eastAsia="zh-CN"/>
        </w:rPr>
      </w:pPr>
    </w:p>
    <w:p w14:paraId="5C2B9F4E">
      <w:pPr>
        <w:rPr>
          <w:rFonts w:hint="eastAsia"/>
          <w:lang w:eastAsia="zh-CN"/>
        </w:rPr>
      </w:pPr>
    </w:p>
    <w:p w14:paraId="5559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róng</w:t>
      </w:r>
    </w:p>
    <w:p w14:paraId="3A62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“妆容”是指人的面部化妆状态，包括眼妆、唇妆、腮红等多个部分。不同的妆容适合不同的场合，比如日常妆、晚宴妆、新娘妆等。一个合适的妆容可以让整个人看起来更加精神焕发。</w:t>
      </w:r>
    </w:p>
    <w:p w14:paraId="7AB4835A">
      <w:pPr>
        <w:rPr>
          <w:rFonts w:hint="eastAsia"/>
          <w:lang w:eastAsia="zh-CN"/>
        </w:rPr>
      </w:pPr>
    </w:p>
    <w:p w14:paraId="071B4019">
      <w:pPr>
        <w:rPr>
          <w:rFonts w:hint="eastAsia"/>
          <w:lang w:eastAsia="zh-CN"/>
        </w:rPr>
      </w:pPr>
    </w:p>
    <w:p w14:paraId="46CD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diǎn</w:t>
      </w:r>
    </w:p>
    <w:p w14:paraId="6A79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“点缀”虽然不直接包含“妆”字，但其含义与“妆”有相似之处，即通过细微的修饰来提升整体效果。“点缀”可以用于描述环境布置，也可以用于形容人物装扮中的细节处理。</w:t>
      </w:r>
    </w:p>
    <w:p w14:paraId="302A11B8">
      <w:pPr>
        <w:rPr>
          <w:rFonts w:hint="eastAsia"/>
          <w:lang w:eastAsia="zh-CN"/>
        </w:rPr>
      </w:pPr>
    </w:p>
    <w:p w14:paraId="33F72E50">
      <w:pPr>
        <w:rPr>
          <w:rFonts w:hint="eastAsia"/>
          <w:lang w:eastAsia="zh-CN"/>
        </w:rPr>
      </w:pPr>
    </w:p>
    <w:p w14:paraId="0F42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chū xīn yì</w:t>
      </w:r>
    </w:p>
    <w:p w14:paraId="5A58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“装扮出新意”是一个表达创造力和个性化的短语。它鼓励人们在打扮时不要拘泥于传统模式，而是要勇于尝试新的风格和元素，从而展现出独特的自我。</w:t>
      </w:r>
    </w:p>
    <w:p w14:paraId="1F661BC3">
      <w:pPr>
        <w:rPr>
          <w:rFonts w:hint="eastAsia"/>
          <w:lang w:eastAsia="zh-CN"/>
        </w:rPr>
      </w:pPr>
    </w:p>
    <w:p w14:paraId="4E65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89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2025-08-21T08:10:15Z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38297C40CEB246B0962FEA594852A36F_12</vt:lpwstr>
  </property>
</Properties>
</file>