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EC6F" w14:textId="77777777" w:rsidR="00037252" w:rsidRDefault="00037252">
      <w:pPr>
        <w:rPr>
          <w:rFonts w:hint="eastAsia"/>
        </w:rPr>
      </w:pPr>
      <w:r>
        <w:rPr>
          <w:rFonts w:hint="eastAsia"/>
        </w:rPr>
        <w:t>韵律拼音音节拼读表简介</w:t>
      </w:r>
    </w:p>
    <w:p w14:paraId="081E762D" w14:textId="77777777" w:rsidR="00037252" w:rsidRDefault="00037252">
      <w:pPr>
        <w:rPr>
          <w:rFonts w:hint="eastAsia"/>
        </w:rPr>
      </w:pPr>
      <w:r>
        <w:rPr>
          <w:rFonts w:hint="eastAsia"/>
        </w:rPr>
        <w:t>韵律拼音音节拼读表是一种旨在帮助学习者更好地掌握汉语发音的工具。它不仅包括了汉语拼音系统中的所有声母、韵母，还特别强调了声调的重要性。对于初学者而言，通过使用韵律拼音音节拼读表，可以更有效地理解并练习汉语语音的细微差别，从而提升发音准确性。</w:t>
      </w:r>
    </w:p>
    <w:p w14:paraId="3930D8AA" w14:textId="77777777" w:rsidR="00037252" w:rsidRDefault="00037252">
      <w:pPr>
        <w:rPr>
          <w:rFonts w:hint="eastAsia"/>
        </w:rPr>
      </w:pPr>
    </w:p>
    <w:p w14:paraId="458CF144" w14:textId="77777777" w:rsidR="00037252" w:rsidRDefault="00037252">
      <w:pPr>
        <w:rPr>
          <w:rFonts w:hint="eastAsia"/>
        </w:rPr>
      </w:pPr>
    </w:p>
    <w:p w14:paraId="554DAFC8" w14:textId="77777777" w:rsidR="00037252" w:rsidRDefault="00037252">
      <w:pPr>
        <w:rPr>
          <w:rFonts w:hint="eastAsia"/>
        </w:rPr>
      </w:pPr>
      <w:r>
        <w:rPr>
          <w:rFonts w:hint="eastAsia"/>
        </w:rPr>
        <w:t>韵律拼音音节拼读表的设计理念</w:t>
      </w:r>
    </w:p>
    <w:p w14:paraId="67B9E37B" w14:textId="77777777" w:rsidR="00037252" w:rsidRDefault="00037252">
      <w:pPr>
        <w:rPr>
          <w:rFonts w:hint="eastAsia"/>
        </w:rPr>
      </w:pPr>
      <w:r>
        <w:rPr>
          <w:rFonts w:hint="eastAsia"/>
        </w:rPr>
        <w:t>设计韵律拼音音节拼读表时，考虑到了学习者的实际需求和汉语发音的特点。该表将所有的声母和韵母按照一定的规律排列，便于学习者查找和记忆。针对每个音节，都详细标注了对应的声调，并通过不同颜色或符号加以区分，使得学习者在阅读过程中能够直观地感受到声调的变化。为了增加趣味性与互动性，一些版本的拼读表还会附带音频示例，让学习者可以通过听觉进一步巩固所学知识。</w:t>
      </w:r>
    </w:p>
    <w:p w14:paraId="26A0F35E" w14:textId="77777777" w:rsidR="00037252" w:rsidRDefault="00037252">
      <w:pPr>
        <w:rPr>
          <w:rFonts w:hint="eastAsia"/>
        </w:rPr>
      </w:pPr>
    </w:p>
    <w:p w14:paraId="66A8EBB0" w14:textId="77777777" w:rsidR="00037252" w:rsidRDefault="00037252">
      <w:pPr>
        <w:rPr>
          <w:rFonts w:hint="eastAsia"/>
        </w:rPr>
      </w:pPr>
    </w:p>
    <w:p w14:paraId="70281A27" w14:textId="77777777" w:rsidR="00037252" w:rsidRDefault="00037252">
      <w:pPr>
        <w:rPr>
          <w:rFonts w:hint="eastAsia"/>
        </w:rPr>
      </w:pPr>
      <w:r>
        <w:rPr>
          <w:rFonts w:hint="eastAsia"/>
        </w:rPr>
        <w:t>如何使用韵律拼音音节拼读表</w:t>
      </w:r>
    </w:p>
    <w:p w14:paraId="4ABB1266" w14:textId="77777777" w:rsidR="00037252" w:rsidRDefault="00037252">
      <w:pPr>
        <w:rPr>
          <w:rFonts w:hint="eastAsia"/>
        </w:rPr>
      </w:pPr>
      <w:r>
        <w:rPr>
          <w:rFonts w:hint="eastAsia"/>
        </w:rPr>
        <w:t>使用韵律拼音音节拼读表进行学习是一个循序渐进的过程。开始时，建议学习者先熟悉各个声母和韵母的基本发音规则，然后逐步尝试将它们组合起来形成完整的音节。在这个过程中，注意模仿标准发音，尤其是声调的准确度。随着练习的深入，可以逐渐加快速度，并尝试不依赖拼读表直接发音。结合实际对话练习，将有助于更好地掌握汉语发音技巧。</w:t>
      </w:r>
    </w:p>
    <w:p w14:paraId="5BA99BD1" w14:textId="77777777" w:rsidR="00037252" w:rsidRDefault="00037252">
      <w:pPr>
        <w:rPr>
          <w:rFonts w:hint="eastAsia"/>
        </w:rPr>
      </w:pPr>
    </w:p>
    <w:p w14:paraId="5C7C6B05" w14:textId="77777777" w:rsidR="00037252" w:rsidRDefault="00037252">
      <w:pPr>
        <w:rPr>
          <w:rFonts w:hint="eastAsia"/>
        </w:rPr>
      </w:pPr>
    </w:p>
    <w:p w14:paraId="71C36477" w14:textId="77777777" w:rsidR="00037252" w:rsidRDefault="00037252">
      <w:pPr>
        <w:rPr>
          <w:rFonts w:hint="eastAsia"/>
        </w:rPr>
      </w:pPr>
      <w:r>
        <w:rPr>
          <w:rFonts w:hint="eastAsia"/>
        </w:rPr>
        <w:t>韵律拼音音节拼读表的应用场景</w:t>
      </w:r>
    </w:p>
    <w:p w14:paraId="3529FBBB" w14:textId="77777777" w:rsidR="00037252" w:rsidRDefault="00037252">
      <w:pPr>
        <w:rPr>
          <w:rFonts w:hint="eastAsia"/>
        </w:rPr>
      </w:pPr>
      <w:r>
        <w:rPr>
          <w:rFonts w:hint="eastAsia"/>
        </w:rPr>
        <w:t>韵律拼音音节拼读表适用于多种学习环境，无论是课堂教育还是自学都非常有用。在学校里，教师可以利用拼读表辅助教学，帮助学生克服发音难题；而在家自学的学习者，则可以根据自己的进度灵活使用拼读表进行复习和巩固。在准备汉语水平考试（HSK）等语言能力测试时，合理运用拼读表也能够显著提高听力和口语成绩。</w:t>
      </w:r>
    </w:p>
    <w:p w14:paraId="0B291631" w14:textId="77777777" w:rsidR="00037252" w:rsidRDefault="00037252">
      <w:pPr>
        <w:rPr>
          <w:rFonts w:hint="eastAsia"/>
        </w:rPr>
      </w:pPr>
    </w:p>
    <w:p w14:paraId="6E4AF169" w14:textId="77777777" w:rsidR="00037252" w:rsidRDefault="00037252">
      <w:pPr>
        <w:rPr>
          <w:rFonts w:hint="eastAsia"/>
        </w:rPr>
      </w:pPr>
    </w:p>
    <w:p w14:paraId="7128D041" w14:textId="77777777" w:rsidR="00037252" w:rsidRDefault="00037252">
      <w:pPr>
        <w:rPr>
          <w:rFonts w:hint="eastAsia"/>
        </w:rPr>
      </w:pPr>
      <w:r>
        <w:rPr>
          <w:rFonts w:hint="eastAsia"/>
        </w:rPr>
        <w:t>最后的总结</w:t>
      </w:r>
    </w:p>
    <w:p w14:paraId="4CFC3AEF" w14:textId="77777777" w:rsidR="00037252" w:rsidRDefault="00037252">
      <w:pPr>
        <w:rPr>
          <w:rFonts w:hint="eastAsia"/>
        </w:rPr>
      </w:pPr>
      <w:r>
        <w:rPr>
          <w:rFonts w:hint="eastAsia"/>
        </w:rPr>
        <w:t>韵律拼音音节拼读表是汉语学习过程中的得力助手。它不仅能帮助学习者快速掌握汉语拼音的基础知识，还能有效提升发音准确性，为后续的语言学习打下坚实的基础。无论你是汉语初学者还是希望进一步提高发音水平的进阶学习者，都可以从中受益匪浅。</w:t>
      </w:r>
    </w:p>
    <w:p w14:paraId="2663FAFB" w14:textId="77777777" w:rsidR="00037252" w:rsidRDefault="00037252">
      <w:pPr>
        <w:rPr>
          <w:rFonts w:hint="eastAsia"/>
        </w:rPr>
      </w:pPr>
    </w:p>
    <w:p w14:paraId="7069A787" w14:textId="77777777" w:rsidR="00037252" w:rsidRDefault="00037252">
      <w:pPr>
        <w:rPr>
          <w:rFonts w:hint="eastAsia"/>
        </w:rPr>
      </w:pPr>
      <w:r>
        <w:rPr>
          <w:rFonts w:hint="eastAsia"/>
        </w:rPr>
        <w:t>本文是由每日作文网(2345lzwz.com)为大家创作</w:t>
      </w:r>
    </w:p>
    <w:p w14:paraId="69FACFD5" w14:textId="64A0304B" w:rsidR="008176A2" w:rsidRDefault="008176A2"/>
    <w:sectPr w:rsidR="00817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A2"/>
    <w:rsid w:val="00037252"/>
    <w:rsid w:val="001B741B"/>
    <w:rsid w:val="0081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79044B-2663-4976-9717-63D11589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76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6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6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6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6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76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6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6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76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6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6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6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6A2"/>
    <w:rPr>
      <w:rFonts w:cstheme="majorBidi"/>
      <w:color w:val="2F5496" w:themeColor="accent1" w:themeShade="BF"/>
      <w:sz w:val="28"/>
      <w:szCs w:val="28"/>
    </w:rPr>
  </w:style>
  <w:style w:type="character" w:customStyle="1" w:styleId="50">
    <w:name w:val="标题 5 字符"/>
    <w:basedOn w:val="a0"/>
    <w:link w:val="5"/>
    <w:uiPriority w:val="9"/>
    <w:semiHidden/>
    <w:rsid w:val="008176A2"/>
    <w:rPr>
      <w:rFonts w:cstheme="majorBidi"/>
      <w:color w:val="2F5496" w:themeColor="accent1" w:themeShade="BF"/>
      <w:sz w:val="24"/>
    </w:rPr>
  </w:style>
  <w:style w:type="character" w:customStyle="1" w:styleId="60">
    <w:name w:val="标题 6 字符"/>
    <w:basedOn w:val="a0"/>
    <w:link w:val="6"/>
    <w:uiPriority w:val="9"/>
    <w:semiHidden/>
    <w:rsid w:val="008176A2"/>
    <w:rPr>
      <w:rFonts w:cstheme="majorBidi"/>
      <w:b/>
      <w:bCs/>
      <w:color w:val="2F5496" w:themeColor="accent1" w:themeShade="BF"/>
    </w:rPr>
  </w:style>
  <w:style w:type="character" w:customStyle="1" w:styleId="70">
    <w:name w:val="标题 7 字符"/>
    <w:basedOn w:val="a0"/>
    <w:link w:val="7"/>
    <w:uiPriority w:val="9"/>
    <w:semiHidden/>
    <w:rsid w:val="008176A2"/>
    <w:rPr>
      <w:rFonts w:cstheme="majorBidi"/>
      <w:b/>
      <w:bCs/>
      <w:color w:val="595959" w:themeColor="text1" w:themeTint="A6"/>
    </w:rPr>
  </w:style>
  <w:style w:type="character" w:customStyle="1" w:styleId="80">
    <w:name w:val="标题 8 字符"/>
    <w:basedOn w:val="a0"/>
    <w:link w:val="8"/>
    <w:uiPriority w:val="9"/>
    <w:semiHidden/>
    <w:rsid w:val="008176A2"/>
    <w:rPr>
      <w:rFonts w:cstheme="majorBidi"/>
      <w:color w:val="595959" w:themeColor="text1" w:themeTint="A6"/>
    </w:rPr>
  </w:style>
  <w:style w:type="character" w:customStyle="1" w:styleId="90">
    <w:name w:val="标题 9 字符"/>
    <w:basedOn w:val="a0"/>
    <w:link w:val="9"/>
    <w:uiPriority w:val="9"/>
    <w:semiHidden/>
    <w:rsid w:val="008176A2"/>
    <w:rPr>
      <w:rFonts w:eastAsiaTheme="majorEastAsia" w:cstheme="majorBidi"/>
      <w:color w:val="595959" w:themeColor="text1" w:themeTint="A6"/>
    </w:rPr>
  </w:style>
  <w:style w:type="paragraph" w:styleId="a3">
    <w:name w:val="Title"/>
    <w:basedOn w:val="a"/>
    <w:next w:val="a"/>
    <w:link w:val="a4"/>
    <w:uiPriority w:val="10"/>
    <w:qFormat/>
    <w:rsid w:val="008176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6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6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6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6A2"/>
    <w:pPr>
      <w:spacing w:before="160"/>
      <w:jc w:val="center"/>
    </w:pPr>
    <w:rPr>
      <w:i/>
      <w:iCs/>
      <w:color w:val="404040" w:themeColor="text1" w:themeTint="BF"/>
    </w:rPr>
  </w:style>
  <w:style w:type="character" w:customStyle="1" w:styleId="a8">
    <w:name w:val="引用 字符"/>
    <w:basedOn w:val="a0"/>
    <w:link w:val="a7"/>
    <w:uiPriority w:val="29"/>
    <w:rsid w:val="008176A2"/>
    <w:rPr>
      <w:i/>
      <w:iCs/>
      <w:color w:val="404040" w:themeColor="text1" w:themeTint="BF"/>
    </w:rPr>
  </w:style>
  <w:style w:type="paragraph" w:styleId="a9">
    <w:name w:val="List Paragraph"/>
    <w:basedOn w:val="a"/>
    <w:uiPriority w:val="34"/>
    <w:qFormat/>
    <w:rsid w:val="008176A2"/>
    <w:pPr>
      <w:ind w:left="720"/>
      <w:contextualSpacing/>
    </w:pPr>
  </w:style>
  <w:style w:type="character" w:styleId="aa">
    <w:name w:val="Intense Emphasis"/>
    <w:basedOn w:val="a0"/>
    <w:uiPriority w:val="21"/>
    <w:qFormat/>
    <w:rsid w:val="008176A2"/>
    <w:rPr>
      <w:i/>
      <w:iCs/>
      <w:color w:val="2F5496" w:themeColor="accent1" w:themeShade="BF"/>
    </w:rPr>
  </w:style>
  <w:style w:type="paragraph" w:styleId="ab">
    <w:name w:val="Intense Quote"/>
    <w:basedOn w:val="a"/>
    <w:next w:val="a"/>
    <w:link w:val="ac"/>
    <w:uiPriority w:val="30"/>
    <w:qFormat/>
    <w:rsid w:val="008176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6A2"/>
    <w:rPr>
      <w:i/>
      <w:iCs/>
      <w:color w:val="2F5496" w:themeColor="accent1" w:themeShade="BF"/>
    </w:rPr>
  </w:style>
  <w:style w:type="character" w:styleId="ad">
    <w:name w:val="Intense Reference"/>
    <w:basedOn w:val="a0"/>
    <w:uiPriority w:val="32"/>
    <w:qFormat/>
    <w:rsid w:val="008176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