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D0D58" w14:textId="77777777" w:rsidR="00F47EE4" w:rsidRDefault="00F47EE4">
      <w:pPr>
        <w:rPr>
          <w:rFonts w:hint="eastAsia"/>
        </w:rPr>
      </w:pPr>
      <w:r>
        <w:rPr>
          <w:rFonts w:hint="eastAsia"/>
        </w:rPr>
        <w:t>长喙的拼音是什么呢</w:t>
      </w:r>
    </w:p>
    <w:p w14:paraId="55EA7955" w14:textId="77777777" w:rsidR="00F47EE4" w:rsidRDefault="00F47EE4">
      <w:pPr>
        <w:rPr>
          <w:rFonts w:hint="eastAsia"/>
        </w:rPr>
      </w:pPr>
      <w:r>
        <w:rPr>
          <w:rFonts w:hint="eastAsia"/>
        </w:rPr>
        <w:t>长喙，这一词汇对于许多人来说可能并不常见。在探讨其拼音之前，我们先来了解一下“长喙”这个词的含义。长喙主要指的是鸟类或昆虫等动物头部前端用于啄食、捕猎或自我保护的细长结构。在鸟类中，不同种类的鸟喙形态各异，适应了各自独特的饮食习惯和生活方式。</w:t>
      </w:r>
    </w:p>
    <w:p w14:paraId="19A9C68D" w14:textId="77777777" w:rsidR="00F47EE4" w:rsidRDefault="00F47EE4">
      <w:pPr>
        <w:rPr>
          <w:rFonts w:hint="eastAsia"/>
        </w:rPr>
      </w:pPr>
    </w:p>
    <w:p w14:paraId="32F6E39D" w14:textId="77777777" w:rsidR="00F47EE4" w:rsidRDefault="00F47EE4">
      <w:pPr>
        <w:rPr>
          <w:rFonts w:hint="eastAsia"/>
        </w:rPr>
      </w:pPr>
    </w:p>
    <w:p w14:paraId="047BF965" w14:textId="77777777" w:rsidR="00F47EE4" w:rsidRDefault="00F47EE4">
      <w:pPr>
        <w:rPr>
          <w:rFonts w:hint="eastAsia"/>
        </w:rPr>
      </w:pPr>
      <w:r>
        <w:rPr>
          <w:rFonts w:hint="eastAsia"/>
        </w:rPr>
        <w:t>长喙的拼音解释</w:t>
      </w:r>
    </w:p>
    <w:p w14:paraId="2DE3F5DC" w14:textId="77777777" w:rsidR="00F47EE4" w:rsidRDefault="00F47EE4">
      <w:pPr>
        <w:rPr>
          <w:rFonts w:hint="eastAsia"/>
        </w:rPr>
      </w:pPr>
      <w:r>
        <w:rPr>
          <w:rFonts w:hint="eastAsia"/>
        </w:rPr>
        <w:t>长喙的拼音是“cháng huì”。其中，“长”读作“cháng”，意味着长度大；“喙”读作“huì”，特指鸟兽的嘴部。将这两个字组合起来，“cháng huì”就描述了一种具有较长嘴巴特征的生物状态。了解这个词汇及其正确发音，有助于我们在阅读相关文献或者进行自然观察时更加准确地使用术语。</w:t>
      </w:r>
    </w:p>
    <w:p w14:paraId="62AF22AE" w14:textId="77777777" w:rsidR="00F47EE4" w:rsidRDefault="00F47EE4">
      <w:pPr>
        <w:rPr>
          <w:rFonts w:hint="eastAsia"/>
        </w:rPr>
      </w:pPr>
    </w:p>
    <w:p w14:paraId="66EDD905" w14:textId="77777777" w:rsidR="00F47EE4" w:rsidRDefault="00F47EE4">
      <w:pPr>
        <w:rPr>
          <w:rFonts w:hint="eastAsia"/>
        </w:rPr>
      </w:pPr>
    </w:p>
    <w:p w14:paraId="4716D9CE" w14:textId="77777777" w:rsidR="00F47EE4" w:rsidRDefault="00F47EE4">
      <w:pPr>
        <w:rPr>
          <w:rFonts w:hint="eastAsia"/>
        </w:rPr>
      </w:pPr>
      <w:r>
        <w:rPr>
          <w:rFonts w:hint="eastAsia"/>
        </w:rPr>
        <w:t>长喙在自然界中的体现</w:t>
      </w:r>
    </w:p>
    <w:p w14:paraId="0B72CF0F" w14:textId="77777777" w:rsidR="00F47EE4" w:rsidRDefault="00F47EE4">
      <w:pPr>
        <w:rPr>
          <w:rFonts w:hint="eastAsia"/>
        </w:rPr>
      </w:pPr>
      <w:r>
        <w:rPr>
          <w:rFonts w:hint="eastAsia"/>
        </w:rPr>
        <w:t>在自然界中，拥有长喙的生物不胜枚举，它们的长喙各有用途。例如，犀鸟以其巨大的、色彩斑斓的喙而著称，这种喙不仅帮助它们获取食物，还在求偶过程中扮演重要角色。又如，翠鸟那尖锐且长的喙非常适合捕鱼，使其能够在水面上快速捕捉猎物。每一种长喙都是大自然赋予这些生物的独特工具，反映了物种为了适应环境所发展出的奇妙进化。</w:t>
      </w:r>
    </w:p>
    <w:p w14:paraId="5B9B2313" w14:textId="77777777" w:rsidR="00F47EE4" w:rsidRDefault="00F47EE4">
      <w:pPr>
        <w:rPr>
          <w:rFonts w:hint="eastAsia"/>
        </w:rPr>
      </w:pPr>
    </w:p>
    <w:p w14:paraId="58E29931" w14:textId="77777777" w:rsidR="00F47EE4" w:rsidRDefault="00F47EE4">
      <w:pPr>
        <w:rPr>
          <w:rFonts w:hint="eastAsia"/>
        </w:rPr>
      </w:pPr>
    </w:p>
    <w:p w14:paraId="2E553F98" w14:textId="77777777" w:rsidR="00F47EE4" w:rsidRDefault="00F47EE4">
      <w:pPr>
        <w:rPr>
          <w:rFonts w:hint="eastAsia"/>
        </w:rPr>
      </w:pPr>
      <w:r>
        <w:rPr>
          <w:rFonts w:hint="eastAsia"/>
        </w:rPr>
        <w:t>长喙与人类文化</w:t>
      </w:r>
    </w:p>
    <w:p w14:paraId="61ED56AD" w14:textId="77777777" w:rsidR="00F47EE4" w:rsidRDefault="00F47EE4">
      <w:pPr>
        <w:rPr>
          <w:rFonts w:hint="eastAsia"/>
        </w:rPr>
      </w:pPr>
      <w:r>
        <w:rPr>
          <w:rFonts w:hint="eastAsia"/>
        </w:rPr>
        <w:t>长喙不仅仅是生物学上的一个概念，在许多文化和艺术作品中也经常出现。从古代神话故事到现代文学创作，长喙往往被用来象征智慧、力量或是神秘的力量。比如，在一些民间传说中，长喙的鸟类被视为传递神谕者，它们通过特殊的叫声或行为给人类带来预示。这种文化现象表明，长喙作为一种显著的生理特征，已经深深植根于人类的文化记忆之中。</w:t>
      </w:r>
    </w:p>
    <w:p w14:paraId="7F74C5BC" w14:textId="77777777" w:rsidR="00F47EE4" w:rsidRDefault="00F47EE4">
      <w:pPr>
        <w:rPr>
          <w:rFonts w:hint="eastAsia"/>
        </w:rPr>
      </w:pPr>
    </w:p>
    <w:p w14:paraId="594982D5" w14:textId="77777777" w:rsidR="00F47EE4" w:rsidRDefault="00F47EE4">
      <w:pPr>
        <w:rPr>
          <w:rFonts w:hint="eastAsia"/>
        </w:rPr>
      </w:pPr>
    </w:p>
    <w:p w14:paraId="0172490A" w14:textId="77777777" w:rsidR="00F47EE4" w:rsidRDefault="00F47EE4">
      <w:pPr>
        <w:rPr>
          <w:rFonts w:hint="eastAsia"/>
        </w:rPr>
      </w:pPr>
      <w:r>
        <w:rPr>
          <w:rFonts w:hint="eastAsia"/>
        </w:rPr>
        <w:t>学习长喙的重要性</w:t>
      </w:r>
    </w:p>
    <w:p w14:paraId="053512CC" w14:textId="77777777" w:rsidR="00F47EE4" w:rsidRDefault="00F47EE4">
      <w:pPr>
        <w:rPr>
          <w:rFonts w:hint="eastAsia"/>
        </w:rPr>
      </w:pPr>
      <w:r>
        <w:rPr>
          <w:rFonts w:hint="eastAsia"/>
        </w:rPr>
        <w:t>了解像“长喙”这样的专业术语及其背后的生态学意义，对于我们认识和保护自然世界至关重要。它提醒我们要尊重每一个生命形式的独特性，并鼓励科学家们继续探索生物多样性的奥秘。掌握正确的发音和用法也有助于提高公众对自然科学的兴趣，促进知识的普及与交流。</w:t>
      </w:r>
    </w:p>
    <w:p w14:paraId="17B9DE7E" w14:textId="77777777" w:rsidR="00F47EE4" w:rsidRDefault="00F47EE4">
      <w:pPr>
        <w:rPr>
          <w:rFonts w:hint="eastAsia"/>
        </w:rPr>
      </w:pPr>
    </w:p>
    <w:p w14:paraId="042A3BFE" w14:textId="77777777" w:rsidR="00F47EE4" w:rsidRDefault="00F47EE4">
      <w:pPr>
        <w:rPr>
          <w:rFonts w:hint="eastAsia"/>
        </w:rPr>
      </w:pPr>
      <w:r>
        <w:rPr>
          <w:rFonts w:hint="eastAsia"/>
        </w:rPr>
        <w:t>本文是由每日作文网(2345lzwz.com)为大家创作</w:t>
      </w:r>
    </w:p>
    <w:p w14:paraId="43DDFB0A" w14:textId="22C1E992" w:rsidR="003640C7" w:rsidRDefault="003640C7"/>
    <w:sectPr w:rsidR="003640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0C7"/>
    <w:rsid w:val="003640C7"/>
    <w:rsid w:val="007F40C3"/>
    <w:rsid w:val="00F47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41DE03-1126-4C06-ACC4-10B1F6ACE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40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40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40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40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40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40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40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40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40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40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40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40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40C7"/>
    <w:rPr>
      <w:rFonts w:cstheme="majorBidi"/>
      <w:color w:val="2F5496" w:themeColor="accent1" w:themeShade="BF"/>
      <w:sz w:val="28"/>
      <w:szCs w:val="28"/>
    </w:rPr>
  </w:style>
  <w:style w:type="character" w:customStyle="1" w:styleId="50">
    <w:name w:val="标题 5 字符"/>
    <w:basedOn w:val="a0"/>
    <w:link w:val="5"/>
    <w:uiPriority w:val="9"/>
    <w:semiHidden/>
    <w:rsid w:val="003640C7"/>
    <w:rPr>
      <w:rFonts w:cstheme="majorBidi"/>
      <w:color w:val="2F5496" w:themeColor="accent1" w:themeShade="BF"/>
      <w:sz w:val="24"/>
    </w:rPr>
  </w:style>
  <w:style w:type="character" w:customStyle="1" w:styleId="60">
    <w:name w:val="标题 6 字符"/>
    <w:basedOn w:val="a0"/>
    <w:link w:val="6"/>
    <w:uiPriority w:val="9"/>
    <w:semiHidden/>
    <w:rsid w:val="003640C7"/>
    <w:rPr>
      <w:rFonts w:cstheme="majorBidi"/>
      <w:b/>
      <w:bCs/>
      <w:color w:val="2F5496" w:themeColor="accent1" w:themeShade="BF"/>
    </w:rPr>
  </w:style>
  <w:style w:type="character" w:customStyle="1" w:styleId="70">
    <w:name w:val="标题 7 字符"/>
    <w:basedOn w:val="a0"/>
    <w:link w:val="7"/>
    <w:uiPriority w:val="9"/>
    <w:semiHidden/>
    <w:rsid w:val="003640C7"/>
    <w:rPr>
      <w:rFonts w:cstheme="majorBidi"/>
      <w:b/>
      <w:bCs/>
      <w:color w:val="595959" w:themeColor="text1" w:themeTint="A6"/>
    </w:rPr>
  </w:style>
  <w:style w:type="character" w:customStyle="1" w:styleId="80">
    <w:name w:val="标题 8 字符"/>
    <w:basedOn w:val="a0"/>
    <w:link w:val="8"/>
    <w:uiPriority w:val="9"/>
    <w:semiHidden/>
    <w:rsid w:val="003640C7"/>
    <w:rPr>
      <w:rFonts w:cstheme="majorBidi"/>
      <w:color w:val="595959" w:themeColor="text1" w:themeTint="A6"/>
    </w:rPr>
  </w:style>
  <w:style w:type="character" w:customStyle="1" w:styleId="90">
    <w:name w:val="标题 9 字符"/>
    <w:basedOn w:val="a0"/>
    <w:link w:val="9"/>
    <w:uiPriority w:val="9"/>
    <w:semiHidden/>
    <w:rsid w:val="003640C7"/>
    <w:rPr>
      <w:rFonts w:eastAsiaTheme="majorEastAsia" w:cstheme="majorBidi"/>
      <w:color w:val="595959" w:themeColor="text1" w:themeTint="A6"/>
    </w:rPr>
  </w:style>
  <w:style w:type="paragraph" w:styleId="a3">
    <w:name w:val="Title"/>
    <w:basedOn w:val="a"/>
    <w:next w:val="a"/>
    <w:link w:val="a4"/>
    <w:uiPriority w:val="10"/>
    <w:qFormat/>
    <w:rsid w:val="003640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40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40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40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40C7"/>
    <w:pPr>
      <w:spacing w:before="160"/>
      <w:jc w:val="center"/>
    </w:pPr>
    <w:rPr>
      <w:i/>
      <w:iCs/>
      <w:color w:val="404040" w:themeColor="text1" w:themeTint="BF"/>
    </w:rPr>
  </w:style>
  <w:style w:type="character" w:customStyle="1" w:styleId="a8">
    <w:name w:val="引用 字符"/>
    <w:basedOn w:val="a0"/>
    <w:link w:val="a7"/>
    <w:uiPriority w:val="29"/>
    <w:rsid w:val="003640C7"/>
    <w:rPr>
      <w:i/>
      <w:iCs/>
      <w:color w:val="404040" w:themeColor="text1" w:themeTint="BF"/>
    </w:rPr>
  </w:style>
  <w:style w:type="paragraph" w:styleId="a9">
    <w:name w:val="List Paragraph"/>
    <w:basedOn w:val="a"/>
    <w:uiPriority w:val="34"/>
    <w:qFormat/>
    <w:rsid w:val="003640C7"/>
    <w:pPr>
      <w:ind w:left="720"/>
      <w:contextualSpacing/>
    </w:pPr>
  </w:style>
  <w:style w:type="character" w:styleId="aa">
    <w:name w:val="Intense Emphasis"/>
    <w:basedOn w:val="a0"/>
    <w:uiPriority w:val="21"/>
    <w:qFormat/>
    <w:rsid w:val="003640C7"/>
    <w:rPr>
      <w:i/>
      <w:iCs/>
      <w:color w:val="2F5496" w:themeColor="accent1" w:themeShade="BF"/>
    </w:rPr>
  </w:style>
  <w:style w:type="paragraph" w:styleId="ab">
    <w:name w:val="Intense Quote"/>
    <w:basedOn w:val="a"/>
    <w:next w:val="a"/>
    <w:link w:val="ac"/>
    <w:uiPriority w:val="30"/>
    <w:qFormat/>
    <w:rsid w:val="003640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40C7"/>
    <w:rPr>
      <w:i/>
      <w:iCs/>
      <w:color w:val="2F5496" w:themeColor="accent1" w:themeShade="BF"/>
    </w:rPr>
  </w:style>
  <w:style w:type="character" w:styleId="ad">
    <w:name w:val="Intense Reference"/>
    <w:basedOn w:val="a0"/>
    <w:uiPriority w:val="32"/>
    <w:qFormat/>
    <w:rsid w:val="003640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2025-08-18T04:06:00Z</dcterms:created>
  <dcterms:modified xsi:type="dcterms:W3CDTF">2025-08-18T04:06:00Z</dcterms:modified>
</cp:coreProperties>
</file>