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BAF45" w14:textId="77777777" w:rsidR="00E418E7" w:rsidRDefault="00E418E7">
      <w:pPr>
        <w:rPr>
          <w:rFonts w:hint="eastAsia"/>
        </w:rPr>
      </w:pPr>
      <w:r>
        <w:rPr>
          <w:rFonts w:hint="eastAsia"/>
        </w:rPr>
        <w:t>遮阳帽的拼音是什么</w:t>
      </w:r>
    </w:p>
    <w:p w14:paraId="23D048D2" w14:textId="77777777" w:rsidR="00E418E7" w:rsidRDefault="00E418E7">
      <w:pPr>
        <w:rPr>
          <w:rFonts w:hint="eastAsia"/>
        </w:rPr>
      </w:pPr>
      <w:r>
        <w:rPr>
          <w:rFonts w:hint="eastAsia"/>
        </w:rPr>
        <w:t>遮阳帽在汉语中的拼音是“zhe yang mao”。其中，“zhe”表示遮挡的意思，是对光线或视线进行阻挡的行为；“yang”指的是太阳光，即来自太阳的光线；“mao”则是帽子的通用称呼。这三字组合起来描述了一种专门用于遮挡阳光的帽子。</w:t>
      </w:r>
    </w:p>
    <w:p w14:paraId="24CF71CC" w14:textId="77777777" w:rsidR="00E418E7" w:rsidRDefault="00E418E7">
      <w:pPr>
        <w:rPr>
          <w:rFonts w:hint="eastAsia"/>
        </w:rPr>
      </w:pPr>
    </w:p>
    <w:p w14:paraId="47CCB7F5" w14:textId="77777777" w:rsidR="00E418E7" w:rsidRDefault="00E418E7">
      <w:pPr>
        <w:rPr>
          <w:rFonts w:hint="eastAsia"/>
        </w:rPr>
      </w:pPr>
    </w:p>
    <w:p w14:paraId="6539BA0F" w14:textId="77777777" w:rsidR="00E418E7" w:rsidRDefault="00E418E7">
      <w:pPr>
        <w:rPr>
          <w:rFonts w:hint="eastAsia"/>
        </w:rPr>
      </w:pPr>
      <w:r>
        <w:rPr>
          <w:rFonts w:hint="eastAsia"/>
        </w:rPr>
        <w:t>遮阳帽的作用与意义</w:t>
      </w:r>
    </w:p>
    <w:p w14:paraId="75650343" w14:textId="77777777" w:rsidR="00E418E7" w:rsidRDefault="00E418E7">
      <w:pPr>
        <w:rPr>
          <w:rFonts w:hint="eastAsia"/>
        </w:rPr>
      </w:pPr>
      <w:r>
        <w:rPr>
          <w:rFonts w:hint="eastAsia"/>
        </w:rPr>
        <w:t>遮阳帽作为夏季常见的防晒工具之一，其主要作用在于保护人们的头部、脸部和颈部免受强烈阳光直射。长期暴露于紫外线下可能会引起皮肤损伤甚至增加患皮肤癌的风险。因此，遮阳帽不仅能够帮助人们保持凉爽，还能有效降低紫外线对皮肤的伤害。在户外活动中佩戴遮阳帽还能够减少眼睛受到的眩光干扰，提升视觉舒适度。</w:t>
      </w:r>
    </w:p>
    <w:p w14:paraId="5652738E" w14:textId="77777777" w:rsidR="00E418E7" w:rsidRDefault="00E418E7">
      <w:pPr>
        <w:rPr>
          <w:rFonts w:hint="eastAsia"/>
        </w:rPr>
      </w:pPr>
    </w:p>
    <w:p w14:paraId="7C767376" w14:textId="77777777" w:rsidR="00E418E7" w:rsidRDefault="00E418E7">
      <w:pPr>
        <w:rPr>
          <w:rFonts w:hint="eastAsia"/>
        </w:rPr>
      </w:pPr>
    </w:p>
    <w:p w14:paraId="7B784952" w14:textId="77777777" w:rsidR="00E418E7" w:rsidRDefault="00E418E7">
      <w:pPr>
        <w:rPr>
          <w:rFonts w:hint="eastAsia"/>
        </w:rPr>
      </w:pPr>
      <w:r>
        <w:rPr>
          <w:rFonts w:hint="eastAsia"/>
        </w:rPr>
        <w:t>遮阳帽的种类</w:t>
      </w:r>
    </w:p>
    <w:p w14:paraId="69F65EF2" w14:textId="77777777" w:rsidR="00E418E7" w:rsidRDefault="00E418E7">
      <w:pPr>
        <w:rPr>
          <w:rFonts w:hint="eastAsia"/>
        </w:rPr>
      </w:pPr>
      <w:r>
        <w:rPr>
          <w:rFonts w:hint="eastAsia"/>
        </w:rPr>
        <w:t>市场上遮阳帽的款式多样，包括棒球帽、宽边帽、渔夫帽等。每一种都有其特色与适用场合。例如，宽边帽因其较大的边缘设计，可以为脸部和肩部提供额外的阴影保护，特别适合在海滩度假时使用；而棒球帽则因其简洁的设计和方便携带的特点，成为日常外出的理想选择。不同材质如棉质、麻质或是具有特殊防晒涂层的面料也被广泛应用于遮阳帽制作中，以满足消费者对于舒适度与功能性的双重需求。</w:t>
      </w:r>
    </w:p>
    <w:p w14:paraId="0426EF9A" w14:textId="77777777" w:rsidR="00E418E7" w:rsidRDefault="00E418E7">
      <w:pPr>
        <w:rPr>
          <w:rFonts w:hint="eastAsia"/>
        </w:rPr>
      </w:pPr>
    </w:p>
    <w:p w14:paraId="15E4F2DA" w14:textId="77777777" w:rsidR="00E418E7" w:rsidRDefault="00E418E7">
      <w:pPr>
        <w:rPr>
          <w:rFonts w:hint="eastAsia"/>
        </w:rPr>
      </w:pPr>
    </w:p>
    <w:p w14:paraId="7F013D9F" w14:textId="77777777" w:rsidR="00E418E7" w:rsidRDefault="00E418E7">
      <w:pPr>
        <w:rPr>
          <w:rFonts w:hint="eastAsia"/>
        </w:rPr>
      </w:pPr>
      <w:r>
        <w:rPr>
          <w:rFonts w:hint="eastAsia"/>
        </w:rPr>
        <w:t>如何挑选合适的遮阳帽</w:t>
      </w:r>
    </w:p>
    <w:p w14:paraId="296276B8" w14:textId="77777777" w:rsidR="00E418E7" w:rsidRDefault="00E418E7">
      <w:pPr>
        <w:rPr>
          <w:rFonts w:hint="eastAsia"/>
        </w:rPr>
      </w:pPr>
      <w:r>
        <w:rPr>
          <w:rFonts w:hint="eastAsia"/>
        </w:rPr>
        <w:t>挑选遮阳帽时，除了考虑个人喜好外，还需要关注几个关键因素。首先是遮阳效果，优质的遮阳帽应能有效阻挡95%以上的紫外线。其次是透气性，尤其是在炎热的夏天，良好的透气性能让头部保持干爽，避免因出汗过多导致的不适感。最后还要考虑帽子的稳固性，特别是在进行运动或户外活动时，一顶不易被风吹落的遮阳帽会更加实用。</w:t>
      </w:r>
    </w:p>
    <w:p w14:paraId="2EE9B42D" w14:textId="77777777" w:rsidR="00E418E7" w:rsidRDefault="00E418E7">
      <w:pPr>
        <w:rPr>
          <w:rFonts w:hint="eastAsia"/>
        </w:rPr>
      </w:pPr>
    </w:p>
    <w:p w14:paraId="013F1BFD" w14:textId="77777777" w:rsidR="00E418E7" w:rsidRDefault="00E418E7">
      <w:pPr>
        <w:rPr>
          <w:rFonts w:hint="eastAsia"/>
        </w:rPr>
      </w:pPr>
    </w:p>
    <w:p w14:paraId="37CBF22E" w14:textId="77777777" w:rsidR="00E418E7" w:rsidRDefault="00E418E7">
      <w:pPr>
        <w:rPr>
          <w:rFonts w:hint="eastAsia"/>
        </w:rPr>
      </w:pPr>
      <w:r>
        <w:rPr>
          <w:rFonts w:hint="eastAsia"/>
        </w:rPr>
        <w:t>遮阳帽的文化象征</w:t>
      </w:r>
    </w:p>
    <w:p w14:paraId="748D5063" w14:textId="77777777" w:rsidR="00E418E7" w:rsidRDefault="00E418E7">
      <w:pPr>
        <w:rPr>
          <w:rFonts w:hint="eastAsia"/>
        </w:rPr>
      </w:pPr>
      <w:r>
        <w:rPr>
          <w:rFonts w:hint="eastAsia"/>
        </w:rPr>
        <w:t>遮阳帽不仅仅是一件防晒用品，它在不同的文化背景下也承载着独特的象征意义。例如，在一些沿海地区，特定款式的遮阳帽可能是渔民身份的标识，反映了当地的生活方式与工作环境；而在时尚界，设计师们常常通过创新的材料和技术赋予遮阳帽新的生命力，使之成为展现个性与品味的重要配饰。随着时代的发展，遮阳帽不断演变，既保留了其实用价值，又融入了更多文化和艺术元素。</w:t>
      </w:r>
    </w:p>
    <w:p w14:paraId="1AE9C8F6" w14:textId="77777777" w:rsidR="00E418E7" w:rsidRDefault="00E418E7">
      <w:pPr>
        <w:rPr>
          <w:rFonts w:hint="eastAsia"/>
        </w:rPr>
      </w:pPr>
    </w:p>
    <w:p w14:paraId="4D7EDD34" w14:textId="77777777" w:rsidR="00E418E7" w:rsidRDefault="00E418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FA9DE" w14:textId="15CF51B9" w:rsidR="00CC62DD" w:rsidRDefault="00CC62DD"/>
    <w:sectPr w:rsidR="00CC6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DD"/>
    <w:rsid w:val="007F40C3"/>
    <w:rsid w:val="00CC62DD"/>
    <w:rsid w:val="00E4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CB9F4-0A40-4DBD-A305-BE4683D4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2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2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2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2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2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2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2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2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2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2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2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2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2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2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2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2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2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2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2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2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2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2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