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8936" w14:textId="77777777" w:rsidR="001A7757" w:rsidRDefault="001A7757">
      <w:pPr>
        <w:rPr>
          <w:rFonts w:hint="eastAsia"/>
        </w:rPr>
      </w:pPr>
      <w:r>
        <w:rPr>
          <w:rFonts w:hint="eastAsia"/>
        </w:rPr>
        <w:t>遮盖拼音怎么读</w:t>
      </w:r>
    </w:p>
    <w:p w14:paraId="0624A4D6" w14:textId="77777777" w:rsidR="001A7757" w:rsidRDefault="001A7757">
      <w:pPr>
        <w:rPr>
          <w:rFonts w:hint="eastAsia"/>
        </w:rPr>
      </w:pPr>
    </w:p>
    <w:p w14:paraId="5D669462" w14:textId="77777777" w:rsidR="001A7757" w:rsidRDefault="001A7757">
      <w:pPr>
        <w:rPr>
          <w:rFonts w:hint="eastAsia"/>
        </w:rPr>
      </w:pPr>
      <w:r>
        <w:rPr>
          <w:rFonts w:hint="eastAsia"/>
        </w:rPr>
        <w:t>“遮盖”这个词在汉语中经常被使用，表示掩盖、隐藏的意思。它的拼音是“zhē gài”，其中“遮”读作第一声“zhē”，而“盖”则读作第四声“gài”。对于初学者来说，掌握正确的发音和声调是非常重要的，这样才能确保在交流时不会产生误解。</w:t>
      </w:r>
    </w:p>
    <w:p w14:paraId="08598D2F" w14:textId="77777777" w:rsidR="001A7757" w:rsidRDefault="001A7757">
      <w:pPr>
        <w:rPr>
          <w:rFonts w:hint="eastAsia"/>
        </w:rPr>
      </w:pPr>
    </w:p>
    <w:p w14:paraId="3B6F6A7A" w14:textId="77777777" w:rsidR="001A7757" w:rsidRDefault="001A7757">
      <w:pPr>
        <w:rPr>
          <w:rFonts w:hint="eastAsia"/>
        </w:rPr>
      </w:pPr>
    </w:p>
    <w:p w14:paraId="149DDC6B" w14:textId="77777777" w:rsidR="001A7757" w:rsidRDefault="001A7757">
      <w:pPr>
        <w:rPr>
          <w:rFonts w:hint="eastAsia"/>
        </w:rPr>
      </w:pPr>
      <w:r>
        <w:rPr>
          <w:rFonts w:hint="eastAsia"/>
        </w:rPr>
        <w:t>“遮”的发音与用法</w:t>
      </w:r>
    </w:p>
    <w:p w14:paraId="16BC3C6C" w14:textId="77777777" w:rsidR="001A7757" w:rsidRDefault="001A7757">
      <w:pPr>
        <w:rPr>
          <w:rFonts w:hint="eastAsia"/>
        </w:rPr>
      </w:pPr>
    </w:p>
    <w:p w14:paraId="7195CAEF" w14:textId="77777777" w:rsidR="001A7757" w:rsidRDefault="001A7757">
      <w:pPr>
        <w:rPr>
          <w:rFonts w:hint="eastAsia"/>
        </w:rPr>
      </w:pPr>
      <w:r>
        <w:rPr>
          <w:rFonts w:hint="eastAsia"/>
        </w:rPr>
        <w:t>“遮”这个字单独使用时，意思通常是挡住、拦住。例如，“遮阳伞”就是用来遮挡阳光的伞具。它的拼音是“zhē”，第一声，在发音时要保持音调平稳，不要上扬或下降。学习者可以通过反复朗读来熟悉这个音调，也可以借助一些语音学习工具进行练习。</w:t>
      </w:r>
    </w:p>
    <w:p w14:paraId="30F5BA43" w14:textId="77777777" w:rsidR="001A7757" w:rsidRDefault="001A7757">
      <w:pPr>
        <w:rPr>
          <w:rFonts w:hint="eastAsia"/>
        </w:rPr>
      </w:pPr>
    </w:p>
    <w:p w14:paraId="75646395" w14:textId="77777777" w:rsidR="001A7757" w:rsidRDefault="001A7757">
      <w:pPr>
        <w:rPr>
          <w:rFonts w:hint="eastAsia"/>
        </w:rPr>
      </w:pPr>
    </w:p>
    <w:p w14:paraId="5C72207D" w14:textId="77777777" w:rsidR="001A7757" w:rsidRDefault="001A7757">
      <w:pPr>
        <w:rPr>
          <w:rFonts w:hint="eastAsia"/>
        </w:rPr>
      </w:pPr>
      <w:r>
        <w:rPr>
          <w:rFonts w:hint="eastAsia"/>
        </w:rPr>
        <w:t>“盖”的发音与用法</w:t>
      </w:r>
    </w:p>
    <w:p w14:paraId="5DB4C0BD" w14:textId="77777777" w:rsidR="001A7757" w:rsidRDefault="001A7757">
      <w:pPr>
        <w:rPr>
          <w:rFonts w:hint="eastAsia"/>
        </w:rPr>
      </w:pPr>
    </w:p>
    <w:p w14:paraId="5C5B843F" w14:textId="77777777" w:rsidR="001A7757" w:rsidRDefault="001A7757">
      <w:pPr>
        <w:rPr>
          <w:rFonts w:hint="eastAsia"/>
        </w:rPr>
      </w:pPr>
      <w:r>
        <w:rPr>
          <w:rFonts w:hint="eastAsia"/>
        </w:rPr>
        <w:t>“盖”是一个多音字，根据语境不同，它可以有不同的读音。但在“遮盖”这个词中，它读作第四声“gài”，意思是覆盖、封闭。例如，“盖房子”中的“盖”也是同样的读音。需要注意的是，“盖”有时也读作“gě”，比如在某些方言或特定词组中，但在普通话中，“遮盖”中的“盖”一定是第四声。</w:t>
      </w:r>
    </w:p>
    <w:p w14:paraId="5238AF7B" w14:textId="77777777" w:rsidR="001A7757" w:rsidRDefault="001A7757">
      <w:pPr>
        <w:rPr>
          <w:rFonts w:hint="eastAsia"/>
        </w:rPr>
      </w:pPr>
    </w:p>
    <w:p w14:paraId="16019167" w14:textId="77777777" w:rsidR="001A7757" w:rsidRDefault="001A7757">
      <w:pPr>
        <w:rPr>
          <w:rFonts w:hint="eastAsia"/>
        </w:rPr>
      </w:pPr>
    </w:p>
    <w:p w14:paraId="40734D96" w14:textId="77777777" w:rsidR="001A7757" w:rsidRDefault="001A7757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636E400C" w14:textId="77777777" w:rsidR="001A7757" w:rsidRDefault="001A7757">
      <w:pPr>
        <w:rPr>
          <w:rFonts w:hint="eastAsia"/>
        </w:rPr>
      </w:pPr>
    </w:p>
    <w:p w14:paraId="59F56F7E" w14:textId="77777777" w:rsidR="001A7757" w:rsidRDefault="001A7757">
      <w:pPr>
        <w:rPr>
          <w:rFonts w:hint="eastAsia"/>
        </w:rPr>
      </w:pPr>
      <w:r>
        <w:rPr>
          <w:rFonts w:hint="eastAsia"/>
        </w:rPr>
        <w:t>由于“遮”和“盖”都不是常用字，很多学习者在初次接触时容易出现误读。比如有人会把“遮”读成“zhě”或者“zhè”，这是因为在其他一些汉字中，类似的结构会有不同的声调。“盖”也常被误读为第二声“gái”，特别是在口语中。为了避免这些错误，建议通过听标准普通话发音、模仿跟读以及使用拼音输入法等方式加强练习。</w:t>
      </w:r>
    </w:p>
    <w:p w14:paraId="53E02E81" w14:textId="77777777" w:rsidR="001A7757" w:rsidRDefault="001A7757">
      <w:pPr>
        <w:rPr>
          <w:rFonts w:hint="eastAsia"/>
        </w:rPr>
      </w:pPr>
    </w:p>
    <w:p w14:paraId="6D082F27" w14:textId="77777777" w:rsidR="001A7757" w:rsidRDefault="001A7757">
      <w:pPr>
        <w:rPr>
          <w:rFonts w:hint="eastAsia"/>
        </w:rPr>
      </w:pPr>
    </w:p>
    <w:p w14:paraId="72D8DC0E" w14:textId="77777777" w:rsidR="001A7757" w:rsidRDefault="001A7757">
      <w:pPr>
        <w:rPr>
          <w:rFonts w:hint="eastAsia"/>
        </w:rPr>
      </w:pPr>
      <w:r>
        <w:rPr>
          <w:rFonts w:hint="eastAsia"/>
        </w:rPr>
        <w:t>最后的总结</w:t>
      </w:r>
    </w:p>
    <w:p w14:paraId="1434E516" w14:textId="77777777" w:rsidR="001A7757" w:rsidRDefault="001A7757">
      <w:pPr>
        <w:rPr>
          <w:rFonts w:hint="eastAsia"/>
        </w:rPr>
      </w:pPr>
    </w:p>
    <w:p w14:paraId="16E54BCF" w14:textId="77777777" w:rsidR="001A7757" w:rsidRDefault="001A7757">
      <w:pPr>
        <w:rPr>
          <w:rFonts w:hint="eastAsia"/>
        </w:rPr>
      </w:pPr>
      <w:r>
        <w:rPr>
          <w:rFonts w:hint="eastAsia"/>
        </w:rPr>
        <w:t>正确掌握“遮盖”的拼音“zhē gài”不仅有助于提高语言表达的准确性，也能增强对汉语词汇的理解能力。无论是用于写作还是口语交流，准确的发音都是沟通顺畅的关键。通过不断练习和应用，相信每位学习者都能轻松掌握这个词的正确读音。</w:t>
      </w:r>
    </w:p>
    <w:p w14:paraId="318B3952" w14:textId="77777777" w:rsidR="001A7757" w:rsidRDefault="001A7757">
      <w:pPr>
        <w:rPr>
          <w:rFonts w:hint="eastAsia"/>
        </w:rPr>
      </w:pPr>
    </w:p>
    <w:p w14:paraId="60821C56" w14:textId="77777777" w:rsidR="001A7757" w:rsidRDefault="001A7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AB910" w14:textId="4522BB8E" w:rsidR="006F7E26" w:rsidRDefault="006F7E26"/>
    <w:sectPr w:rsidR="006F7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26"/>
    <w:rsid w:val="001A7757"/>
    <w:rsid w:val="006F7E2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7813E-76EC-4BB5-BF6F-481F7A2D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