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4453" w14:textId="77777777" w:rsidR="00986853" w:rsidRDefault="00986853">
      <w:pPr>
        <w:rPr>
          <w:rFonts w:hint="eastAsia"/>
        </w:rPr>
      </w:pPr>
      <w:r>
        <w:rPr>
          <w:rFonts w:hint="eastAsia"/>
        </w:rPr>
        <w:t>造这个字的拼音怎么读</w:t>
      </w:r>
    </w:p>
    <w:p w14:paraId="2F96824C" w14:textId="77777777" w:rsidR="00986853" w:rsidRDefault="00986853">
      <w:pPr>
        <w:rPr>
          <w:rFonts w:hint="eastAsia"/>
        </w:rPr>
      </w:pPr>
      <w:r>
        <w:rPr>
          <w:rFonts w:hint="eastAsia"/>
        </w:rPr>
        <w:t>在汉语的学习过程中，了解汉字的正确发音是基础且关键的一环。今天我们要探讨的是“造”这个字的拼音。“造”，读作zào，在汉语拼音体系中属于声母z与韵母ao的组合，是一个三声字，即它的音调呈现下降后上升的形式，具体发音为从高到低再升至更高，类似于英语中的降升调。</w:t>
      </w:r>
    </w:p>
    <w:p w14:paraId="04F24A86" w14:textId="77777777" w:rsidR="00986853" w:rsidRDefault="00986853">
      <w:pPr>
        <w:rPr>
          <w:rFonts w:hint="eastAsia"/>
        </w:rPr>
      </w:pPr>
    </w:p>
    <w:p w14:paraId="4ADA659A" w14:textId="77777777" w:rsidR="00986853" w:rsidRDefault="00986853">
      <w:pPr>
        <w:rPr>
          <w:rFonts w:hint="eastAsia"/>
        </w:rPr>
      </w:pPr>
    </w:p>
    <w:p w14:paraId="2A05CFF8" w14:textId="77777777" w:rsidR="00986853" w:rsidRDefault="00986853">
      <w:pPr>
        <w:rPr>
          <w:rFonts w:hint="eastAsia"/>
        </w:rPr>
      </w:pPr>
      <w:r>
        <w:rPr>
          <w:rFonts w:hint="eastAsia"/>
        </w:rPr>
        <w:t>“造”的意义及其应用领域</w:t>
      </w:r>
    </w:p>
    <w:p w14:paraId="5FFC8EFB" w14:textId="77777777" w:rsidR="00986853" w:rsidRDefault="00986853">
      <w:pPr>
        <w:rPr>
          <w:rFonts w:hint="eastAsia"/>
        </w:rPr>
      </w:pPr>
      <w:r>
        <w:rPr>
          <w:rFonts w:hint="eastAsia"/>
        </w:rPr>
        <w:t>“造”字具有丰富的含义和广泛的应用场景。它最基本的意思是指创造、制作或构建某物，如“制造”、“建造”。“造”还可以表示到达某个地方，例如“造访”。在古代文学作品中，“造”还被用来形容人的修养和道德境界的达到，比如“造诣”。这表明“造”不仅限于物质世界的创建，也涵盖了精神层面的发展。</w:t>
      </w:r>
    </w:p>
    <w:p w14:paraId="4241E1E8" w14:textId="77777777" w:rsidR="00986853" w:rsidRDefault="00986853">
      <w:pPr>
        <w:rPr>
          <w:rFonts w:hint="eastAsia"/>
        </w:rPr>
      </w:pPr>
    </w:p>
    <w:p w14:paraId="14A2C632" w14:textId="77777777" w:rsidR="00986853" w:rsidRDefault="00986853">
      <w:pPr>
        <w:rPr>
          <w:rFonts w:hint="eastAsia"/>
        </w:rPr>
      </w:pPr>
    </w:p>
    <w:p w14:paraId="0BE79ACE" w14:textId="77777777" w:rsidR="00986853" w:rsidRDefault="00986853">
      <w:pPr>
        <w:rPr>
          <w:rFonts w:hint="eastAsia"/>
        </w:rPr>
      </w:pPr>
      <w:r>
        <w:rPr>
          <w:rFonts w:hint="eastAsia"/>
        </w:rPr>
        <w:t>如何准确发出“造”的音</w:t>
      </w:r>
    </w:p>
    <w:p w14:paraId="2C148EE4" w14:textId="77777777" w:rsidR="00986853" w:rsidRDefault="00986853">
      <w:pPr>
        <w:rPr>
          <w:rFonts w:hint="eastAsia"/>
        </w:rPr>
      </w:pPr>
      <w:r>
        <w:rPr>
          <w:rFonts w:hint="eastAsia"/>
        </w:rPr>
        <w:t>为了准确发出“造”这个字的音，首先要注意的是声母z的发音。发z时，舌尖应轻触上前牙，形成轻微的阻碍，同时让气息通过窄缝摩擦而出。接着是韵母ao，发音时嘴巴自然张开，由小变大，声音从喉部发出，逐渐变得圆润饱满。整个过程需要注意声调的变化，确保声音先降后升，这样才能准确无误地发出“造”的音。</w:t>
      </w:r>
    </w:p>
    <w:p w14:paraId="314ADE1B" w14:textId="77777777" w:rsidR="00986853" w:rsidRDefault="00986853">
      <w:pPr>
        <w:rPr>
          <w:rFonts w:hint="eastAsia"/>
        </w:rPr>
      </w:pPr>
    </w:p>
    <w:p w14:paraId="09B6A1DE" w14:textId="77777777" w:rsidR="00986853" w:rsidRDefault="00986853">
      <w:pPr>
        <w:rPr>
          <w:rFonts w:hint="eastAsia"/>
        </w:rPr>
      </w:pPr>
    </w:p>
    <w:p w14:paraId="5F803932" w14:textId="77777777" w:rsidR="00986853" w:rsidRDefault="00986853">
      <w:pPr>
        <w:rPr>
          <w:rFonts w:hint="eastAsia"/>
        </w:rPr>
      </w:pPr>
      <w:r>
        <w:rPr>
          <w:rFonts w:hint="eastAsia"/>
        </w:rPr>
        <w:t>学习汉字发音的小技巧</w:t>
      </w:r>
    </w:p>
    <w:p w14:paraId="0B50D113" w14:textId="77777777" w:rsidR="00986853" w:rsidRDefault="00986853">
      <w:pPr>
        <w:rPr>
          <w:rFonts w:hint="eastAsia"/>
        </w:rPr>
      </w:pPr>
      <w:r>
        <w:rPr>
          <w:rFonts w:hint="eastAsia"/>
        </w:rPr>
        <w:t>对于学习汉语的朋友来说，掌握汉字的正确发音可能是一个挑战。除了多听多说之外，利用一些辅助工具也是很有帮助的。例如，可以使用在线词典查询汉字的发音和例句，这样不仅能听到标准发音，还能看到该字在句子中的实际应用。模仿母语者的发音也是一种有效的方法，通过反复练习，能够逐渐纠正自己的发音问题。</w:t>
      </w:r>
    </w:p>
    <w:p w14:paraId="3C58583E" w14:textId="77777777" w:rsidR="00986853" w:rsidRDefault="00986853">
      <w:pPr>
        <w:rPr>
          <w:rFonts w:hint="eastAsia"/>
        </w:rPr>
      </w:pPr>
    </w:p>
    <w:p w14:paraId="7FB8B799" w14:textId="77777777" w:rsidR="00986853" w:rsidRDefault="00986853">
      <w:pPr>
        <w:rPr>
          <w:rFonts w:hint="eastAsia"/>
        </w:rPr>
      </w:pPr>
    </w:p>
    <w:p w14:paraId="7B9463D5" w14:textId="77777777" w:rsidR="00986853" w:rsidRDefault="00986853">
      <w:pPr>
        <w:rPr>
          <w:rFonts w:hint="eastAsia"/>
        </w:rPr>
      </w:pPr>
      <w:r>
        <w:rPr>
          <w:rFonts w:hint="eastAsia"/>
        </w:rPr>
        <w:t>最后的总结</w:t>
      </w:r>
    </w:p>
    <w:p w14:paraId="13F86205" w14:textId="77777777" w:rsidR="00986853" w:rsidRDefault="00986853">
      <w:pPr>
        <w:rPr>
          <w:rFonts w:hint="eastAsia"/>
        </w:rPr>
      </w:pPr>
      <w:r>
        <w:rPr>
          <w:rFonts w:hint="eastAsia"/>
        </w:rPr>
        <w:t>“造”这个字的拼音为zào，它承载着多重意义，并在日常生活和文化表达中扮演着重要角色。无论是作为动词描述具体的动作，还是象征抽象的概念，“造”都展现了汉语的深邃与多元。希望通过对“造”字拼音及其含义的介绍，能帮助更多人更好地理解和运用这个充满魅力的汉字。</w:t>
      </w:r>
    </w:p>
    <w:p w14:paraId="1D76C4E0" w14:textId="77777777" w:rsidR="00986853" w:rsidRDefault="00986853">
      <w:pPr>
        <w:rPr>
          <w:rFonts w:hint="eastAsia"/>
        </w:rPr>
      </w:pPr>
    </w:p>
    <w:p w14:paraId="3BC15300" w14:textId="77777777" w:rsidR="00986853" w:rsidRDefault="00986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98BE8" w14:textId="6552FD03" w:rsidR="00F26969" w:rsidRDefault="00F26969"/>
    <w:sectPr w:rsidR="00F26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69"/>
    <w:rsid w:val="001B741B"/>
    <w:rsid w:val="00986853"/>
    <w:rsid w:val="00F2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49563-4237-413E-B96F-65CECA11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