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3114" w14:textId="77777777" w:rsidR="00627AD3" w:rsidRDefault="00627AD3">
      <w:pPr>
        <w:rPr>
          <w:rFonts w:hint="eastAsia"/>
        </w:rPr>
      </w:pPr>
      <w:r>
        <w:rPr>
          <w:rFonts w:hint="eastAsia"/>
        </w:rPr>
        <w:t>造组词和拼音是什么意思怎么写</w:t>
      </w:r>
    </w:p>
    <w:p w14:paraId="0C25F25B" w14:textId="77777777" w:rsidR="00627AD3" w:rsidRDefault="00627AD3">
      <w:pPr>
        <w:rPr>
          <w:rFonts w:hint="eastAsia"/>
        </w:rPr>
      </w:pPr>
    </w:p>
    <w:p w14:paraId="7716E302" w14:textId="77777777" w:rsidR="00627AD3" w:rsidRDefault="00627AD3">
      <w:pPr>
        <w:rPr>
          <w:rFonts w:hint="eastAsia"/>
        </w:rPr>
      </w:pPr>
      <w:r>
        <w:rPr>
          <w:rFonts w:hint="eastAsia"/>
        </w:rPr>
        <w:t>“造组词”是指根据一个汉字或词语，创造出新的词语组合。这种练习常见于语文学习中，尤其是在小学阶段，帮助学生掌握词汇的用法、理解字义以及提高语言表达能力。“拼音”则是汉语的音标系统，用来标注汉字的发音。通过拼音，学习者可以准确地读出不认识的字，并掌握其标准发音。</w:t>
      </w:r>
    </w:p>
    <w:p w14:paraId="2B805759" w14:textId="77777777" w:rsidR="00627AD3" w:rsidRDefault="00627AD3">
      <w:pPr>
        <w:rPr>
          <w:rFonts w:hint="eastAsia"/>
        </w:rPr>
      </w:pPr>
    </w:p>
    <w:p w14:paraId="257462A7" w14:textId="77777777" w:rsidR="00627AD3" w:rsidRDefault="00627AD3">
      <w:pPr>
        <w:rPr>
          <w:rFonts w:hint="eastAsia"/>
        </w:rPr>
      </w:pPr>
    </w:p>
    <w:p w14:paraId="07767A94" w14:textId="77777777" w:rsidR="00627AD3" w:rsidRDefault="00627AD3">
      <w:pPr>
        <w:rPr>
          <w:rFonts w:hint="eastAsia"/>
        </w:rPr>
      </w:pPr>
      <w:r>
        <w:rPr>
          <w:rFonts w:hint="eastAsia"/>
        </w:rPr>
        <w:t>“造”的基本含义与组词方法</w:t>
      </w:r>
    </w:p>
    <w:p w14:paraId="7E1D24BE" w14:textId="77777777" w:rsidR="00627AD3" w:rsidRDefault="00627AD3">
      <w:pPr>
        <w:rPr>
          <w:rFonts w:hint="eastAsia"/>
        </w:rPr>
      </w:pPr>
    </w:p>
    <w:p w14:paraId="6DEDDDC1" w14:textId="77777777" w:rsidR="00627AD3" w:rsidRDefault="00627AD3">
      <w:pPr>
        <w:rPr>
          <w:rFonts w:hint="eastAsia"/>
        </w:rPr>
      </w:pPr>
      <w:r>
        <w:rPr>
          <w:rFonts w:hint="eastAsia"/>
        </w:rPr>
        <w:t>“造”是一个常用的汉字，其基本意思是创造、建造、制作等。例如，“制造”、“建造”、“创造”等都是常见的组词。“造”还可以表示“前往”之意，如“造访”。在教学中，教师常引导学生从不同角度出发，尝试用“造”组成不同的词语，从而加深对字义的理解。</w:t>
      </w:r>
    </w:p>
    <w:p w14:paraId="0124B7BB" w14:textId="77777777" w:rsidR="00627AD3" w:rsidRDefault="00627AD3">
      <w:pPr>
        <w:rPr>
          <w:rFonts w:hint="eastAsia"/>
        </w:rPr>
      </w:pPr>
    </w:p>
    <w:p w14:paraId="0B3035A5" w14:textId="77777777" w:rsidR="00627AD3" w:rsidRDefault="00627AD3">
      <w:pPr>
        <w:rPr>
          <w:rFonts w:hint="eastAsia"/>
        </w:rPr>
      </w:pPr>
    </w:p>
    <w:p w14:paraId="71230D70" w14:textId="77777777" w:rsidR="00627AD3" w:rsidRDefault="00627AD3">
      <w:pPr>
        <w:rPr>
          <w:rFonts w:hint="eastAsia"/>
        </w:rPr>
      </w:pPr>
      <w:r>
        <w:rPr>
          <w:rFonts w:hint="eastAsia"/>
        </w:rPr>
        <w:t>“造”的拼音与书写方式</w:t>
      </w:r>
    </w:p>
    <w:p w14:paraId="456AC0A2" w14:textId="77777777" w:rsidR="00627AD3" w:rsidRDefault="00627AD3">
      <w:pPr>
        <w:rPr>
          <w:rFonts w:hint="eastAsia"/>
        </w:rPr>
      </w:pPr>
    </w:p>
    <w:p w14:paraId="08B8B1B6" w14:textId="77777777" w:rsidR="00627AD3" w:rsidRDefault="00627AD3">
      <w:pPr>
        <w:rPr>
          <w:rFonts w:hint="eastAsia"/>
        </w:rPr>
      </w:pPr>
      <w:r>
        <w:rPr>
          <w:rFonts w:hint="eastAsia"/>
        </w:rPr>
        <w:t>“造”的拼音是“zào”，声调为第四声，读音较重且短促。这个字的结构是半包围结构，由“辶”和“告”组成，书写时要注意笔顺和结构的协调。在练习书写时，建议先掌握部首“辶”的写法，再完成内部部分，确保整体结构匀称美观。</w:t>
      </w:r>
    </w:p>
    <w:p w14:paraId="2C688EB5" w14:textId="77777777" w:rsidR="00627AD3" w:rsidRDefault="00627AD3">
      <w:pPr>
        <w:rPr>
          <w:rFonts w:hint="eastAsia"/>
        </w:rPr>
      </w:pPr>
    </w:p>
    <w:p w14:paraId="67F9F27C" w14:textId="77777777" w:rsidR="00627AD3" w:rsidRDefault="00627AD3">
      <w:pPr>
        <w:rPr>
          <w:rFonts w:hint="eastAsia"/>
        </w:rPr>
      </w:pPr>
    </w:p>
    <w:p w14:paraId="5B85CF3A" w14:textId="77777777" w:rsidR="00627AD3" w:rsidRDefault="00627AD3">
      <w:pPr>
        <w:rPr>
          <w:rFonts w:hint="eastAsia"/>
        </w:rPr>
      </w:pPr>
      <w:r>
        <w:rPr>
          <w:rFonts w:hint="eastAsia"/>
        </w:rPr>
        <w:t>如何利用“造”进行拓展学习</w:t>
      </w:r>
    </w:p>
    <w:p w14:paraId="3D33105E" w14:textId="77777777" w:rsidR="00627AD3" w:rsidRDefault="00627AD3">
      <w:pPr>
        <w:rPr>
          <w:rFonts w:hint="eastAsia"/>
        </w:rPr>
      </w:pPr>
    </w:p>
    <w:p w14:paraId="741B62D8" w14:textId="77777777" w:rsidR="00627AD3" w:rsidRDefault="00627AD3">
      <w:pPr>
        <w:rPr>
          <w:rFonts w:hint="eastAsia"/>
        </w:rPr>
      </w:pPr>
      <w:r>
        <w:rPr>
          <w:rFonts w:hint="eastAsia"/>
        </w:rPr>
        <w:t>除了组词之外，还可以通过“造句”来进一步掌握“造”字的用法。例如：“工人正在工厂里制造汽车。”这样的句子不仅巩固了词汇，也提升了语感。家长或教师也可以引导孩子查阅词典，了解“造”在不同语境下的使用方式，从而提升综合语言能力。</w:t>
      </w:r>
    </w:p>
    <w:p w14:paraId="356150F4" w14:textId="77777777" w:rsidR="00627AD3" w:rsidRDefault="00627AD3">
      <w:pPr>
        <w:rPr>
          <w:rFonts w:hint="eastAsia"/>
        </w:rPr>
      </w:pPr>
    </w:p>
    <w:p w14:paraId="42A2B9BA" w14:textId="77777777" w:rsidR="00627AD3" w:rsidRDefault="00627AD3">
      <w:pPr>
        <w:rPr>
          <w:rFonts w:hint="eastAsia"/>
        </w:rPr>
      </w:pPr>
    </w:p>
    <w:p w14:paraId="005CBC52" w14:textId="77777777" w:rsidR="00627AD3" w:rsidRDefault="00627AD3">
      <w:pPr>
        <w:rPr>
          <w:rFonts w:hint="eastAsia"/>
        </w:rPr>
      </w:pPr>
      <w:r>
        <w:rPr>
          <w:rFonts w:hint="eastAsia"/>
        </w:rPr>
        <w:t>总结：掌握“造”的意义与运用</w:t>
      </w:r>
    </w:p>
    <w:p w14:paraId="2AF0176A" w14:textId="77777777" w:rsidR="00627AD3" w:rsidRDefault="00627AD3">
      <w:pPr>
        <w:rPr>
          <w:rFonts w:hint="eastAsia"/>
        </w:rPr>
      </w:pPr>
    </w:p>
    <w:p w14:paraId="571D597A" w14:textId="77777777" w:rsidR="00627AD3" w:rsidRDefault="00627AD3">
      <w:pPr>
        <w:rPr>
          <w:rFonts w:hint="eastAsia"/>
        </w:rPr>
      </w:pPr>
      <w:r>
        <w:rPr>
          <w:rFonts w:hint="eastAsia"/>
        </w:rPr>
        <w:t>通过组词、拼音、造句等方式学习“造”字，不仅可以增强识字能力，还能提高语言组织和表达水平。无论是课堂学习还是家庭教育，都可以借助这些方法帮助孩子更好地理解和运用汉字。只要坚持练习，孩子们一定能在语文学习中取得进步。</w:t>
      </w:r>
    </w:p>
    <w:p w14:paraId="0AEC400E" w14:textId="77777777" w:rsidR="00627AD3" w:rsidRDefault="00627AD3">
      <w:pPr>
        <w:rPr>
          <w:rFonts w:hint="eastAsia"/>
        </w:rPr>
      </w:pPr>
    </w:p>
    <w:p w14:paraId="60A580B0" w14:textId="77777777" w:rsidR="00627AD3" w:rsidRDefault="00627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CE7C0" w14:textId="24620D50" w:rsidR="009E35A1" w:rsidRDefault="009E35A1"/>
    <w:sectPr w:rsidR="009E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A1"/>
    <w:rsid w:val="001B741B"/>
    <w:rsid w:val="00627AD3"/>
    <w:rsid w:val="009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53D7-0749-4C94-8D2F-80E37CC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