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A5F3" w14:textId="77777777" w:rsidR="002E5E97" w:rsidRDefault="002E5E97">
      <w:pPr>
        <w:rPr>
          <w:rFonts w:hint="eastAsia"/>
        </w:rPr>
      </w:pPr>
      <w:r>
        <w:rPr>
          <w:rFonts w:hint="eastAsia"/>
        </w:rPr>
        <w:t>造的拼音和组词怎么写的呀</w:t>
      </w:r>
    </w:p>
    <w:p w14:paraId="4DA00AD8" w14:textId="77777777" w:rsidR="002E5E97" w:rsidRDefault="002E5E97">
      <w:pPr>
        <w:rPr>
          <w:rFonts w:hint="eastAsia"/>
        </w:rPr>
      </w:pPr>
      <w:r>
        <w:rPr>
          <w:rFonts w:hint="eastAsia"/>
        </w:rPr>
        <w:t>在学习汉语的过程中，了解汉字的拼音和如何组词是十分重要的。今天我们就来聊聊“造”这个字。</w:t>
      </w:r>
    </w:p>
    <w:p w14:paraId="432FFFBB" w14:textId="77777777" w:rsidR="002E5E97" w:rsidRDefault="002E5E97">
      <w:pPr>
        <w:rPr>
          <w:rFonts w:hint="eastAsia"/>
        </w:rPr>
      </w:pPr>
    </w:p>
    <w:p w14:paraId="7A40C0E9" w14:textId="77777777" w:rsidR="002E5E97" w:rsidRDefault="002E5E97">
      <w:pPr>
        <w:rPr>
          <w:rFonts w:hint="eastAsia"/>
        </w:rPr>
      </w:pPr>
    </w:p>
    <w:p w14:paraId="214FEAF2" w14:textId="77777777" w:rsidR="002E5E97" w:rsidRDefault="002E5E97">
      <w:pPr>
        <w:rPr>
          <w:rFonts w:hint="eastAsia"/>
        </w:rPr>
      </w:pPr>
      <w:r>
        <w:rPr>
          <w:rFonts w:hint="eastAsia"/>
        </w:rPr>
        <w:t>拼音部分</w:t>
      </w:r>
    </w:p>
    <w:p w14:paraId="008006F1" w14:textId="77777777" w:rsidR="002E5E97" w:rsidRDefault="002E5E97">
      <w:pPr>
        <w:rPr>
          <w:rFonts w:hint="eastAsia"/>
        </w:rPr>
      </w:pPr>
      <w:r>
        <w:rPr>
          <w:rFonts w:hint="eastAsia"/>
        </w:rPr>
        <w:t>“造”的拼音是“zào”。它是一个多音字，但在现代汉语中，我们通常只使用这一种读音。拼音“zào”属于第四声，也就是从高到低降调的声音，这使得它听起来既干脆又有力。</w:t>
      </w:r>
    </w:p>
    <w:p w14:paraId="1BE8368F" w14:textId="77777777" w:rsidR="002E5E97" w:rsidRDefault="002E5E97">
      <w:pPr>
        <w:rPr>
          <w:rFonts w:hint="eastAsia"/>
        </w:rPr>
      </w:pPr>
    </w:p>
    <w:p w14:paraId="2AAAC97F" w14:textId="77777777" w:rsidR="002E5E97" w:rsidRDefault="002E5E97">
      <w:pPr>
        <w:rPr>
          <w:rFonts w:hint="eastAsia"/>
        </w:rPr>
      </w:pPr>
    </w:p>
    <w:p w14:paraId="3AE401F2" w14:textId="77777777" w:rsidR="002E5E97" w:rsidRDefault="002E5E97">
      <w:pPr>
        <w:rPr>
          <w:rFonts w:hint="eastAsia"/>
        </w:rPr>
      </w:pPr>
      <w:r>
        <w:rPr>
          <w:rFonts w:hint="eastAsia"/>
        </w:rPr>
        <w:t>组词示例</w:t>
      </w:r>
    </w:p>
    <w:p w14:paraId="78B19E98" w14:textId="77777777" w:rsidR="002E5E97" w:rsidRDefault="002E5E97">
      <w:pPr>
        <w:rPr>
          <w:rFonts w:hint="eastAsia"/>
        </w:rPr>
      </w:pPr>
      <w:r>
        <w:rPr>
          <w:rFonts w:hint="eastAsia"/>
        </w:rPr>
        <w:t>接下来谈谈“造”字的组词。由于其含义丰富，“造”可以组成很多不同的词语。例如，“制造”，指的是生产、制作的意思；“创造”，意味着发明或首次做出某事物；“建造”，则是指构建建筑物或其他大型结构的过程。还有“造型”，意为设计物体的外观形状；“造访”，表示拜访或访问某人或某地。这些仅仅是冰山一角，实际上“造”还可以与更多词汇结合，产生出丰富多彩的意义。</w:t>
      </w:r>
    </w:p>
    <w:p w14:paraId="0E7C3181" w14:textId="77777777" w:rsidR="002E5E97" w:rsidRDefault="002E5E97">
      <w:pPr>
        <w:rPr>
          <w:rFonts w:hint="eastAsia"/>
        </w:rPr>
      </w:pPr>
    </w:p>
    <w:p w14:paraId="55A4DBE3" w14:textId="77777777" w:rsidR="002E5E97" w:rsidRDefault="002E5E97">
      <w:pPr>
        <w:rPr>
          <w:rFonts w:hint="eastAsia"/>
        </w:rPr>
      </w:pPr>
    </w:p>
    <w:p w14:paraId="4D064EE8" w14:textId="77777777" w:rsidR="002E5E97" w:rsidRDefault="002E5E97">
      <w:pPr>
        <w:rPr>
          <w:rFonts w:hint="eastAsia"/>
        </w:rPr>
      </w:pPr>
      <w:r>
        <w:rPr>
          <w:rFonts w:hint="eastAsia"/>
        </w:rPr>
        <w:t>文化内涵</w:t>
      </w:r>
    </w:p>
    <w:p w14:paraId="767ACE34" w14:textId="77777777" w:rsidR="002E5E97" w:rsidRDefault="002E5E97">
      <w:pPr>
        <w:rPr>
          <w:rFonts w:hint="eastAsia"/>
        </w:rPr>
      </w:pPr>
      <w:r>
        <w:rPr>
          <w:rFonts w:hint="eastAsia"/>
        </w:rPr>
        <w:t>在中国文化里，“造”字背后蕴含着深厚的文化价值。以“创造”为例，它不仅体现了人类改造自然的能力，还象征着对未知世界的探索精神。古往今来，无数的发明家通过自己的智慧和努力，创造出许多改变世界的事物，这也正是“造”字所承载的意义之一。在文学艺术领域，“造”同样占据重要位置。作家们通过文字“创造”出一个个生动的故事，艺术家则用画笔等工具“塑造”出美丽的形象，这些都是“造”字魅力的体现。</w:t>
      </w:r>
    </w:p>
    <w:p w14:paraId="674B099B" w14:textId="77777777" w:rsidR="002E5E97" w:rsidRDefault="002E5E97">
      <w:pPr>
        <w:rPr>
          <w:rFonts w:hint="eastAsia"/>
        </w:rPr>
      </w:pPr>
    </w:p>
    <w:p w14:paraId="0BBFD56F" w14:textId="77777777" w:rsidR="002E5E97" w:rsidRDefault="002E5E97">
      <w:pPr>
        <w:rPr>
          <w:rFonts w:hint="eastAsia"/>
        </w:rPr>
      </w:pPr>
    </w:p>
    <w:p w14:paraId="139B904C" w14:textId="77777777" w:rsidR="002E5E97" w:rsidRDefault="002E5E97">
      <w:pPr>
        <w:rPr>
          <w:rFonts w:hint="eastAsia"/>
        </w:rPr>
      </w:pPr>
      <w:r>
        <w:rPr>
          <w:rFonts w:hint="eastAsia"/>
        </w:rPr>
        <w:t>最后的总结</w:t>
      </w:r>
    </w:p>
    <w:p w14:paraId="334738D5" w14:textId="77777777" w:rsidR="002E5E97" w:rsidRDefault="002E5E97">
      <w:pPr>
        <w:rPr>
          <w:rFonts w:hint="eastAsia"/>
        </w:rPr>
      </w:pPr>
      <w:r>
        <w:rPr>
          <w:rFonts w:hint="eastAsia"/>
        </w:rPr>
        <w:t>“造”字无论是从拼音还是组词方面都有着丰富的内涵和广泛的应用。通过对这个字的学习，不仅能增强我们的语言能力，更能让我们体会到中华文化的博大精深。希望每位学习汉语的朋友都能用心体会每一个汉字背后的深层含义，从中获得更多的乐趣和知识。</w:t>
      </w:r>
    </w:p>
    <w:p w14:paraId="3B7E45AF" w14:textId="77777777" w:rsidR="002E5E97" w:rsidRDefault="002E5E97">
      <w:pPr>
        <w:rPr>
          <w:rFonts w:hint="eastAsia"/>
        </w:rPr>
      </w:pPr>
    </w:p>
    <w:p w14:paraId="2FD3E111" w14:textId="77777777" w:rsidR="002E5E97" w:rsidRDefault="002E5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D1585" w14:textId="76442888" w:rsidR="0058562A" w:rsidRDefault="0058562A"/>
    <w:sectPr w:rsidR="00585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A"/>
    <w:rsid w:val="001B741B"/>
    <w:rsid w:val="002E5E97"/>
    <w:rsid w:val="0058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7D8A7-BCE7-4BBF-86E9-F9092073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