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4A25C" w14:textId="77777777" w:rsidR="00ED10A7" w:rsidRDefault="00ED10A7">
      <w:pPr>
        <w:rPr>
          <w:rFonts w:hint="eastAsia"/>
        </w:rPr>
      </w:pPr>
      <w:r>
        <w:rPr>
          <w:rFonts w:hint="eastAsia"/>
        </w:rPr>
        <w:t>引言</w:t>
      </w:r>
    </w:p>
    <w:p w14:paraId="14379A06" w14:textId="77777777" w:rsidR="00ED10A7" w:rsidRDefault="00ED10A7">
      <w:pPr>
        <w:rPr>
          <w:rFonts w:hint="eastAsia"/>
        </w:rPr>
      </w:pPr>
      <w:r>
        <w:rPr>
          <w:rFonts w:hint="eastAsia"/>
        </w:rPr>
        <w:t>汉字作为中华文化的瑰宝，其结构之美和内涵之丰富令人叹为观止。学习汉字不仅在于记住字形，更在于理解其构造、发音以及意义。本文以“赠拼音组词偏旁”为主题，旨在深入探讨汉字的拼音、组词及其偏旁部首的关系，帮助读者更好地掌握汉字的学习方法。</w:t>
      </w:r>
    </w:p>
    <w:p w14:paraId="4554A725" w14:textId="77777777" w:rsidR="00ED10A7" w:rsidRDefault="00ED10A7">
      <w:pPr>
        <w:rPr>
          <w:rFonts w:hint="eastAsia"/>
        </w:rPr>
      </w:pPr>
    </w:p>
    <w:p w14:paraId="328C5715" w14:textId="77777777" w:rsidR="00ED10A7" w:rsidRDefault="00ED10A7">
      <w:pPr>
        <w:rPr>
          <w:rFonts w:hint="eastAsia"/>
        </w:rPr>
      </w:pPr>
    </w:p>
    <w:p w14:paraId="015F8B5F" w14:textId="77777777" w:rsidR="00ED10A7" w:rsidRDefault="00ED10A7">
      <w:pPr>
        <w:rPr>
          <w:rFonts w:hint="eastAsia"/>
        </w:rPr>
      </w:pPr>
      <w:r>
        <w:rPr>
          <w:rFonts w:hint="eastAsia"/>
        </w:rPr>
        <w:t>拼音的作用与重要性</w:t>
      </w:r>
    </w:p>
    <w:p w14:paraId="3CBEDD4E" w14:textId="77777777" w:rsidR="00ED10A7" w:rsidRDefault="00ED10A7">
      <w:pPr>
        <w:rPr>
          <w:rFonts w:hint="eastAsia"/>
        </w:rPr>
      </w:pPr>
      <w:r>
        <w:rPr>
          <w:rFonts w:hint="eastAsia"/>
        </w:rPr>
        <w:t>拼音是汉字的注音符号，它在汉字学习中起着桥梁的作用。对于初学者而言，拼音能够帮助他们准确地读出汉字，进而理解和记忆这些汉字。通过拼音，我们可以发现许多汉字拥有相同的声母或韵母，这为我们提供了根据发音规律来推测汉字写法的可能性。了解拼音还能帮助我们纠正一些因方言而产生的误读现象，促进语言的规范化。</w:t>
      </w:r>
    </w:p>
    <w:p w14:paraId="1319F292" w14:textId="77777777" w:rsidR="00ED10A7" w:rsidRDefault="00ED10A7">
      <w:pPr>
        <w:rPr>
          <w:rFonts w:hint="eastAsia"/>
        </w:rPr>
      </w:pPr>
    </w:p>
    <w:p w14:paraId="4CF0D3CA" w14:textId="77777777" w:rsidR="00ED10A7" w:rsidRDefault="00ED10A7">
      <w:pPr>
        <w:rPr>
          <w:rFonts w:hint="eastAsia"/>
        </w:rPr>
      </w:pPr>
    </w:p>
    <w:p w14:paraId="057AC4C0" w14:textId="77777777" w:rsidR="00ED10A7" w:rsidRDefault="00ED10A7">
      <w:pPr>
        <w:rPr>
          <w:rFonts w:hint="eastAsia"/>
        </w:rPr>
      </w:pPr>
      <w:r>
        <w:rPr>
          <w:rFonts w:hint="eastAsia"/>
        </w:rPr>
        <w:t>组词的重要性</w:t>
      </w:r>
    </w:p>
    <w:p w14:paraId="4BA4CDB8" w14:textId="77777777" w:rsidR="00ED10A7" w:rsidRDefault="00ED10A7">
      <w:pPr>
        <w:rPr>
          <w:rFonts w:hint="eastAsia"/>
        </w:rPr>
      </w:pPr>
      <w:r>
        <w:rPr>
          <w:rFonts w:hint="eastAsia"/>
        </w:rPr>
        <w:t>组词是将单个汉字与其他字结合形成新词汇的过程。通过组词，不仅可以扩展词汇量，还能加深对汉字的理解。每个汉字都有其独特的含义，当它们组合在一起时，往往会创造出全新的意义。例如，“明”字表示明亮，而“白”则有纯洁之意，两者组合成“明白”，既保留了原字的部分意义，又赋予了新的含义——清楚、懂得。因此，掌握汉字的组词能力，对于提高汉语水平至关重要。</w:t>
      </w:r>
    </w:p>
    <w:p w14:paraId="7B26618C" w14:textId="77777777" w:rsidR="00ED10A7" w:rsidRDefault="00ED10A7">
      <w:pPr>
        <w:rPr>
          <w:rFonts w:hint="eastAsia"/>
        </w:rPr>
      </w:pPr>
    </w:p>
    <w:p w14:paraId="63EA97B4" w14:textId="77777777" w:rsidR="00ED10A7" w:rsidRDefault="00ED10A7">
      <w:pPr>
        <w:rPr>
          <w:rFonts w:hint="eastAsia"/>
        </w:rPr>
      </w:pPr>
    </w:p>
    <w:p w14:paraId="31D264DA" w14:textId="77777777" w:rsidR="00ED10A7" w:rsidRDefault="00ED10A7">
      <w:pPr>
        <w:rPr>
          <w:rFonts w:hint="eastAsia"/>
        </w:rPr>
      </w:pPr>
      <w:r>
        <w:rPr>
          <w:rFonts w:hint="eastAsia"/>
        </w:rPr>
        <w:t>偏旁部首的奥秘</w:t>
      </w:r>
    </w:p>
    <w:p w14:paraId="095111DA" w14:textId="77777777" w:rsidR="00ED10A7" w:rsidRDefault="00ED10A7">
      <w:pPr>
        <w:rPr>
          <w:rFonts w:hint="eastAsia"/>
        </w:rPr>
      </w:pPr>
      <w:r>
        <w:rPr>
          <w:rFonts w:hint="eastAsia"/>
        </w:rPr>
        <w:t>偏旁部首是构成汉字的基本单元，它们往往携带着特定的信息。比如，“氵”这个偏旁通常与水有关，像“河”、“湖”等字；“木”旁则多与树木相关，如“树”、“林”。了解偏旁部首的意义，可以帮助我们猜测一个不认识的字的大致意思，甚至有时能推断出其读音。更重要的是，通过研究偏旁部首，我们能够体会到古人造字时的智慧和逻辑，增进对中国传统文化的认识。</w:t>
      </w:r>
    </w:p>
    <w:p w14:paraId="0E8FC542" w14:textId="77777777" w:rsidR="00ED10A7" w:rsidRDefault="00ED10A7">
      <w:pPr>
        <w:rPr>
          <w:rFonts w:hint="eastAsia"/>
        </w:rPr>
      </w:pPr>
    </w:p>
    <w:p w14:paraId="59522FDB" w14:textId="77777777" w:rsidR="00ED10A7" w:rsidRDefault="00ED10A7">
      <w:pPr>
        <w:rPr>
          <w:rFonts w:hint="eastAsia"/>
        </w:rPr>
      </w:pPr>
    </w:p>
    <w:p w14:paraId="24FB1670" w14:textId="77777777" w:rsidR="00ED10A7" w:rsidRDefault="00ED10A7">
      <w:pPr>
        <w:rPr>
          <w:rFonts w:hint="eastAsia"/>
        </w:rPr>
      </w:pPr>
      <w:r>
        <w:rPr>
          <w:rFonts w:hint="eastAsia"/>
        </w:rPr>
        <w:t>最后的总结</w:t>
      </w:r>
    </w:p>
    <w:p w14:paraId="555FE3A2" w14:textId="77777777" w:rsidR="00ED10A7" w:rsidRDefault="00ED10A7">
      <w:pPr>
        <w:rPr>
          <w:rFonts w:hint="eastAsia"/>
        </w:rPr>
      </w:pPr>
      <w:r>
        <w:rPr>
          <w:rFonts w:hint="eastAsia"/>
        </w:rPr>
        <w:t>“赠拼音组词偏旁”不仅是汉字学习的一个切入点，也是深入了解中华文化的一扇窗户。通过学习拼音、组词及偏旁部首，我们不仅能有效地提升自己的汉字识记能力，还能进一步领略汉字背后的文化底蕴。希望每一位汉语学习者都能在这个过程中找到乐趣，不断探索汉字世界的无限魅力。</w:t>
      </w:r>
    </w:p>
    <w:p w14:paraId="2A49F2B7" w14:textId="77777777" w:rsidR="00ED10A7" w:rsidRDefault="00ED10A7">
      <w:pPr>
        <w:rPr>
          <w:rFonts w:hint="eastAsia"/>
        </w:rPr>
      </w:pPr>
    </w:p>
    <w:p w14:paraId="4B8A1A76" w14:textId="77777777" w:rsidR="00ED10A7" w:rsidRDefault="00ED10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AADD06" w14:textId="71F127A0" w:rsidR="004D29A8" w:rsidRDefault="004D29A8"/>
    <w:sectPr w:rsidR="004D29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9A8"/>
    <w:rsid w:val="004D29A8"/>
    <w:rsid w:val="007F40C3"/>
    <w:rsid w:val="00ED1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23783F-4F55-4A7F-B362-C1B0CD545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29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29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29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29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29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29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29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29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29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29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29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29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29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29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29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29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29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29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29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29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29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29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29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29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29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29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29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29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29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2025-08-18T03:44:00Z</dcterms:created>
  <dcterms:modified xsi:type="dcterms:W3CDTF">2025-08-18T03:44:00Z</dcterms:modified>
</cp:coreProperties>
</file>