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287B" w14:textId="77777777" w:rsidR="00AA44B7" w:rsidRDefault="00AA44B7">
      <w:pPr>
        <w:rPr>
          <w:rFonts w:hint="eastAsia"/>
        </w:rPr>
      </w:pPr>
      <w:r>
        <w:rPr>
          <w:rFonts w:hint="eastAsia"/>
        </w:rPr>
        <w:t>蕴的拼音字</w:t>
      </w:r>
    </w:p>
    <w:p w14:paraId="46B8BB9D" w14:textId="77777777" w:rsidR="00AA44B7" w:rsidRDefault="00AA44B7">
      <w:pPr>
        <w:rPr>
          <w:rFonts w:hint="eastAsia"/>
        </w:rPr>
      </w:pPr>
      <w:r>
        <w:rPr>
          <w:rFonts w:hint="eastAsia"/>
        </w:rPr>
        <w:t>蕴，这个汉字在汉语中承载着丰富的含义和文化内涵。它的拼音是“yùn”，属于第四声，发音时声音从高到低，有一种深沉而悠长的感觉。这个字常常与存储、积累或者包含等意义相关联，象征着事物内部所蕴含的力量或价值。</w:t>
      </w:r>
    </w:p>
    <w:p w14:paraId="4E097BAA" w14:textId="77777777" w:rsidR="00AA44B7" w:rsidRDefault="00AA44B7">
      <w:pPr>
        <w:rPr>
          <w:rFonts w:hint="eastAsia"/>
        </w:rPr>
      </w:pPr>
    </w:p>
    <w:p w14:paraId="330FB457" w14:textId="77777777" w:rsidR="00AA44B7" w:rsidRDefault="00AA44B7">
      <w:pPr>
        <w:rPr>
          <w:rFonts w:hint="eastAsia"/>
        </w:rPr>
      </w:pPr>
    </w:p>
    <w:p w14:paraId="45E5B84B" w14:textId="77777777" w:rsidR="00AA44B7" w:rsidRDefault="00AA44B7">
      <w:pPr>
        <w:rPr>
          <w:rFonts w:hint="eastAsia"/>
        </w:rPr>
      </w:pPr>
      <w:r>
        <w:rPr>
          <w:rFonts w:hint="eastAsia"/>
        </w:rPr>
        <w:t>历史渊源</w:t>
      </w:r>
    </w:p>
    <w:p w14:paraId="494A66D6" w14:textId="77777777" w:rsidR="00AA44B7" w:rsidRDefault="00AA44B7">
      <w:pPr>
        <w:rPr>
          <w:rFonts w:hint="eastAsia"/>
        </w:rPr>
      </w:pPr>
      <w:r>
        <w:rPr>
          <w:rFonts w:hint="eastAsia"/>
        </w:rPr>
        <w:t>从历史的角度来看，“蕴”的使用可以追溯到古代文献中。它不仅被用来描述物质层面的内容，比如仓库里储存的粮食，还广泛应用于哲学思想、文学作品以及艺术创作等领域。在《易经》这样的经典著作中，就有着对“蕴”这一概念的深刻探讨，它体现了古人对于宇宙万物之间相互联系和内在变化规律的认识。</w:t>
      </w:r>
    </w:p>
    <w:p w14:paraId="370BE671" w14:textId="77777777" w:rsidR="00AA44B7" w:rsidRDefault="00AA44B7">
      <w:pPr>
        <w:rPr>
          <w:rFonts w:hint="eastAsia"/>
        </w:rPr>
      </w:pPr>
    </w:p>
    <w:p w14:paraId="79DC5142" w14:textId="77777777" w:rsidR="00AA44B7" w:rsidRDefault="00AA44B7">
      <w:pPr>
        <w:rPr>
          <w:rFonts w:hint="eastAsia"/>
        </w:rPr>
      </w:pPr>
    </w:p>
    <w:p w14:paraId="1C69EA72" w14:textId="77777777" w:rsidR="00AA44B7" w:rsidRDefault="00AA44B7">
      <w:pPr>
        <w:rPr>
          <w:rFonts w:hint="eastAsia"/>
        </w:rPr>
      </w:pPr>
      <w:r>
        <w:rPr>
          <w:rFonts w:hint="eastAsia"/>
        </w:rPr>
        <w:t>文化象征</w:t>
      </w:r>
    </w:p>
    <w:p w14:paraId="77704070" w14:textId="77777777" w:rsidR="00AA44B7" w:rsidRDefault="00AA44B7">
      <w:pPr>
        <w:rPr>
          <w:rFonts w:hint="eastAsia"/>
        </w:rPr>
      </w:pPr>
      <w:r>
        <w:rPr>
          <w:rFonts w:hint="eastAsia"/>
        </w:rPr>
        <w:t>在中华文化里，“蕴”象征着一种含蓄而不外露的美好品质。正如中国人讲究的那样，“腹有诗书气自华”，一个人内心的修养、知识和智慧就如同宝藏一样，需要通过时间和经历去慢慢积累。这种理念也反映在了中国传统的绘画、书法等艺术形式之中，艺术家们追求的是作品背后所隐含的情感表达和精神境界，而非表面的形式美。</w:t>
      </w:r>
    </w:p>
    <w:p w14:paraId="44C59F29" w14:textId="77777777" w:rsidR="00AA44B7" w:rsidRDefault="00AA44B7">
      <w:pPr>
        <w:rPr>
          <w:rFonts w:hint="eastAsia"/>
        </w:rPr>
      </w:pPr>
    </w:p>
    <w:p w14:paraId="4B752244" w14:textId="77777777" w:rsidR="00AA44B7" w:rsidRDefault="00AA44B7">
      <w:pPr>
        <w:rPr>
          <w:rFonts w:hint="eastAsia"/>
        </w:rPr>
      </w:pPr>
    </w:p>
    <w:p w14:paraId="77C59ADE" w14:textId="77777777" w:rsidR="00AA44B7" w:rsidRDefault="00AA44B7">
      <w:pPr>
        <w:rPr>
          <w:rFonts w:hint="eastAsia"/>
        </w:rPr>
      </w:pPr>
      <w:r>
        <w:rPr>
          <w:rFonts w:hint="eastAsia"/>
        </w:rPr>
        <w:t>现代应用</w:t>
      </w:r>
    </w:p>
    <w:p w14:paraId="62B8C86B" w14:textId="77777777" w:rsidR="00AA44B7" w:rsidRDefault="00AA44B7">
      <w:pPr>
        <w:rPr>
          <w:rFonts w:hint="eastAsia"/>
        </w:rPr>
      </w:pPr>
      <w:r>
        <w:rPr>
          <w:rFonts w:hint="eastAsia"/>
        </w:rPr>
        <w:t>进入现代社会，“蕴”的概念依然具有重要的现实意义。无论是企业还是个人，在面对日益激烈的竞争环境时，都需要注重自身能力的培养和资源的有效利用。就像一个成功的项目背后往往隐藏着无数次失败的经验教训一样，只有不断积累、沉淀，才能在未来抓住机遇，实现突破。在教育领域，“蕴”也提醒我们要重视学生综合素质的发展，鼓励他们探索未知领域，挖掘自身的潜力。</w:t>
      </w:r>
    </w:p>
    <w:p w14:paraId="6925294A" w14:textId="77777777" w:rsidR="00AA44B7" w:rsidRDefault="00AA44B7">
      <w:pPr>
        <w:rPr>
          <w:rFonts w:hint="eastAsia"/>
        </w:rPr>
      </w:pPr>
    </w:p>
    <w:p w14:paraId="18FA9D32" w14:textId="77777777" w:rsidR="00AA44B7" w:rsidRDefault="00AA44B7">
      <w:pPr>
        <w:rPr>
          <w:rFonts w:hint="eastAsia"/>
        </w:rPr>
      </w:pPr>
    </w:p>
    <w:p w14:paraId="37A3096A" w14:textId="77777777" w:rsidR="00AA44B7" w:rsidRDefault="00AA44B7">
      <w:pPr>
        <w:rPr>
          <w:rFonts w:hint="eastAsia"/>
        </w:rPr>
      </w:pPr>
      <w:r>
        <w:rPr>
          <w:rFonts w:hint="eastAsia"/>
        </w:rPr>
        <w:t>最后的总结</w:t>
      </w:r>
    </w:p>
    <w:p w14:paraId="7931067F" w14:textId="77777777" w:rsidR="00AA44B7" w:rsidRDefault="00AA44B7">
      <w:pPr>
        <w:rPr>
          <w:rFonts w:hint="eastAsia"/>
        </w:rPr>
      </w:pPr>
      <w:r>
        <w:rPr>
          <w:rFonts w:hint="eastAsia"/>
        </w:rPr>
        <w:t>“蕴”不仅仅是一个简单的汉字，它承载着深厚的文化底蕴和哲理思考。通过对“蕴”的理解和实践，我们能够更好地认识到事物发展的内在逻辑，学会耐心等待并珍惜过程中的每一步成长。无论是在个人发展还是社会进步方面，“蕴”的精神都将发挥不可替代的作用。</w:t>
      </w:r>
    </w:p>
    <w:p w14:paraId="08C1A5FA" w14:textId="77777777" w:rsidR="00AA44B7" w:rsidRDefault="00AA44B7">
      <w:pPr>
        <w:rPr>
          <w:rFonts w:hint="eastAsia"/>
        </w:rPr>
      </w:pPr>
    </w:p>
    <w:p w14:paraId="5F18B369" w14:textId="77777777" w:rsidR="00AA44B7" w:rsidRDefault="00AA4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96CB0" w14:textId="08091288" w:rsidR="008072DD" w:rsidRDefault="008072DD"/>
    <w:sectPr w:rsidR="0080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DD"/>
    <w:rsid w:val="001B741B"/>
    <w:rsid w:val="008072DD"/>
    <w:rsid w:val="00A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E71D9-0375-4ACD-B63B-D7EE39F9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