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DFBC6" w14:textId="77777777" w:rsidR="00735BEA" w:rsidRDefault="00735BEA">
      <w:pPr>
        <w:rPr>
          <w:rFonts w:hint="eastAsia"/>
        </w:rPr>
      </w:pPr>
      <w:r>
        <w:rPr>
          <w:rFonts w:hint="eastAsia"/>
        </w:rPr>
        <w:t>缯的拼音怎么读</w:t>
      </w:r>
    </w:p>
    <w:p w14:paraId="1E2EB858" w14:textId="77777777" w:rsidR="00735BEA" w:rsidRDefault="00735BEA">
      <w:pPr>
        <w:rPr>
          <w:rFonts w:hint="eastAsia"/>
        </w:rPr>
      </w:pPr>
    </w:p>
    <w:p w14:paraId="451F662E" w14:textId="77777777" w:rsidR="00735BEA" w:rsidRDefault="00735BEA">
      <w:pPr>
        <w:rPr>
          <w:rFonts w:hint="eastAsia"/>
        </w:rPr>
      </w:pPr>
      <w:r>
        <w:rPr>
          <w:rFonts w:hint="eastAsia"/>
        </w:rPr>
        <w:t>“缯”是一个较为生僻的汉字，很多人在日常生活中并不常见到它。“缯”的拼音到底怎么读呢？根据现代汉语规范，“缯”的正确拼音是zēng，声调为第一声。</w:t>
      </w:r>
    </w:p>
    <w:p w14:paraId="6C2C893B" w14:textId="77777777" w:rsidR="00735BEA" w:rsidRDefault="00735BEA">
      <w:pPr>
        <w:rPr>
          <w:rFonts w:hint="eastAsia"/>
        </w:rPr>
      </w:pPr>
    </w:p>
    <w:p w14:paraId="321EA462" w14:textId="77777777" w:rsidR="00735BEA" w:rsidRDefault="00735BEA">
      <w:pPr>
        <w:rPr>
          <w:rFonts w:hint="eastAsia"/>
        </w:rPr>
      </w:pPr>
    </w:p>
    <w:p w14:paraId="5ED0F2A5" w14:textId="77777777" w:rsidR="00735BEA" w:rsidRDefault="00735BEA">
      <w:pPr>
        <w:rPr>
          <w:rFonts w:hint="eastAsia"/>
        </w:rPr>
      </w:pPr>
      <w:r>
        <w:rPr>
          <w:rFonts w:hint="eastAsia"/>
        </w:rPr>
        <w:t>“缯”的基本含义</w:t>
      </w:r>
    </w:p>
    <w:p w14:paraId="50A878D1" w14:textId="77777777" w:rsidR="00735BEA" w:rsidRDefault="00735BEA">
      <w:pPr>
        <w:rPr>
          <w:rFonts w:hint="eastAsia"/>
        </w:rPr>
      </w:pPr>
    </w:p>
    <w:p w14:paraId="45452A13" w14:textId="77777777" w:rsidR="00735BEA" w:rsidRDefault="00735BEA">
      <w:pPr>
        <w:rPr>
          <w:rFonts w:hint="eastAsia"/>
        </w:rPr>
      </w:pPr>
      <w:r>
        <w:rPr>
          <w:rFonts w:hint="eastAsia"/>
        </w:rPr>
        <w:t>“缯”最早出现在古代汉语中，原意是指一种丝织品，属于古代丝绸的一种。在古代，由于纺织工艺的发展，人们将不同的丝织物进行了细致的分类，“缯”便是其中一种较为精细的丝织品。它的质地轻薄、光滑，常用于制作高档衣物。</w:t>
      </w:r>
    </w:p>
    <w:p w14:paraId="0C87DAFC" w14:textId="77777777" w:rsidR="00735BEA" w:rsidRDefault="00735BEA">
      <w:pPr>
        <w:rPr>
          <w:rFonts w:hint="eastAsia"/>
        </w:rPr>
      </w:pPr>
    </w:p>
    <w:p w14:paraId="43C5B00C" w14:textId="77777777" w:rsidR="00735BEA" w:rsidRDefault="00735BEA">
      <w:pPr>
        <w:rPr>
          <w:rFonts w:hint="eastAsia"/>
        </w:rPr>
      </w:pPr>
    </w:p>
    <w:p w14:paraId="173A3CCB" w14:textId="77777777" w:rsidR="00735BEA" w:rsidRDefault="00735BEA">
      <w:pPr>
        <w:rPr>
          <w:rFonts w:hint="eastAsia"/>
        </w:rPr>
      </w:pPr>
      <w:r>
        <w:rPr>
          <w:rFonts w:hint="eastAsia"/>
        </w:rPr>
        <w:t>“缯”在历史文献中的使用</w:t>
      </w:r>
    </w:p>
    <w:p w14:paraId="6280B74C" w14:textId="77777777" w:rsidR="00735BEA" w:rsidRDefault="00735BEA">
      <w:pPr>
        <w:rPr>
          <w:rFonts w:hint="eastAsia"/>
        </w:rPr>
      </w:pPr>
    </w:p>
    <w:p w14:paraId="49FCFF42" w14:textId="77777777" w:rsidR="00735BEA" w:rsidRDefault="00735BEA">
      <w:pPr>
        <w:rPr>
          <w:rFonts w:hint="eastAsia"/>
        </w:rPr>
      </w:pPr>
      <w:r>
        <w:rPr>
          <w:rFonts w:hint="eastAsia"/>
        </w:rPr>
        <w:t>在《说文解字》等古籍中，“缯”被解释为“帛也”，即指布帛类的织物。在《汉书》《后汉书》等史书中也有“缯”的记载，多与贡品、贸易、服饰等相关。可见在古代，“缯”不仅是一种常见的纺织材料，也具有一定的经济价值和文化意义。</w:t>
      </w:r>
    </w:p>
    <w:p w14:paraId="733605AA" w14:textId="77777777" w:rsidR="00735BEA" w:rsidRDefault="00735BEA">
      <w:pPr>
        <w:rPr>
          <w:rFonts w:hint="eastAsia"/>
        </w:rPr>
      </w:pPr>
    </w:p>
    <w:p w14:paraId="3E8D6483" w14:textId="77777777" w:rsidR="00735BEA" w:rsidRDefault="00735BEA">
      <w:pPr>
        <w:rPr>
          <w:rFonts w:hint="eastAsia"/>
        </w:rPr>
      </w:pPr>
    </w:p>
    <w:p w14:paraId="65A72DC0" w14:textId="77777777" w:rsidR="00735BEA" w:rsidRDefault="00735BEA">
      <w:pPr>
        <w:rPr>
          <w:rFonts w:hint="eastAsia"/>
        </w:rPr>
      </w:pPr>
      <w:r>
        <w:rPr>
          <w:rFonts w:hint="eastAsia"/>
        </w:rPr>
        <w:t>“缯”在现代汉语中的使用</w:t>
      </w:r>
    </w:p>
    <w:p w14:paraId="7817F659" w14:textId="77777777" w:rsidR="00735BEA" w:rsidRDefault="00735BEA">
      <w:pPr>
        <w:rPr>
          <w:rFonts w:hint="eastAsia"/>
        </w:rPr>
      </w:pPr>
    </w:p>
    <w:p w14:paraId="6337EE41" w14:textId="77777777" w:rsidR="00735BEA" w:rsidRDefault="00735BEA">
      <w:pPr>
        <w:rPr>
          <w:rFonts w:hint="eastAsia"/>
        </w:rPr>
      </w:pPr>
      <w:r>
        <w:rPr>
          <w:rFonts w:hint="eastAsia"/>
        </w:rPr>
        <w:t>随着时代的发展，现代汉语中“缯”这个字已经很少出现在日常用语中，更多地保留在古文、诗词或特定的专业领域中。例如在考古学、文物研究、传统服饰研究等领域，仍会使用“缯”来描述某些古代丝织品。</w:t>
      </w:r>
    </w:p>
    <w:p w14:paraId="13342C19" w14:textId="77777777" w:rsidR="00735BEA" w:rsidRDefault="00735BEA">
      <w:pPr>
        <w:rPr>
          <w:rFonts w:hint="eastAsia"/>
        </w:rPr>
      </w:pPr>
    </w:p>
    <w:p w14:paraId="4C664209" w14:textId="77777777" w:rsidR="00735BEA" w:rsidRDefault="00735BEA">
      <w:pPr>
        <w:rPr>
          <w:rFonts w:hint="eastAsia"/>
        </w:rPr>
      </w:pPr>
    </w:p>
    <w:p w14:paraId="458A08ED" w14:textId="77777777" w:rsidR="00735BEA" w:rsidRDefault="00735BEA">
      <w:pPr>
        <w:rPr>
          <w:rFonts w:hint="eastAsia"/>
        </w:rPr>
      </w:pPr>
      <w:r>
        <w:rPr>
          <w:rFonts w:hint="eastAsia"/>
        </w:rPr>
        <w:t>如何记忆“缯”的读音和写法</w:t>
      </w:r>
    </w:p>
    <w:p w14:paraId="25683C60" w14:textId="77777777" w:rsidR="00735BEA" w:rsidRDefault="00735BEA">
      <w:pPr>
        <w:rPr>
          <w:rFonts w:hint="eastAsia"/>
        </w:rPr>
      </w:pPr>
    </w:p>
    <w:p w14:paraId="1485C7C5" w14:textId="77777777" w:rsidR="00735BEA" w:rsidRDefault="00735BEA">
      <w:pPr>
        <w:rPr>
          <w:rFonts w:hint="eastAsia"/>
        </w:rPr>
      </w:pPr>
      <w:r>
        <w:rPr>
          <w:rFonts w:hint="eastAsia"/>
        </w:rPr>
        <w:t>对于不熟悉这个字的人来说，可以通过拆分结构来帮助记忆。“缯”是一个左右结构的字，左边是“纟”，表示与丝线、织物有关；右边是“曾”。结合其读音“zēng”，可以联想为“曾经的丝织品”，这样既记住了读音，也理解了含义。</w:t>
      </w:r>
    </w:p>
    <w:p w14:paraId="18D4FFE7" w14:textId="77777777" w:rsidR="00735BEA" w:rsidRDefault="00735BEA">
      <w:pPr>
        <w:rPr>
          <w:rFonts w:hint="eastAsia"/>
        </w:rPr>
      </w:pPr>
    </w:p>
    <w:p w14:paraId="030DCA24" w14:textId="77777777" w:rsidR="00735BEA" w:rsidRDefault="00735BEA">
      <w:pPr>
        <w:rPr>
          <w:rFonts w:hint="eastAsia"/>
        </w:rPr>
      </w:pPr>
    </w:p>
    <w:p w14:paraId="6B375FE1" w14:textId="77777777" w:rsidR="00735BEA" w:rsidRDefault="00735BEA">
      <w:pPr>
        <w:rPr>
          <w:rFonts w:hint="eastAsia"/>
        </w:rPr>
      </w:pPr>
      <w:r>
        <w:rPr>
          <w:rFonts w:hint="eastAsia"/>
        </w:rPr>
        <w:t>最后的总结</w:t>
      </w:r>
    </w:p>
    <w:p w14:paraId="55F69A83" w14:textId="77777777" w:rsidR="00735BEA" w:rsidRDefault="00735BEA">
      <w:pPr>
        <w:rPr>
          <w:rFonts w:hint="eastAsia"/>
        </w:rPr>
      </w:pPr>
    </w:p>
    <w:p w14:paraId="3FCCE07B" w14:textId="77777777" w:rsidR="00735BEA" w:rsidRDefault="00735BEA">
      <w:pPr>
        <w:rPr>
          <w:rFonts w:hint="eastAsia"/>
        </w:rPr>
      </w:pPr>
      <w:r>
        <w:rPr>
          <w:rFonts w:hint="eastAsia"/>
        </w:rPr>
        <w:t>虽然“缯”不是一个常用字，但了解它的读音和含义，有助于我们更好地理解中国古代的纺织文化与语言演变。下次再遇到这个字时，就不会再感到陌生了。</w:t>
      </w:r>
    </w:p>
    <w:p w14:paraId="15249A70" w14:textId="77777777" w:rsidR="00735BEA" w:rsidRDefault="00735BEA">
      <w:pPr>
        <w:rPr>
          <w:rFonts w:hint="eastAsia"/>
        </w:rPr>
      </w:pPr>
    </w:p>
    <w:p w14:paraId="5D2F7571" w14:textId="77777777" w:rsidR="00735BEA" w:rsidRDefault="00735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A2F48" w14:textId="38457F3F" w:rsidR="003651E6" w:rsidRDefault="003651E6"/>
    <w:sectPr w:rsidR="00365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E6"/>
    <w:rsid w:val="003651E6"/>
    <w:rsid w:val="00735BE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5CA79-5D62-442B-8064-204A079A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