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E0B8" w14:textId="77777777" w:rsidR="00EF1DCB" w:rsidRDefault="00EF1DCB">
      <w:pPr>
        <w:rPr>
          <w:rFonts w:hint="eastAsia"/>
        </w:rPr>
      </w:pPr>
      <w:r>
        <w:rPr>
          <w:rFonts w:hint="eastAsia"/>
        </w:rPr>
        <w:t>着拼音怎么拼写读音</w:t>
      </w:r>
    </w:p>
    <w:p w14:paraId="64571DEF" w14:textId="77777777" w:rsidR="00EF1DCB" w:rsidRDefault="00EF1DCB">
      <w:pPr>
        <w:rPr>
          <w:rFonts w:hint="eastAsia"/>
        </w:rPr>
      </w:pPr>
      <w:r>
        <w:rPr>
          <w:rFonts w:hint="eastAsia"/>
        </w:rPr>
        <w:t>汉语中的“着”字是一个多音字，根据不同的语境和用法，其拼音和意义都会有所变化。正确理解“着”的发音及其使用场景对于学习中文的人来说至关重要。在现代标准汉语中，“着”主要有三种读音：zháo、zhuó以及zhāo。每一种读音都承载着独特的语法功能和含义。</w:t>
      </w:r>
    </w:p>
    <w:p w14:paraId="7254819D" w14:textId="77777777" w:rsidR="00EF1DCB" w:rsidRDefault="00EF1DCB">
      <w:pPr>
        <w:rPr>
          <w:rFonts w:hint="eastAsia"/>
        </w:rPr>
      </w:pPr>
    </w:p>
    <w:p w14:paraId="4A1DC85B" w14:textId="77777777" w:rsidR="00EF1DCB" w:rsidRDefault="00EF1DCB">
      <w:pPr>
        <w:rPr>
          <w:rFonts w:hint="eastAsia"/>
        </w:rPr>
      </w:pPr>
    </w:p>
    <w:p w14:paraId="4791051E" w14:textId="77777777" w:rsidR="00EF1DCB" w:rsidRDefault="00EF1DCB">
      <w:pPr>
        <w:rPr>
          <w:rFonts w:hint="eastAsia"/>
        </w:rPr>
      </w:pPr>
      <w:r>
        <w:rPr>
          <w:rFonts w:hint="eastAsia"/>
        </w:rPr>
        <w:t>zháo的用法与含义</w:t>
      </w:r>
    </w:p>
    <w:p w14:paraId="4F5A10DA" w14:textId="77777777" w:rsidR="00EF1DCB" w:rsidRDefault="00EF1DCB">
      <w:pPr>
        <w:rPr>
          <w:rFonts w:hint="eastAsia"/>
        </w:rPr>
      </w:pPr>
      <w:r>
        <w:rPr>
          <w:rFonts w:hint="eastAsia"/>
        </w:rPr>
        <w:t>当“着”读作zháo时，它通常用来表示接触、达到某个状态或程度的意思。例如，“着凉”指的是因寒冷而感冒；“睡着了”则表示进入了睡眠的状态。这种用法下的“着”，往往带有一种即时性或最后的总结性的色彩，强调事情的发生或状态的变化。</w:t>
      </w:r>
    </w:p>
    <w:p w14:paraId="7A3D7085" w14:textId="77777777" w:rsidR="00EF1DCB" w:rsidRDefault="00EF1DCB">
      <w:pPr>
        <w:rPr>
          <w:rFonts w:hint="eastAsia"/>
        </w:rPr>
      </w:pPr>
    </w:p>
    <w:p w14:paraId="409457D6" w14:textId="77777777" w:rsidR="00EF1DCB" w:rsidRDefault="00EF1DCB">
      <w:pPr>
        <w:rPr>
          <w:rFonts w:hint="eastAsia"/>
        </w:rPr>
      </w:pPr>
    </w:p>
    <w:p w14:paraId="49121C64" w14:textId="77777777" w:rsidR="00EF1DCB" w:rsidRDefault="00EF1DCB">
      <w:pPr>
        <w:rPr>
          <w:rFonts w:hint="eastAsia"/>
        </w:rPr>
      </w:pPr>
      <w:r>
        <w:rPr>
          <w:rFonts w:hint="eastAsia"/>
        </w:rPr>
        <w:t>zhuó的用法与含义</w:t>
      </w:r>
    </w:p>
    <w:p w14:paraId="3AF9F936" w14:textId="77777777" w:rsidR="00EF1DCB" w:rsidRDefault="00EF1DCB">
      <w:pPr>
        <w:rPr>
          <w:rFonts w:hint="eastAsia"/>
        </w:rPr>
      </w:pPr>
      <w:r>
        <w:rPr>
          <w:rFonts w:hint="eastAsia"/>
        </w:rPr>
        <w:t>作为zhuó发音时，“着”主要用于指代穿戴的动作或者安置、放置等行为。“穿着”即为穿衣服的意思，“着落”则意味着某事有了归宿或解决的办法。在一些成语或固定搭配中也可见到这一读音的应用，如“着装整齐”意指打扮得体，“不着边际”形容言语空泛，没有实质内容。</w:t>
      </w:r>
    </w:p>
    <w:p w14:paraId="2FB34703" w14:textId="77777777" w:rsidR="00EF1DCB" w:rsidRDefault="00EF1DCB">
      <w:pPr>
        <w:rPr>
          <w:rFonts w:hint="eastAsia"/>
        </w:rPr>
      </w:pPr>
    </w:p>
    <w:p w14:paraId="309A75B6" w14:textId="77777777" w:rsidR="00EF1DCB" w:rsidRDefault="00EF1DCB">
      <w:pPr>
        <w:rPr>
          <w:rFonts w:hint="eastAsia"/>
        </w:rPr>
      </w:pPr>
    </w:p>
    <w:p w14:paraId="68E9157A" w14:textId="77777777" w:rsidR="00EF1DCB" w:rsidRDefault="00EF1DCB">
      <w:pPr>
        <w:rPr>
          <w:rFonts w:hint="eastAsia"/>
        </w:rPr>
      </w:pPr>
      <w:r>
        <w:rPr>
          <w:rFonts w:hint="eastAsia"/>
        </w:rPr>
        <w:t>zhāo的用法与含义</w:t>
      </w:r>
    </w:p>
    <w:p w14:paraId="44C90030" w14:textId="77777777" w:rsidR="00EF1DCB" w:rsidRDefault="00EF1DCB">
      <w:pPr>
        <w:rPr>
          <w:rFonts w:hint="eastAsia"/>
        </w:rPr>
      </w:pPr>
      <w:r>
        <w:rPr>
          <w:rFonts w:hint="eastAsia"/>
        </w:rPr>
        <w:t>当“着”读作zhāo时，它的意义与策略、方法有关，常出现在象棋术语中，比如“一着不慎，满盘皆输”。这里的“着”指的是下棋时走的一步棋，引申开来也可以指解决问题的一种手段或方案。值得注意的是，这个读音虽然相对少见，但在特定的情景下却能准确传达出特有的含义。</w:t>
      </w:r>
    </w:p>
    <w:p w14:paraId="50BE80E1" w14:textId="77777777" w:rsidR="00EF1DCB" w:rsidRDefault="00EF1DCB">
      <w:pPr>
        <w:rPr>
          <w:rFonts w:hint="eastAsia"/>
        </w:rPr>
      </w:pPr>
    </w:p>
    <w:p w14:paraId="70669843" w14:textId="77777777" w:rsidR="00EF1DCB" w:rsidRDefault="00EF1DCB">
      <w:pPr>
        <w:rPr>
          <w:rFonts w:hint="eastAsia"/>
        </w:rPr>
      </w:pPr>
    </w:p>
    <w:p w14:paraId="40551333" w14:textId="77777777" w:rsidR="00EF1DCB" w:rsidRDefault="00EF1DCB">
      <w:pPr>
        <w:rPr>
          <w:rFonts w:hint="eastAsia"/>
        </w:rPr>
      </w:pPr>
      <w:r>
        <w:rPr>
          <w:rFonts w:hint="eastAsia"/>
        </w:rPr>
        <w:t>最后的总结</w:t>
      </w:r>
    </w:p>
    <w:p w14:paraId="782B1A50" w14:textId="77777777" w:rsidR="00EF1DCB" w:rsidRDefault="00EF1DCB">
      <w:pPr>
        <w:rPr>
          <w:rFonts w:hint="eastAsia"/>
        </w:rPr>
      </w:pPr>
      <w:r>
        <w:rPr>
          <w:rFonts w:hint="eastAsia"/>
        </w:rPr>
        <w:t>“着”字在汉语里扮演着多重角色，不同读音背后隐藏着丰富的文化内涵和实用价值。掌握这些发音及对应的用法，不仅有助于提升语言表达能力，还能更深入地理解和体验汉语的独特魅力。无论是日常交流还是文学创作，“着”字都是一个值得仔细琢磨的语言元素。通过不断地实践和积累，相信每位学习者都能熟练运用这个充满活力的汉字。</w:t>
      </w:r>
    </w:p>
    <w:p w14:paraId="39AB8212" w14:textId="77777777" w:rsidR="00EF1DCB" w:rsidRDefault="00EF1DCB">
      <w:pPr>
        <w:rPr>
          <w:rFonts w:hint="eastAsia"/>
        </w:rPr>
      </w:pPr>
    </w:p>
    <w:p w14:paraId="21DBF80B" w14:textId="77777777" w:rsidR="00EF1DCB" w:rsidRDefault="00EF1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C575B" w14:textId="03A9BD9E" w:rsidR="00931819" w:rsidRDefault="00931819"/>
    <w:sectPr w:rsidR="00931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19"/>
    <w:rsid w:val="007F40C3"/>
    <w:rsid w:val="00931819"/>
    <w:rsid w:val="00E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C311A-D41E-4EDD-A609-467EEE43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