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1F1C" w14:textId="77777777" w:rsidR="005A1C73" w:rsidRDefault="005A1C73">
      <w:pPr>
        <w:rPr>
          <w:rFonts w:hint="eastAsia"/>
        </w:rPr>
      </w:pPr>
      <w:r>
        <w:rPr>
          <w:rFonts w:hint="eastAsia"/>
        </w:rPr>
        <w:t>炸裂拼音是什么</w:t>
      </w:r>
    </w:p>
    <w:p w14:paraId="3AD4BEBF" w14:textId="77777777" w:rsidR="005A1C73" w:rsidRDefault="005A1C73">
      <w:pPr>
        <w:rPr>
          <w:rFonts w:hint="eastAsia"/>
        </w:rPr>
      </w:pPr>
    </w:p>
    <w:p w14:paraId="233533B6" w14:textId="77777777" w:rsidR="005A1C73" w:rsidRDefault="005A1C73">
      <w:pPr>
        <w:rPr>
          <w:rFonts w:hint="eastAsia"/>
        </w:rPr>
      </w:pPr>
      <w:r>
        <w:rPr>
          <w:rFonts w:hint="eastAsia"/>
        </w:rPr>
        <w:t>“炸裂”这个词在汉语中常用来形容某种强烈的爆发或破裂现象，比如情绪的激烈表达、物体的突然爆炸等。它的标准普通话拼音是“zhà liè”。其中，“炸”读作第四声“zhà”，表示爆裂、爆炸的意思；“裂”同样也是第四声“liè”，意为分裂、破裂。</w:t>
      </w:r>
    </w:p>
    <w:p w14:paraId="636F31D5" w14:textId="77777777" w:rsidR="005A1C73" w:rsidRDefault="005A1C73">
      <w:pPr>
        <w:rPr>
          <w:rFonts w:hint="eastAsia"/>
        </w:rPr>
      </w:pPr>
    </w:p>
    <w:p w14:paraId="5B361BCE" w14:textId="77777777" w:rsidR="005A1C73" w:rsidRDefault="005A1C73">
      <w:pPr>
        <w:rPr>
          <w:rFonts w:hint="eastAsia"/>
        </w:rPr>
      </w:pPr>
    </w:p>
    <w:p w14:paraId="2B3E8F78" w14:textId="77777777" w:rsidR="005A1C73" w:rsidRDefault="005A1C73">
      <w:pPr>
        <w:rPr>
          <w:rFonts w:hint="eastAsia"/>
        </w:rPr>
      </w:pPr>
      <w:r>
        <w:rPr>
          <w:rFonts w:hint="eastAsia"/>
        </w:rPr>
        <w:t>词语的基本含义</w:t>
      </w:r>
    </w:p>
    <w:p w14:paraId="5D38A0A6" w14:textId="77777777" w:rsidR="005A1C73" w:rsidRDefault="005A1C73">
      <w:pPr>
        <w:rPr>
          <w:rFonts w:hint="eastAsia"/>
        </w:rPr>
      </w:pPr>
    </w:p>
    <w:p w14:paraId="37105109" w14:textId="77777777" w:rsidR="005A1C73" w:rsidRDefault="005A1C73">
      <w:pPr>
        <w:rPr>
          <w:rFonts w:hint="eastAsia"/>
        </w:rPr>
      </w:pPr>
      <w:r>
        <w:rPr>
          <w:rFonts w:hint="eastAsia"/>
        </w:rPr>
        <w:t>“炸裂”一词由两个汉字组成，分别是“炸”和“裂”。这两个字在汉语中都有各自独立的意义，组合在一起后，形成了一种更加强烈的动作或状态描述。例如，在描写雷电劈开天空、火山喷发、甚至人在极度愤怒下的情绪爆发时，都可以使用“炸裂”这个词。</w:t>
      </w:r>
    </w:p>
    <w:p w14:paraId="4145A565" w14:textId="77777777" w:rsidR="005A1C73" w:rsidRDefault="005A1C73">
      <w:pPr>
        <w:rPr>
          <w:rFonts w:hint="eastAsia"/>
        </w:rPr>
      </w:pPr>
    </w:p>
    <w:p w14:paraId="62CB79B6" w14:textId="77777777" w:rsidR="005A1C73" w:rsidRDefault="005A1C73">
      <w:pPr>
        <w:rPr>
          <w:rFonts w:hint="eastAsia"/>
        </w:rPr>
      </w:pPr>
    </w:p>
    <w:p w14:paraId="02AE9C0E" w14:textId="77777777" w:rsidR="005A1C73" w:rsidRDefault="005A1C73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07BED8A2" w14:textId="77777777" w:rsidR="005A1C73" w:rsidRDefault="005A1C73">
      <w:pPr>
        <w:rPr>
          <w:rFonts w:hint="eastAsia"/>
        </w:rPr>
      </w:pPr>
    </w:p>
    <w:p w14:paraId="1555E4D0" w14:textId="77777777" w:rsidR="005A1C73" w:rsidRDefault="005A1C73">
      <w:pPr>
        <w:rPr>
          <w:rFonts w:hint="eastAsia"/>
        </w:rPr>
      </w:pPr>
      <w:r>
        <w:rPr>
          <w:rFonts w:hint="eastAsia"/>
        </w:rPr>
        <w:t>“炸裂”不仅可以用在物理意义上的爆裂，也常用于比喻性的语言中。比如在文学作品中，作者可能会用“炸裂般的掌声”来形容热烈的反应；在现代网络语言中，“炸裂”也被赋予了新的含义，如“这个人表现太炸裂了”，意思是他的表现非常抢眼、震撼。</w:t>
      </w:r>
    </w:p>
    <w:p w14:paraId="457CFA0B" w14:textId="77777777" w:rsidR="005A1C73" w:rsidRDefault="005A1C73">
      <w:pPr>
        <w:rPr>
          <w:rFonts w:hint="eastAsia"/>
        </w:rPr>
      </w:pPr>
    </w:p>
    <w:p w14:paraId="6F22DA3E" w14:textId="77777777" w:rsidR="005A1C73" w:rsidRDefault="005A1C73">
      <w:pPr>
        <w:rPr>
          <w:rFonts w:hint="eastAsia"/>
        </w:rPr>
      </w:pPr>
    </w:p>
    <w:p w14:paraId="5FAD3571" w14:textId="77777777" w:rsidR="005A1C73" w:rsidRDefault="005A1C73">
      <w:pPr>
        <w:rPr>
          <w:rFonts w:hint="eastAsia"/>
        </w:rPr>
      </w:pPr>
      <w:r>
        <w:rPr>
          <w:rFonts w:hint="eastAsia"/>
        </w:rPr>
        <w:t>常见误读与正音</w:t>
      </w:r>
    </w:p>
    <w:p w14:paraId="6F5C6D1F" w14:textId="77777777" w:rsidR="005A1C73" w:rsidRDefault="005A1C73">
      <w:pPr>
        <w:rPr>
          <w:rFonts w:hint="eastAsia"/>
        </w:rPr>
      </w:pPr>
    </w:p>
    <w:p w14:paraId="0B166F54" w14:textId="77777777" w:rsidR="005A1C73" w:rsidRDefault="005A1C73">
      <w:pPr>
        <w:rPr>
          <w:rFonts w:hint="eastAsia"/>
        </w:rPr>
      </w:pPr>
      <w:r>
        <w:rPr>
          <w:rFonts w:hint="eastAsia"/>
        </w:rPr>
        <w:t>由于“炸”是一个多音字，在日常生活中，很多人会对它的发音产生混淆。例如，“炸鸡”的“炸”应读作“zhá”，表示油炸的意思，而“炸裂”中的“炸”则应读作“zhà”。这种区别虽然细微，但在准确表达中非常重要。</w:t>
      </w:r>
    </w:p>
    <w:p w14:paraId="48BD39F9" w14:textId="77777777" w:rsidR="005A1C73" w:rsidRDefault="005A1C73">
      <w:pPr>
        <w:rPr>
          <w:rFonts w:hint="eastAsia"/>
        </w:rPr>
      </w:pPr>
    </w:p>
    <w:p w14:paraId="45177993" w14:textId="77777777" w:rsidR="005A1C73" w:rsidRDefault="005A1C73">
      <w:pPr>
        <w:rPr>
          <w:rFonts w:hint="eastAsia"/>
        </w:rPr>
      </w:pPr>
    </w:p>
    <w:p w14:paraId="7F46D60E" w14:textId="77777777" w:rsidR="005A1C73" w:rsidRDefault="005A1C73">
      <w:pPr>
        <w:rPr>
          <w:rFonts w:hint="eastAsia"/>
        </w:rPr>
      </w:pPr>
      <w:r>
        <w:rPr>
          <w:rFonts w:hint="eastAsia"/>
        </w:rPr>
        <w:t>最后的总结</w:t>
      </w:r>
    </w:p>
    <w:p w14:paraId="0F50E161" w14:textId="77777777" w:rsidR="005A1C73" w:rsidRDefault="005A1C73">
      <w:pPr>
        <w:rPr>
          <w:rFonts w:hint="eastAsia"/>
        </w:rPr>
      </w:pPr>
    </w:p>
    <w:p w14:paraId="659BA972" w14:textId="77777777" w:rsidR="005A1C73" w:rsidRDefault="005A1C73">
      <w:pPr>
        <w:rPr>
          <w:rFonts w:hint="eastAsia"/>
        </w:rPr>
      </w:pPr>
      <w:r>
        <w:rPr>
          <w:rFonts w:hint="eastAsia"/>
        </w:rPr>
        <w:t>“炸裂”的拼音是“zhà liè”，是一个具有强烈表达效果的词语，广泛应用于日常口语、书面语以及网络交流中。掌握正确的发音和使用方法，有助于我们在各种场合中更加精准地传达情感和信息。</w:t>
      </w:r>
    </w:p>
    <w:p w14:paraId="30E5CDDB" w14:textId="77777777" w:rsidR="005A1C73" w:rsidRDefault="005A1C73">
      <w:pPr>
        <w:rPr>
          <w:rFonts w:hint="eastAsia"/>
        </w:rPr>
      </w:pPr>
    </w:p>
    <w:p w14:paraId="3ED9D163" w14:textId="77777777" w:rsidR="005A1C73" w:rsidRDefault="005A1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CE7ED" w14:textId="7B171050" w:rsidR="006E3763" w:rsidRDefault="006E3763"/>
    <w:sectPr w:rsidR="006E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3"/>
    <w:rsid w:val="005A1C73"/>
    <w:rsid w:val="006E376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27B1D-16B4-4A4C-A233-13D92CAE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