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CB46" w14:textId="77777777" w:rsidR="0071610E" w:rsidRDefault="0071610E">
      <w:pPr>
        <w:rPr>
          <w:rFonts w:hint="eastAsia"/>
        </w:rPr>
      </w:pPr>
      <w:r>
        <w:rPr>
          <w:rFonts w:hint="eastAsia"/>
        </w:rPr>
        <w:t>枣组词和拼音和部首</w:t>
      </w:r>
    </w:p>
    <w:p w14:paraId="33BC937C" w14:textId="77777777" w:rsidR="0071610E" w:rsidRDefault="0071610E">
      <w:pPr>
        <w:rPr>
          <w:rFonts w:hint="eastAsia"/>
        </w:rPr>
      </w:pPr>
    </w:p>
    <w:p w14:paraId="256A2CCB" w14:textId="77777777" w:rsidR="0071610E" w:rsidRDefault="0071610E">
      <w:pPr>
        <w:rPr>
          <w:rFonts w:hint="eastAsia"/>
        </w:rPr>
      </w:pPr>
      <w:r>
        <w:rPr>
          <w:rFonts w:hint="eastAsia"/>
        </w:rPr>
        <w:t>“枣”是一个常见的汉字，读音为“zǎo”，属于第三声。它的部首是“木”，结构上由上下两部分组成，上面是“棘”的一部分，下面是“木”字底。这个字形象地表达了枣树的特征，也体现了汉字造字法中的会意特点。</w:t>
      </w:r>
    </w:p>
    <w:p w14:paraId="7976D140" w14:textId="77777777" w:rsidR="0071610E" w:rsidRDefault="0071610E">
      <w:pPr>
        <w:rPr>
          <w:rFonts w:hint="eastAsia"/>
        </w:rPr>
      </w:pPr>
    </w:p>
    <w:p w14:paraId="53FD94BF" w14:textId="77777777" w:rsidR="0071610E" w:rsidRDefault="0071610E">
      <w:pPr>
        <w:rPr>
          <w:rFonts w:hint="eastAsia"/>
        </w:rPr>
      </w:pPr>
    </w:p>
    <w:p w14:paraId="370939C4" w14:textId="77777777" w:rsidR="0071610E" w:rsidRDefault="0071610E">
      <w:pPr>
        <w:rPr>
          <w:rFonts w:hint="eastAsia"/>
        </w:rPr>
      </w:pPr>
      <w:r>
        <w:rPr>
          <w:rFonts w:hint="eastAsia"/>
        </w:rPr>
        <w:t>枣的基本含义</w:t>
      </w:r>
    </w:p>
    <w:p w14:paraId="4A8149EB" w14:textId="77777777" w:rsidR="0071610E" w:rsidRDefault="0071610E">
      <w:pPr>
        <w:rPr>
          <w:rFonts w:hint="eastAsia"/>
        </w:rPr>
      </w:pPr>
    </w:p>
    <w:p w14:paraId="06C06F92" w14:textId="77777777" w:rsidR="0071610E" w:rsidRDefault="0071610E">
      <w:pPr>
        <w:rPr>
          <w:rFonts w:hint="eastAsia"/>
        </w:rPr>
      </w:pPr>
      <w:r>
        <w:rPr>
          <w:rFonts w:hint="eastAsia"/>
        </w:rPr>
        <w:t>“枣”最基础的意思是一种常见的水果——红枣。它不仅味道甜美，而且富含营养，在中国饮食文化中有着重要地位。“枣”还可以引申为象征团圆、幸福的寓意，尤其在节日或喜庆场合中经常出现。</w:t>
      </w:r>
    </w:p>
    <w:p w14:paraId="47E94DAD" w14:textId="77777777" w:rsidR="0071610E" w:rsidRDefault="0071610E">
      <w:pPr>
        <w:rPr>
          <w:rFonts w:hint="eastAsia"/>
        </w:rPr>
      </w:pPr>
    </w:p>
    <w:p w14:paraId="6392F2FC" w14:textId="77777777" w:rsidR="0071610E" w:rsidRDefault="0071610E">
      <w:pPr>
        <w:rPr>
          <w:rFonts w:hint="eastAsia"/>
        </w:rPr>
      </w:pPr>
    </w:p>
    <w:p w14:paraId="392CEEC2" w14:textId="77777777" w:rsidR="0071610E" w:rsidRDefault="0071610E">
      <w:pPr>
        <w:rPr>
          <w:rFonts w:hint="eastAsia"/>
        </w:rPr>
      </w:pPr>
      <w:r>
        <w:rPr>
          <w:rFonts w:hint="eastAsia"/>
        </w:rPr>
        <w:t>以“枣”组成的词语</w:t>
      </w:r>
    </w:p>
    <w:p w14:paraId="52FF9E9E" w14:textId="77777777" w:rsidR="0071610E" w:rsidRDefault="0071610E">
      <w:pPr>
        <w:rPr>
          <w:rFonts w:hint="eastAsia"/>
        </w:rPr>
      </w:pPr>
    </w:p>
    <w:p w14:paraId="0C3E358D" w14:textId="77777777" w:rsidR="0071610E" w:rsidRDefault="0071610E">
      <w:pPr>
        <w:rPr>
          <w:rFonts w:hint="eastAsia"/>
        </w:rPr>
      </w:pPr>
      <w:r>
        <w:rPr>
          <w:rFonts w:hint="eastAsia"/>
        </w:rPr>
        <w:t>“枣”可以与其他汉字组合成许多词语，例如“红枣”、“枣子”、“枣树”、“干枣”、“蜜枣”等。这些词语大多与果实、植物或食品相关，体现了“枣”作为水果的基本属性。</w:t>
      </w:r>
    </w:p>
    <w:p w14:paraId="11695FA0" w14:textId="77777777" w:rsidR="0071610E" w:rsidRDefault="0071610E">
      <w:pPr>
        <w:rPr>
          <w:rFonts w:hint="eastAsia"/>
        </w:rPr>
      </w:pPr>
    </w:p>
    <w:p w14:paraId="40AA39A0" w14:textId="77777777" w:rsidR="0071610E" w:rsidRDefault="0071610E">
      <w:pPr>
        <w:rPr>
          <w:rFonts w:hint="eastAsia"/>
        </w:rPr>
      </w:pPr>
    </w:p>
    <w:p w14:paraId="6974C852" w14:textId="77777777" w:rsidR="0071610E" w:rsidRDefault="0071610E">
      <w:pPr>
        <w:rPr>
          <w:rFonts w:hint="eastAsia"/>
        </w:rPr>
      </w:pPr>
      <w:r>
        <w:rPr>
          <w:rFonts w:hint="eastAsia"/>
        </w:rPr>
        <w:t>含有“枣”字的成语或俗语</w:t>
      </w:r>
    </w:p>
    <w:p w14:paraId="6D91F179" w14:textId="77777777" w:rsidR="0071610E" w:rsidRDefault="0071610E">
      <w:pPr>
        <w:rPr>
          <w:rFonts w:hint="eastAsia"/>
        </w:rPr>
      </w:pPr>
    </w:p>
    <w:p w14:paraId="280BBF93" w14:textId="77777777" w:rsidR="0071610E" w:rsidRDefault="0071610E">
      <w:pPr>
        <w:rPr>
          <w:rFonts w:hint="eastAsia"/>
        </w:rPr>
      </w:pPr>
      <w:r>
        <w:rPr>
          <w:rFonts w:hint="eastAsia"/>
        </w:rPr>
        <w:t>虽然含有“枣”字的成语并不多见，但在日常生活中仍有一些有趣的表达，如“早（枣）生贵子”，这是人们常用来祝福新婚夫妇早日生育健康宝宝的一句吉祥话，谐音“早生”与“枣”结合，寓意美好。</w:t>
      </w:r>
    </w:p>
    <w:p w14:paraId="3F8C90EA" w14:textId="77777777" w:rsidR="0071610E" w:rsidRDefault="0071610E">
      <w:pPr>
        <w:rPr>
          <w:rFonts w:hint="eastAsia"/>
        </w:rPr>
      </w:pPr>
    </w:p>
    <w:p w14:paraId="34F2BD83" w14:textId="77777777" w:rsidR="0071610E" w:rsidRDefault="0071610E">
      <w:pPr>
        <w:rPr>
          <w:rFonts w:hint="eastAsia"/>
        </w:rPr>
      </w:pPr>
    </w:p>
    <w:p w14:paraId="12798B14" w14:textId="77777777" w:rsidR="0071610E" w:rsidRDefault="0071610E">
      <w:pPr>
        <w:rPr>
          <w:rFonts w:hint="eastAsia"/>
        </w:rPr>
      </w:pPr>
      <w:r>
        <w:rPr>
          <w:rFonts w:hint="eastAsia"/>
        </w:rPr>
        <w:t>“枣”在文学作品中的运用</w:t>
      </w:r>
    </w:p>
    <w:p w14:paraId="355C02F3" w14:textId="77777777" w:rsidR="0071610E" w:rsidRDefault="0071610E">
      <w:pPr>
        <w:rPr>
          <w:rFonts w:hint="eastAsia"/>
        </w:rPr>
      </w:pPr>
    </w:p>
    <w:p w14:paraId="25C02BB7" w14:textId="77777777" w:rsidR="0071610E" w:rsidRDefault="0071610E">
      <w:pPr>
        <w:rPr>
          <w:rFonts w:hint="eastAsia"/>
        </w:rPr>
      </w:pPr>
      <w:r>
        <w:rPr>
          <w:rFonts w:hint="eastAsia"/>
        </w:rPr>
        <w:t>在古诗文或现代文学作品中，“枣”常常被用作描写自然、农村生活或寄托情感的意象。例如在一些乡土小说中，作者会写到秋天摘枣的情景，表现出朴实的生活气息和人与自然的和谐关系。</w:t>
      </w:r>
    </w:p>
    <w:p w14:paraId="081BF65E" w14:textId="77777777" w:rsidR="0071610E" w:rsidRDefault="0071610E">
      <w:pPr>
        <w:rPr>
          <w:rFonts w:hint="eastAsia"/>
        </w:rPr>
      </w:pPr>
    </w:p>
    <w:p w14:paraId="79174481" w14:textId="77777777" w:rsidR="0071610E" w:rsidRDefault="0071610E">
      <w:pPr>
        <w:rPr>
          <w:rFonts w:hint="eastAsia"/>
        </w:rPr>
      </w:pPr>
    </w:p>
    <w:p w14:paraId="3B4CCC4F" w14:textId="77777777" w:rsidR="0071610E" w:rsidRDefault="0071610E">
      <w:pPr>
        <w:rPr>
          <w:rFonts w:hint="eastAsia"/>
        </w:rPr>
      </w:pPr>
      <w:r>
        <w:rPr>
          <w:rFonts w:hint="eastAsia"/>
        </w:rPr>
        <w:t>最后的总结</w:t>
      </w:r>
    </w:p>
    <w:p w14:paraId="1083D9F1" w14:textId="77777777" w:rsidR="0071610E" w:rsidRDefault="0071610E">
      <w:pPr>
        <w:rPr>
          <w:rFonts w:hint="eastAsia"/>
        </w:rPr>
      </w:pPr>
    </w:p>
    <w:p w14:paraId="70A40B0C" w14:textId="77777777" w:rsidR="0071610E" w:rsidRDefault="0071610E">
      <w:pPr>
        <w:rPr>
          <w:rFonts w:hint="eastAsia"/>
        </w:rPr>
      </w:pPr>
      <w:r>
        <w:rPr>
          <w:rFonts w:hint="eastAsia"/>
        </w:rPr>
        <w:t>“枣”不仅是一个简单的汉字，它承载着丰富的文化内涵和生活记忆。通过了解“枣”的组词、拼音以及部首，我们不仅能更好地掌握汉语知识，也能感受到中华文化的独特魅力。</w:t>
      </w:r>
    </w:p>
    <w:p w14:paraId="63D5C3B6" w14:textId="77777777" w:rsidR="0071610E" w:rsidRDefault="0071610E">
      <w:pPr>
        <w:rPr>
          <w:rFonts w:hint="eastAsia"/>
        </w:rPr>
      </w:pPr>
    </w:p>
    <w:p w14:paraId="1F25FB6D" w14:textId="77777777" w:rsidR="0071610E" w:rsidRDefault="00716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096B3" w14:textId="1AC1FD7A" w:rsidR="00C3175D" w:rsidRDefault="00C3175D"/>
    <w:sectPr w:rsidR="00C31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5D"/>
    <w:rsid w:val="001B741B"/>
    <w:rsid w:val="0071610E"/>
    <w:rsid w:val="00C3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C6D5C-349A-4368-8AEC-513910E4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