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892F" w14:textId="77777777" w:rsidR="007A316C" w:rsidRDefault="007A316C">
      <w:pPr>
        <w:rPr>
          <w:rFonts w:hint="eastAsia"/>
        </w:rPr>
      </w:pPr>
      <w:r>
        <w:rPr>
          <w:rFonts w:hint="eastAsia"/>
        </w:rPr>
        <w:t>枕边诗的拼音：一个温柔的文化符号</w:t>
      </w:r>
    </w:p>
    <w:p w14:paraId="3C1844C8" w14:textId="77777777" w:rsidR="007A316C" w:rsidRDefault="007A316C">
      <w:pPr>
        <w:rPr>
          <w:rFonts w:hint="eastAsia"/>
        </w:rPr>
      </w:pPr>
      <w:r>
        <w:rPr>
          <w:rFonts w:hint="eastAsia"/>
        </w:rPr>
        <w:t>“枕边诗”这一词语，其拼音为“zhěn biān shī”，不仅代表着一种独特的文学形式，更象征着人们对美好生活的向往和追求。在快节奏、高压力的现代生活中，“枕边诗”的概念如同一股清泉，滋润着人们的心灵。这些诗歌通常以轻松、舒缓的内容为主，适合在夜晚阅读，帮助人们放松心情，进入甜美的梦乡。</w:t>
      </w:r>
    </w:p>
    <w:p w14:paraId="2B7FF7C6" w14:textId="77777777" w:rsidR="007A316C" w:rsidRDefault="007A316C">
      <w:pPr>
        <w:rPr>
          <w:rFonts w:hint="eastAsia"/>
        </w:rPr>
      </w:pPr>
    </w:p>
    <w:p w14:paraId="3145ED3A" w14:textId="77777777" w:rsidR="007A316C" w:rsidRDefault="007A316C">
      <w:pPr>
        <w:rPr>
          <w:rFonts w:hint="eastAsia"/>
        </w:rPr>
      </w:pPr>
    </w:p>
    <w:p w14:paraId="430F24FA" w14:textId="77777777" w:rsidR="007A316C" w:rsidRDefault="007A316C">
      <w:pPr>
        <w:rPr>
          <w:rFonts w:hint="eastAsia"/>
        </w:rPr>
      </w:pPr>
      <w:r>
        <w:rPr>
          <w:rFonts w:hint="eastAsia"/>
        </w:rPr>
        <w:t>从古典到现代：枕边诗的发展历程</w:t>
      </w:r>
    </w:p>
    <w:p w14:paraId="2DF3D13A" w14:textId="77777777" w:rsidR="007A316C" w:rsidRDefault="007A316C">
      <w:pPr>
        <w:rPr>
          <w:rFonts w:hint="eastAsia"/>
        </w:rPr>
      </w:pPr>
      <w:r>
        <w:rPr>
          <w:rFonts w:hint="eastAsia"/>
        </w:rPr>
        <w:t>追溯历史，“枕边诗”的传统可以回溯至古代中国，那时的文人雅士喜欢在睡前读诗，以诗净化心灵。随着时间的推移，这种习惯逐渐演变成了一种文化现象。到了现代社会，“枕边诗”的含义变得更加广泛，它不仅仅局限于古典诗词，还包括了现代诗歌、散文诗等多种形式。无论是在纸质书籍还是电子设备上，都能找到它们的身影。</w:t>
      </w:r>
    </w:p>
    <w:p w14:paraId="28971EB1" w14:textId="77777777" w:rsidR="007A316C" w:rsidRDefault="007A316C">
      <w:pPr>
        <w:rPr>
          <w:rFonts w:hint="eastAsia"/>
        </w:rPr>
      </w:pPr>
    </w:p>
    <w:p w14:paraId="1D539F77" w14:textId="77777777" w:rsidR="007A316C" w:rsidRDefault="007A316C">
      <w:pPr>
        <w:rPr>
          <w:rFonts w:hint="eastAsia"/>
        </w:rPr>
      </w:pPr>
    </w:p>
    <w:p w14:paraId="65D57E3F" w14:textId="77777777" w:rsidR="007A316C" w:rsidRDefault="007A316C">
      <w:pPr>
        <w:rPr>
          <w:rFonts w:hint="eastAsia"/>
        </w:rPr>
      </w:pPr>
      <w:r>
        <w:rPr>
          <w:rFonts w:hint="eastAsia"/>
        </w:rPr>
        <w:t>枕边诗的多样性与包容性</w:t>
      </w:r>
    </w:p>
    <w:p w14:paraId="57A9ACCF" w14:textId="77777777" w:rsidR="007A316C" w:rsidRDefault="007A316C">
      <w:pPr>
        <w:rPr>
          <w:rFonts w:hint="eastAsia"/>
        </w:rPr>
      </w:pPr>
      <w:r>
        <w:rPr>
          <w:rFonts w:hint="eastAsia"/>
        </w:rPr>
        <w:t>“枕边诗”的魅力在于它的多样性和包容性。无论是对生活琐事的细腻描写，还是对自然美景的深情赞颂；无论是对爱情的热烈讴歌，还是对友情的深深怀念，都能够在枕边诗中找到共鸣。不同年龄、性别、职业的人们都可以通过阅读这些诗歌，找到属于自己的一片心灵净土。</w:t>
      </w:r>
    </w:p>
    <w:p w14:paraId="69635F45" w14:textId="77777777" w:rsidR="007A316C" w:rsidRDefault="007A316C">
      <w:pPr>
        <w:rPr>
          <w:rFonts w:hint="eastAsia"/>
        </w:rPr>
      </w:pPr>
    </w:p>
    <w:p w14:paraId="61A2546A" w14:textId="77777777" w:rsidR="007A316C" w:rsidRDefault="007A316C">
      <w:pPr>
        <w:rPr>
          <w:rFonts w:hint="eastAsia"/>
        </w:rPr>
      </w:pPr>
    </w:p>
    <w:p w14:paraId="6A14AC83" w14:textId="77777777" w:rsidR="007A316C" w:rsidRDefault="007A316C">
      <w:pPr>
        <w:rPr>
          <w:rFonts w:hint="eastAsia"/>
        </w:rPr>
      </w:pPr>
      <w:r>
        <w:rPr>
          <w:rFonts w:hint="eastAsia"/>
        </w:rPr>
        <w:t>如何选择适合自己的枕边诗</w:t>
      </w:r>
    </w:p>
    <w:p w14:paraId="7C2CA418" w14:textId="77777777" w:rsidR="007A316C" w:rsidRDefault="007A316C">
      <w:pPr>
        <w:rPr>
          <w:rFonts w:hint="eastAsia"/>
        </w:rPr>
      </w:pPr>
      <w:r>
        <w:rPr>
          <w:rFonts w:hint="eastAsia"/>
        </w:rPr>
        <w:t>面对市场上琳琅满目的枕边诗集，如何挑选一本适合自己的成为了一个难题。可以根据个人的兴趣爱好来选择主题，比如有人偏爱抒情诗，而有人则更倾向于哲理诗。考虑诗集的语言风格是否符合自己的口味，有的诗集语言华丽，有的则朴素真挚。不妨参考他人的推荐或评价，这可以帮助我们更快地找到心仪的读物。</w:t>
      </w:r>
    </w:p>
    <w:p w14:paraId="346CE823" w14:textId="77777777" w:rsidR="007A316C" w:rsidRDefault="007A316C">
      <w:pPr>
        <w:rPr>
          <w:rFonts w:hint="eastAsia"/>
        </w:rPr>
      </w:pPr>
    </w:p>
    <w:p w14:paraId="4996132E" w14:textId="77777777" w:rsidR="007A316C" w:rsidRDefault="007A316C">
      <w:pPr>
        <w:rPr>
          <w:rFonts w:hint="eastAsia"/>
        </w:rPr>
      </w:pPr>
    </w:p>
    <w:p w14:paraId="1F04C7E8" w14:textId="77777777" w:rsidR="007A316C" w:rsidRDefault="007A316C">
      <w:pPr>
        <w:rPr>
          <w:rFonts w:hint="eastAsia"/>
        </w:rPr>
      </w:pPr>
      <w:r>
        <w:rPr>
          <w:rFonts w:hint="eastAsia"/>
        </w:rPr>
        <w:t>枕边诗对现代生活的意义</w:t>
      </w:r>
    </w:p>
    <w:p w14:paraId="6391E911" w14:textId="77777777" w:rsidR="007A316C" w:rsidRDefault="007A316C">
      <w:pPr>
        <w:rPr>
          <w:rFonts w:hint="eastAsia"/>
        </w:rPr>
      </w:pPr>
      <w:r>
        <w:rPr>
          <w:rFonts w:hint="eastAsia"/>
        </w:rPr>
        <w:t>在当今社会，人们的心理压力越来越大，寻找有效的减压方式成为了许多人的共同需求。阅读枕边诗作为一种简单易行的方法，不仅可以帮助我们缓解日常的压力，还能提升我们的审美能力和人文素养。更重要的是，通过这种方式，我们可以更好地理解自己，发现内心深处的美好世界。</w:t>
      </w:r>
    </w:p>
    <w:p w14:paraId="791EAA70" w14:textId="77777777" w:rsidR="007A316C" w:rsidRDefault="007A316C">
      <w:pPr>
        <w:rPr>
          <w:rFonts w:hint="eastAsia"/>
        </w:rPr>
      </w:pPr>
    </w:p>
    <w:p w14:paraId="7163344D" w14:textId="77777777" w:rsidR="007A316C" w:rsidRDefault="007A3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E9F1E" w14:textId="287D7E4E" w:rsidR="00C558A9" w:rsidRDefault="00C558A9"/>
    <w:sectPr w:rsidR="00C5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9"/>
    <w:rsid w:val="007A316C"/>
    <w:rsid w:val="00BC17D6"/>
    <w:rsid w:val="00C5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619A-9853-4F02-8FED-264ED4D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