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1CB7" w14:textId="77777777" w:rsidR="005D030E" w:rsidRDefault="005D030E">
      <w:pPr>
        <w:rPr>
          <w:rFonts w:hint="eastAsia"/>
        </w:rPr>
      </w:pPr>
      <w:r>
        <w:rPr>
          <w:rFonts w:hint="eastAsia"/>
        </w:rPr>
        <w:t>早晨的拼音怎么写的拼音</w:t>
      </w:r>
    </w:p>
    <w:p w14:paraId="37DD5C14" w14:textId="77777777" w:rsidR="005D030E" w:rsidRDefault="005D030E">
      <w:pPr>
        <w:rPr>
          <w:rFonts w:hint="eastAsia"/>
        </w:rPr>
      </w:pPr>
      <w:r>
        <w:rPr>
          <w:rFonts w:hint="eastAsia"/>
        </w:rPr>
        <w:t>早晨，这个词在汉语中用来描述一天开始的时间段，通常指的是从天亮到上午这段时间。而在学习汉语的过程中，“早晨”的拼音书写是许多学习者感兴趣的话题。早晨的拼音写作“zǎo chén”。其中，“zǎo”对应于“早”，而“chén”则是“晨”。这两个音节分别代表着各自汉字的发音，并且按照汉语拼音的标准规则进行拼写。</w:t>
      </w:r>
    </w:p>
    <w:p w14:paraId="3588C817" w14:textId="77777777" w:rsidR="005D030E" w:rsidRDefault="005D030E">
      <w:pPr>
        <w:rPr>
          <w:rFonts w:hint="eastAsia"/>
        </w:rPr>
      </w:pPr>
    </w:p>
    <w:p w14:paraId="1310A4FC" w14:textId="77777777" w:rsidR="005D030E" w:rsidRDefault="005D030E">
      <w:pPr>
        <w:rPr>
          <w:rFonts w:hint="eastAsia"/>
        </w:rPr>
      </w:pPr>
    </w:p>
    <w:p w14:paraId="16180387" w14:textId="77777777" w:rsidR="005D030E" w:rsidRDefault="005D030E">
      <w:pPr>
        <w:rPr>
          <w:rFonts w:hint="eastAsia"/>
        </w:rPr>
      </w:pPr>
      <w:r>
        <w:rPr>
          <w:rFonts w:hint="eastAsia"/>
        </w:rPr>
        <w:t>拼音的基本知识</w:t>
      </w:r>
    </w:p>
    <w:p w14:paraId="65298295" w14:textId="77777777" w:rsidR="005D030E" w:rsidRDefault="005D030E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小学生入学时最先学习的内容之一。通过拼音，不仅可以帮助学习者准确地发出汉字的读音，还能辅助记忆汉字。对于非母语使用者来说，掌握拼音是学习汉语的重要一步。拼音不仅包含了声母和韵母，还有声调符号，这些元素共同作用，确保了每个汉字都能被准确无误地读出。</w:t>
      </w:r>
    </w:p>
    <w:p w14:paraId="41DD83C8" w14:textId="77777777" w:rsidR="005D030E" w:rsidRDefault="005D030E">
      <w:pPr>
        <w:rPr>
          <w:rFonts w:hint="eastAsia"/>
        </w:rPr>
      </w:pPr>
    </w:p>
    <w:p w14:paraId="5368B434" w14:textId="77777777" w:rsidR="005D030E" w:rsidRDefault="005D030E">
      <w:pPr>
        <w:rPr>
          <w:rFonts w:hint="eastAsia"/>
        </w:rPr>
      </w:pPr>
    </w:p>
    <w:p w14:paraId="192233B6" w14:textId="77777777" w:rsidR="005D030E" w:rsidRDefault="005D030E">
      <w:pPr>
        <w:rPr>
          <w:rFonts w:hint="eastAsia"/>
        </w:rPr>
      </w:pPr>
      <w:r>
        <w:rPr>
          <w:rFonts w:hint="eastAsia"/>
        </w:rPr>
        <w:t>“早晨”的拼音解析</w:t>
      </w:r>
    </w:p>
    <w:p w14:paraId="39CEE618" w14:textId="77777777" w:rsidR="005D030E" w:rsidRDefault="005D030E">
      <w:pPr>
        <w:rPr>
          <w:rFonts w:hint="eastAsia"/>
        </w:rPr>
      </w:pPr>
      <w:r>
        <w:rPr>
          <w:rFonts w:hint="eastAsia"/>
        </w:rPr>
        <w:t>让我们回到“早晨”这个词语上。“早(zǎo)”由声母“z”和韵母“ao”组成，并带有一个第三声的声调。而“晨(chén)”则以声母“ch”开头，接着是韵母“en”，并且也是第三声。两个字都是第三声，在实际说话中，根据汉语的变调规则，前一个第三声会变为第二声，因此在连续发音时，“早晨(zǎo chén)”听起来更像是“záo chén”。这种变化体现了汉语语音的一个有趣特性，即不同情境下的声调可能会发生微妙的变化。</w:t>
      </w:r>
    </w:p>
    <w:p w14:paraId="1FB26F54" w14:textId="77777777" w:rsidR="005D030E" w:rsidRDefault="005D030E">
      <w:pPr>
        <w:rPr>
          <w:rFonts w:hint="eastAsia"/>
        </w:rPr>
      </w:pPr>
    </w:p>
    <w:p w14:paraId="26DF6FF2" w14:textId="77777777" w:rsidR="005D030E" w:rsidRDefault="005D030E">
      <w:pPr>
        <w:rPr>
          <w:rFonts w:hint="eastAsia"/>
        </w:rPr>
      </w:pPr>
    </w:p>
    <w:p w14:paraId="0C526B9B" w14:textId="77777777" w:rsidR="005D030E" w:rsidRDefault="005D030E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9097673" w14:textId="77777777" w:rsidR="005D030E" w:rsidRDefault="005D030E">
      <w:pPr>
        <w:rPr>
          <w:rFonts w:hint="eastAsia"/>
        </w:rPr>
      </w:pPr>
      <w:r>
        <w:rPr>
          <w:rFonts w:hint="eastAsia"/>
        </w:rPr>
        <w:t>学习拼音时，重要的是多听、多说、多练习。可以通过模仿母语者的发音来改进自己的发音技巧。利用现代技术也是一个好方法，例如使用语言学习应用程序或观看在线教学视频。对于初学者而言，建立扎实的拼音基础将为日后深入学习汉语打下坚实的基础。不要忽视实践的重要性，尝试与他人用汉语交流，这样可以更快地提高你的听力和口语能力。</w:t>
      </w:r>
    </w:p>
    <w:p w14:paraId="27ED2667" w14:textId="77777777" w:rsidR="005D030E" w:rsidRDefault="005D030E">
      <w:pPr>
        <w:rPr>
          <w:rFonts w:hint="eastAsia"/>
        </w:rPr>
      </w:pPr>
    </w:p>
    <w:p w14:paraId="6E8E1AFE" w14:textId="77777777" w:rsidR="005D030E" w:rsidRDefault="005D030E">
      <w:pPr>
        <w:rPr>
          <w:rFonts w:hint="eastAsia"/>
        </w:rPr>
      </w:pPr>
    </w:p>
    <w:p w14:paraId="2B692FBF" w14:textId="77777777" w:rsidR="005D030E" w:rsidRDefault="005D030E">
      <w:pPr>
        <w:rPr>
          <w:rFonts w:hint="eastAsia"/>
        </w:rPr>
      </w:pPr>
      <w:r>
        <w:rPr>
          <w:rFonts w:hint="eastAsia"/>
        </w:rPr>
        <w:t>最后的总结</w:t>
      </w:r>
    </w:p>
    <w:p w14:paraId="7664319C" w14:textId="77777777" w:rsidR="005D030E" w:rsidRDefault="005D030E">
      <w:pPr>
        <w:rPr>
          <w:rFonts w:hint="eastAsia"/>
        </w:rPr>
      </w:pPr>
      <w:r>
        <w:rPr>
          <w:rFonts w:hint="eastAsia"/>
        </w:rPr>
        <w:t>“早晨”的拼音是“zǎo chén”，这不仅是对这一特定词汇发音的学习，也是了解汉语拼音结构及其规则的良好实例。通过不断学习和实践，任何想要掌握汉语的人都能够克服拼音这一关卡，并向着流利沟通的目标迈进。无论你是汉语学习的新手还是希望进一步提升自己水平的学生，持续不断地探索和应用拼音都将带来不可估量的帮助。</w:t>
      </w:r>
    </w:p>
    <w:p w14:paraId="5796F20D" w14:textId="77777777" w:rsidR="005D030E" w:rsidRDefault="005D030E">
      <w:pPr>
        <w:rPr>
          <w:rFonts w:hint="eastAsia"/>
        </w:rPr>
      </w:pPr>
    </w:p>
    <w:p w14:paraId="68E3E25C" w14:textId="77777777" w:rsidR="005D030E" w:rsidRDefault="005D0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10E4E" w14:textId="54D0CA0B" w:rsidR="00E15479" w:rsidRDefault="00E15479"/>
    <w:sectPr w:rsidR="00E15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9"/>
    <w:rsid w:val="001B741B"/>
    <w:rsid w:val="005D030E"/>
    <w:rsid w:val="00E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5CD01-24AF-4D3A-AFDB-818790A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