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EC0C" w14:textId="77777777" w:rsidR="00854D7B" w:rsidRDefault="00854D7B">
      <w:pPr>
        <w:rPr>
          <w:rFonts w:hint="eastAsia"/>
        </w:rPr>
      </w:pPr>
      <w:r>
        <w:rPr>
          <w:rFonts w:hint="eastAsia"/>
        </w:rPr>
        <w:t>怎样怎么拼音怎么写</w:t>
      </w:r>
    </w:p>
    <w:p w14:paraId="000571C2" w14:textId="77777777" w:rsidR="00854D7B" w:rsidRDefault="00854D7B">
      <w:pPr>
        <w:rPr>
          <w:rFonts w:hint="eastAsia"/>
        </w:rPr>
      </w:pPr>
    </w:p>
    <w:p w14:paraId="03435858" w14:textId="77777777" w:rsidR="00854D7B" w:rsidRDefault="00854D7B">
      <w:pPr>
        <w:rPr>
          <w:rFonts w:hint="eastAsia"/>
        </w:rPr>
      </w:pPr>
      <w:r>
        <w:rPr>
          <w:rFonts w:hint="eastAsia"/>
        </w:rPr>
        <w:t>在学习汉语的过程中，拼音是一项非常重要的工具。它不仅可以帮助我们正确发音，还能辅助我们查阅字典、输入汉字。“怎样”和“怎么”这两个常用词语的拼音分别怎么写呢？我们来逐一了解一下。</w:t>
      </w:r>
    </w:p>
    <w:p w14:paraId="3D039F96" w14:textId="77777777" w:rsidR="00854D7B" w:rsidRDefault="00854D7B">
      <w:pPr>
        <w:rPr>
          <w:rFonts w:hint="eastAsia"/>
        </w:rPr>
      </w:pPr>
    </w:p>
    <w:p w14:paraId="6A099067" w14:textId="77777777" w:rsidR="00854D7B" w:rsidRDefault="00854D7B">
      <w:pPr>
        <w:rPr>
          <w:rFonts w:hint="eastAsia"/>
        </w:rPr>
      </w:pPr>
    </w:p>
    <w:p w14:paraId="6BF07D83" w14:textId="77777777" w:rsidR="00854D7B" w:rsidRDefault="00854D7B">
      <w:pPr>
        <w:rPr>
          <w:rFonts w:hint="eastAsia"/>
        </w:rPr>
      </w:pPr>
      <w:r>
        <w:rPr>
          <w:rFonts w:hint="eastAsia"/>
        </w:rPr>
        <w:t>“怎样”的拼音写法</w:t>
      </w:r>
    </w:p>
    <w:p w14:paraId="5A2420CE" w14:textId="77777777" w:rsidR="00854D7B" w:rsidRDefault="00854D7B">
      <w:pPr>
        <w:rPr>
          <w:rFonts w:hint="eastAsia"/>
        </w:rPr>
      </w:pPr>
    </w:p>
    <w:p w14:paraId="4919593C" w14:textId="77777777" w:rsidR="00854D7B" w:rsidRDefault="00854D7B">
      <w:pPr>
        <w:rPr>
          <w:rFonts w:hint="eastAsia"/>
        </w:rPr>
      </w:pPr>
      <w:r>
        <w:rPr>
          <w:rFonts w:hint="eastAsia"/>
        </w:rPr>
        <w:t>“怎样”是一个常用的疑问词，用于询问方式、方法或情况。它的拼音写作“zěn yàng”。其中，“怎”是第一声，读作“zěn”，而“样”在这里也读作“yàng”，是第四声。需要注意的是，在实际口语中，由于语调的变化，“样”的声调可能会有所变化，但在标准拼音中仍应按照原调书写。</w:t>
      </w:r>
    </w:p>
    <w:p w14:paraId="34018AB9" w14:textId="77777777" w:rsidR="00854D7B" w:rsidRDefault="00854D7B">
      <w:pPr>
        <w:rPr>
          <w:rFonts w:hint="eastAsia"/>
        </w:rPr>
      </w:pPr>
    </w:p>
    <w:p w14:paraId="6A317BFF" w14:textId="77777777" w:rsidR="00854D7B" w:rsidRDefault="00854D7B">
      <w:pPr>
        <w:rPr>
          <w:rFonts w:hint="eastAsia"/>
        </w:rPr>
      </w:pPr>
    </w:p>
    <w:p w14:paraId="6D267ED6" w14:textId="77777777" w:rsidR="00854D7B" w:rsidRDefault="00854D7B">
      <w:pPr>
        <w:rPr>
          <w:rFonts w:hint="eastAsia"/>
        </w:rPr>
      </w:pPr>
      <w:r>
        <w:rPr>
          <w:rFonts w:hint="eastAsia"/>
        </w:rPr>
        <w:t>“怎么”的拼音写法</w:t>
      </w:r>
    </w:p>
    <w:p w14:paraId="4B0D53F8" w14:textId="77777777" w:rsidR="00854D7B" w:rsidRDefault="00854D7B">
      <w:pPr>
        <w:rPr>
          <w:rFonts w:hint="eastAsia"/>
        </w:rPr>
      </w:pPr>
    </w:p>
    <w:p w14:paraId="19C461EA" w14:textId="77777777" w:rsidR="00854D7B" w:rsidRDefault="00854D7B">
      <w:pPr>
        <w:rPr>
          <w:rFonts w:hint="eastAsia"/>
        </w:rPr>
      </w:pPr>
      <w:r>
        <w:rPr>
          <w:rFonts w:hint="eastAsia"/>
        </w:rPr>
        <w:t>“怎么”也是一个常见的疑问词，多用于询问原因、方式或情况，相当于英语中的“how”或者“why”。它的拼音写作“zěn me”。其中，“怎”同样是第一声“zěn”，而“么”在这里读作轻声“me”，即不带声调。这是很多初学者容易忽略的地方，一定要注意“么”在这里是轻声。</w:t>
      </w:r>
    </w:p>
    <w:p w14:paraId="27730E53" w14:textId="77777777" w:rsidR="00854D7B" w:rsidRDefault="00854D7B">
      <w:pPr>
        <w:rPr>
          <w:rFonts w:hint="eastAsia"/>
        </w:rPr>
      </w:pPr>
    </w:p>
    <w:p w14:paraId="0FB97266" w14:textId="77777777" w:rsidR="00854D7B" w:rsidRDefault="00854D7B">
      <w:pPr>
        <w:rPr>
          <w:rFonts w:hint="eastAsia"/>
        </w:rPr>
      </w:pPr>
    </w:p>
    <w:p w14:paraId="6C63F679" w14:textId="77777777" w:rsidR="00854D7B" w:rsidRDefault="00854D7B">
      <w:pPr>
        <w:rPr>
          <w:rFonts w:hint="eastAsia"/>
        </w:rPr>
      </w:pPr>
      <w:r>
        <w:rPr>
          <w:rFonts w:hint="eastAsia"/>
        </w:rPr>
        <w:t>区别与使用场景</w:t>
      </w:r>
    </w:p>
    <w:p w14:paraId="00D12CF6" w14:textId="77777777" w:rsidR="00854D7B" w:rsidRDefault="00854D7B">
      <w:pPr>
        <w:rPr>
          <w:rFonts w:hint="eastAsia"/>
        </w:rPr>
      </w:pPr>
    </w:p>
    <w:p w14:paraId="15BB7403" w14:textId="77777777" w:rsidR="00854D7B" w:rsidRDefault="00854D7B">
      <w:pPr>
        <w:rPr>
          <w:rFonts w:hint="eastAsia"/>
        </w:rPr>
      </w:pPr>
      <w:r>
        <w:rPr>
          <w:rFonts w:hint="eastAsia"/>
        </w:rPr>
        <w:t>虽然“怎样”和“怎么”都可以用来提问，但它们的用法略有不同。“怎样”更偏向于询问最后的总结或状态，比如“你觉得这部电影怎样？”而“怎么”则更多用于询问过程或原因，例如“你怎么来的？”在实际应用中，两者的语气和语境也会有所不同，需要根据具体情况灵活使用。</w:t>
      </w:r>
    </w:p>
    <w:p w14:paraId="6505FB56" w14:textId="77777777" w:rsidR="00854D7B" w:rsidRDefault="00854D7B">
      <w:pPr>
        <w:rPr>
          <w:rFonts w:hint="eastAsia"/>
        </w:rPr>
      </w:pPr>
    </w:p>
    <w:p w14:paraId="479B063D" w14:textId="77777777" w:rsidR="00854D7B" w:rsidRDefault="00854D7B">
      <w:pPr>
        <w:rPr>
          <w:rFonts w:hint="eastAsia"/>
        </w:rPr>
      </w:pPr>
    </w:p>
    <w:p w14:paraId="5CAFE47D" w14:textId="77777777" w:rsidR="00854D7B" w:rsidRDefault="00854D7B">
      <w:pPr>
        <w:rPr>
          <w:rFonts w:hint="eastAsia"/>
        </w:rPr>
      </w:pPr>
      <w:r>
        <w:rPr>
          <w:rFonts w:hint="eastAsia"/>
        </w:rPr>
        <w:t>常见错误提醒</w:t>
      </w:r>
    </w:p>
    <w:p w14:paraId="652F55FF" w14:textId="77777777" w:rsidR="00854D7B" w:rsidRDefault="00854D7B">
      <w:pPr>
        <w:rPr>
          <w:rFonts w:hint="eastAsia"/>
        </w:rPr>
      </w:pPr>
    </w:p>
    <w:p w14:paraId="60A03F5C" w14:textId="77777777" w:rsidR="00854D7B" w:rsidRDefault="00854D7B">
      <w:pPr>
        <w:rPr>
          <w:rFonts w:hint="eastAsia"/>
        </w:rPr>
      </w:pPr>
      <w:r>
        <w:rPr>
          <w:rFonts w:hint="eastAsia"/>
        </w:rPr>
        <w:t>在拼写过程中，很多人会把“怎么”误写成“zěn mei”或者“zěn mà”，这其实是受到方言或口音的影响。正确的写法应当是“zěn me”，且“me”为轻声。同样，“怎样”的“样”也不能写成“yāng”或者其他音节，要严格按照标准拼音规范书写。</w:t>
      </w:r>
    </w:p>
    <w:p w14:paraId="1907BEF3" w14:textId="77777777" w:rsidR="00854D7B" w:rsidRDefault="00854D7B">
      <w:pPr>
        <w:rPr>
          <w:rFonts w:hint="eastAsia"/>
        </w:rPr>
      </w:pPr>
    </w:p>
    <w:p w14:paraId="67EB664C" w14:textId="77777777" w:rsidR="00854D7B" w:rsidRDefault="00854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620D6" w14:textId="59352C25" w:rsidR="0035472F" w:rsidRDefault="0035472F"/>
    <w:sectPr w:rsidR="0035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2F"/>
    <w:rsid w:val="001B741B"/>
    <w:rsid w:val="0035472F"/>
    <w:rsid w:val="0085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8A737-FCE0-4E48-8FCD-EC79F3F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