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6779" w14:textId="77777777" w:rsidR="00614909" w:rsidRDefault="00614909">
      <w:pPr>
        <w:rPr>
          <w:rFonts w:hint="eastAsia"/>
        </w:rPr>
      </w:pPr>
      <w:r>
        <w:rPr>
          <w:rFonts w:hint="eastAsia"/>
        </w:rPr>
        <w:t>怎么给表格里的文字加拼音呢</w:t>
      </w:r>
    </w:p>
    <w:p w14:paraId="7417FDCA" w14:textId="77777777" w:rsidR="00614909" w:rsidRDefault="00614909">
      <w:pPr>
        <w:rPr>
          <w:rFonts w:hint="eastAsia"/>
        </w:rPr>
      </w:pPr>
    </w:p>
    <w:p w14:paraId="04988F2D" w14:textId="77777777" w:rsidR="00614909" w:rsidRDefault="00614909">
      <w:pPr>
        <w:rPr>
          <w:rFonts w:hint="eastAsia"/>
        </w:rPr>
      </w:pPr>
      <w:r>
        <w:rPr>
          <w:rFonts w:hint="eastAsia"/>
        </w:rPr>
        <w:t>在日常办公或教学材料制作中，我们常常会遇到需要为表格中的文字添加拼音的情况。例如，在语文教学课件、儿童识字卡片或者语言学习资料中，拼音的辅助作用非常重要。如何在表格里高效地给文字加上拼音呢？其实，这主要可以通过几种常见的方法来实现。</w:t>
      </w:r>
    </w:p>
    <w:p w14:paraId="41DC6A25" w14:textId="77777777" w:rsidR="00614909" w:rsidRDefault="00614909">
      <w:pPr>
        <w:rPr>
          <w:rFonts w:hint="eastAsia"/>
        </w:rPr>
      </w:pPr>
    </w:p>
    <w:p w14:paraId="3112D278" w14:textId="77777777" w:rsidR="00614909" w:rsidRDefault="00614909">
      <w:pPr>
        <w:rPr>
          <w:rFonts w:hint="eastAsia"/>
        </w:rPr>
      </w:pPr>
    </w:p>
    <w:p w14:paraId="21C5CDC2" w14:textId="77777777" w:rsidR="00614909" w:rsidRDefault="00614909">
      <w:pPr>
        <w:rPr>
          <w:rFonts w:hint="eastAsia"/>
        </w:rPr>
      </w:pPr>
      <w:r>
        <w:rPr>
          <w:rFonts w:hint="eastAsia"/>
        </w:rPr>
        <w:t>使用 Word 的拼音功能</w:t>
      </w:r>
    </w:p>
    <w:p w14:paraId="31676D15" w14:textId="77777777" w:rsidR="00614909" w:rsidRDefault="00614909">
      <w:pPr>
        <w:rPr>
          <w:rFonts w:hint="eastAsia"/>
        </w:rPr>
      </w:pPr>
    </w:p>
    <w:p w14:paraId="6D002EE6" w14:textId="77777777" w:rsidR="00614909" w:rsidRDefault="00614909">
      <w:pPr>
        <w:rPr>
          <w:rFonts w:hint="eastAsia"/>
        </w:rPr>
      </w:pPr>
      <w:r>
        <w:rPr>
          <w:rFonts w:hint="eastAsia"/>
        </w:rPr>
        <w:t>如果你是在 Microsoft Word 中编辑表格，可以利用其自带的“带拼音文字”功能。选中表格中的某个单元格或文字后，点击菜单栏中的“开始”选项卡，在“字体”部分找到“带拼音文字”按钮（如果没有显示，可以自定义工具栏添加该功能）。点击后，Word 会自动为所选文字添加拼音，并排版在汉字上方。</w:t>
      </w:r>
    </w:p>
    <w:p w14:paraId="0E1E34D2" w14:textId="77777777" w:rsidR="00614909" w:rsidRDefault="00614909">
      <w:pPr>
        <w:rPr>
          <w:rFonts w:hint="eastAsia"/>
        </w:rPr>
      </w:pPr>
    </w:p>
    <w:p w14:paraId="34AA5B49" w14:textId="77777777" w:rsidR="00614909" w:rsidRDefault="00614909">
      <w:pPr>
        <w:rPr>
          <w:rFonts w:hint="eastAsia"/>
        </w:rPr>
      </w:pPr>
    </w:p>
    <w:p w14:paraId="7B66F5B9" w14:textId="77777777" w:rsidR="00614909" w:rsidRDefault="00614909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37822F8B" w14:textId="77777777" w:rsidR="00614909" w:rsidRDefault="00614909">
      <w:pPr>
        <w:rPr>
          <w:rFonts w:hint="eastAsia"/>
        </w:rPr>
      </w:pPr>
    </w:p>
    <w:p w14:paraId="3767852F" w14:textId="77777777" w:rsidR="00614909" w:rsidRDefault="00614909">
      <w:pPr>
        <w:rPr>
          <w:rFonts w:hint="eastAsia"/>
        </w:rPr>
      </w:pPr>
      <w:r>
        <w:rPr>
          <w:rFonts w:hint="eastAsia"/>
        </w:rPr>
        <w:t>对于一些特殊需求或个性化排版，也可以选择手动输入拼音。在表格中，你可以将拼音放在汉字的上方或旁边，通过设置不同的字体大小和颜色来区分拼音与正文。例如，可以将拼音设置为较小字号的灰色字体，以提升可读性。</w:t>
      </w:r>
    </w:p>
    <w:p w14:paraId="0DB18412" w14:textId="77777777" w:rsidR="00614909" w:rsidRDefault="00614909">
      <w:pPr>
        <w:rPr>
          <w:rFonts w:hint="eastAsia"/>
        </w:rPr>
      </w:pPr>
    </w:p>
    <w:p w14:paraId="05672891" w14:textId="77777777" w:rsidR="00614909" w:rsidRDefault="00614909">
      <w:pPr>
        <w:rPr>
          <w:rFonts w:hint="eastAsia"/>
        </w:rPr>
      </w:pPr>
    </w:p>
    <w:p w14:paraId="50EACDCA" w14:textId="77777777" w:rsidR="00614909" w:rsidRDefault="00614909">
      <w:pPr>
        <w:rPr>
          <w:rFonts w:hint="eastAsia"/>
        </w:rPr>
      </w:pPr>
      <w:r>
        <w:rPr>
          <w:rFonts w:hint="eastAsia"/>
        </w:rPr>
        <w:t>使用 Excel 或其他办公软件插件</w:t>
      </w:r>
    </w:p>
    <w:p w14:paraId="34A61909" w14:textId="77777777" w:rsidR="00614909" w:rsidRDefault="00614909">
      <w:pPr>
        <w:rPr>
          <w:rFonts w:hint="eastAsia"/>
        </w:rPr>
      </w:pPr>
    </w:p>
    <w:p w14:paraId="43063AF3" w14:textId="77777777" w:rsidR="00614909" w:rsidRDefault="00614909">
      <w:pPr>
        <w:rPr>
          <w:rFonts w:hint="eastAsia"/>
        </w:rPr>
      </w:pPr>
      <w:r>
        <w:rPr>
          <w:rFonts w:hint="eastAsia"/>
        </w:rPr>
        <w:t>在 Excel 表格中直接添加拼音相对复杂，但你可以借助 VBA 宏或第三方插件来实现自动化处理。例如，有一些 Excel 插件支持批量为中文添加拼音，甚至可以导出为带拼音的 Word 文档，方便后续排版。</w:t>
      </w:r>
    </w:p>
    <w:p w14:paraId="4A9F3040" w14:textId="77777777" w:rsidR="00614909" w:rsidRDefault="00614909">
      <w:pPr>
        <w:rPr>
          <w:rFonts w:hint="eastAsia"/>
        </w:rPr>
      </w:pPr>
    </w:p>
    <w:p w14:paraId="36A0478D" w14:textId="77777777" w:rsidR="00614909" w:rsidRDefault="00614909">
      <w:pPr>
        <w:rPr>
          <w:rFonts w:hint="eastAsia"/>
        </w:rPr>
      </w:pPr>
    </w:p>
    <w:p w14:paraId="31EC50FF" w14:textId="77777777" w:rsidR="00614909" w:rsidRDefault="00614909">
      <w:pPr>
        <w:rPr>
          <w:rFonts w:hint="eastAsia"/>
        </w:rPr>
      </w:pPr>
      <w:r>
        <w:rPr>
          <w:rFonts w:hint="eastAsia"/>
        </w:rPr>
        <w:t>最后的总结</w:t>
      </w:r>
    </w:p>
    <w:p w14:paraId="680EB7DD" w14:textId="77777777" w:rsidR="00614909" w:rsidRDefault="00614909">
      <w:pPr>
        <w:rPr>
          <w:rFonts w:hint="eastAsia"/>
        </w:rPr>
      </w:pPr>
    </w:p>
    <w:p w14:paraId="6BDACF24" w14:textId="77777777" w:rsidR="00614909" w:rsidRDefault="00614909">
      <w:pPr>
        <w:rPr>
          <w:rFonts w:hint="eastAsia"/>
        </w:rPr>
      </w:pPr>
      <w:r>
        <w:rPr>
          <w:rFonts w:hint="eastAsia"/>
        </w:rPr>
        <w:t>无论你使用哪种方式，关键是根据实际需求选择合适的工具和方法。掌握这些技巧后，不仅能提高工作效率，还能使文档更加专业美观，满足不同场景下的使用要求。</w:t>
      </w:r>
    </w:p>
    <w:p w14:paraId="55753E90" w14:textId="77777777" w:rsidR="00614909" w:rsidRDefault="00614909">
      <w:pPr>
        <w:rPr>
          <w:rFonts w:hint="eastAsia"/>
        </w:rPr>
      </w:pPr>
    </w:p>
    <w:p w14:paraId="7C2F742C" w14:textId="77777777" w:rsidR="00614909" w:rsidRDefault="00614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B1932" w14:textId="0DEDF07C" w:rsidR="0081260D" w:rsidRDefault="0081260D"/>
    <w:sectPr w:rsidR="00812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0D"/>
    <w:rsid w:val="001B741B"/>
    <w:rsid w:val="00614909"/>
    <w:rsid w:val="0081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FE940-28CC-416C-BCE6-7F1A55D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