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4ADF" w14:textId="77777777" w:rsidR="00555DF3" w:rsidRDefault="00555DF3">
      <w:pPr>
        <w:rPr>
          <w:rFonts w:hint="eastAsia"/>
        </w:rPr>
      </w:pPr>
      <w:r>
        <w:rPr>
          <w:rFonts w:hint="eastAsia"/>
        </w:rPr>
        <w:t>崭的拼音和组词语是什么呢一年级</w:t>
      </w:r>
    </w:p>
    <w:p w14:paraId="76EA9DCD" w14:textId="77777777" w:rsidR="00555DF3" w:rsidRDefault="00555DF3">
      <w:pPr>
        <w:rPr>
          <w:rFonts w:hint="eastAsia"/>
        </w:rPr>
      </w:pPr>
    </w:p>
    <w:p w14:paraId="2F42F27D" w14:textId="77777777" w:rsidR="00555DF3" w:rsidRDefault="00555DF3">
      <w:pPr>
        <w:rPr>
          <w:rFonts w:hint="eastAsia"/>
        </w:rPr>
      </w:pPr>
      <w:r>
        <w:rPr>
          <w:rFonts w:hint="eastAsia"/>
        </w:rPr>
        <w:t>在小学一年级语文学习中，孩子们会接触到许多新的汉字。其中一个比较有代表性的字就是“崭”。“崭”的拼音是什么呢？它又可以组成哪些词语呢？下面我们就来详细了解一下。</w:t>
      </w:r>
    </w:p>
    <w:p w14:paraId="3A523E28" w14:textId="77777777" w:rsidR="00555DF3" w:rsidRDefault="00555DF3">
      <w:pPr>
        <w:rPr>
          <w:rFonts w:hint="eastAsia"/>
        </w:rPr>
      </w:pPr>
    </w:p>
    <w:p w14:paraId="02228B44" w14:textId="77777777" w:rsidR="00555DF3" w:rsidRDefault="00555DF3">
      <w:pPr>
        <w:rPr>
          <w:rFonts w:hint="eastAsia"/>
        </w:rPr>
      </w:pPr>
    </w:p>
    <w:p w14:paraId="388AF7D2" w14:textId="77777777" w:rsidR="00555DF3" w:rsidRDefault="00555DF3">
      <w:pPr>
        <w:rPr>
          <w:rFonts w:hint="eastAsia"/>
        </w:rPr>
      </w:pPr>
      <w:r>
        <w:rPr>
          <w:rFonts w:hint="eastAsia"/>
        </w:rPr>
        <w:t>崭的拼音是什么</w:t>
      </w:r>
    </w:p>
    <w:p w14:paraId="55D2A0EB" w14:textId="77777777" w:rsidR="00555DF3" w:rsidRDefault="00555DF3">
      <w:pPr>
        <w:rPr>
          <w:rFonts w:hint="eastAsia"/>
        </w:rPr>
      </w:pPr>
    </w:p>
    <w:p w14:paraId="61936AA6" w14:textId="77777777" w:rsidR="00555DF3" w:rsidRDefault="00555DF3">
      <w:pPr>
        <w:rPr>
          <w:rFonts w:hint="eastAsia"/>
        </w:rPr>
      </w:pPr>
      <w:r>
        <w:rPr>
          <w:rFonts w:hint="eastAsia"/>
        </w:rPr>
        <w:t>“崭”的普通话拼音是zhǎn。这个音节属于汉语拼音中的一个常见发音，声母是“zh”，韵母是“an”，声调为第三声（上声），读音时要注意语调的上升与转折，不能读得太平或太短。</w:t>
      </w:r>
    </w:p>
    <w:p w14:paraId="1B3A93E8" w14:textId="77777777" w:rsidR="00555DF3" w:rsidRDefault="00555DF3">
      <w:pPr>
        <w:rPr>
          <w:rFonts w:hint="eastAsia"/>
        </w:rPr>
      </w:pPr>
    </w:p>
    <w:p w14:paraId="55BE7151" w14:textId="77777777" w:rsidR="00555DF3" w:rsidRDefault="00555DF3">
      <w:pPr>
        <w:rPr>
          <w:rFonts w:hint="eastAsia"/>
        </w:rPr>
      </w:pPr>
    </w:p>
    <w:p w14:paraId="65C34C52" w14:textId="77777777" w:rsidR="00555DF3" w:rsidRDefault="00555DF3">
      <w:pPr>
        <w:rPr>
          <w:rFonts w:hint="eastAsia"/>
        </w:rPr>
      </w:pPr>
      <w:r>
        <w:rPr>
          <w:rFonts w:hint="eastAsia"/>
        </w:rPr>
        <w:t>崭的基本含义</w:t>
      </w:r>
    </w:p>
    <w:p w14:paraId="77F6D4A4" w14:textId="77777777" w:rsidR="00555DF3" w:rsidRDefault="00555DF3">
      <w:pPr>
        <w:rPr>
          <w:rFonts w:hint="eastAsia"/>
        </w:rPr>
      </w:pPr>
    </w:p>
    <w:p w14:paraId="1DF3C57D" w14:textId="77777777" w:rsidR="00555DF3" w:rsidRDefault="00555DF3">
      <w:pPr>
        <w:rPr>
          <w:rFonts w:hint="eastAsia"/>
        </w:rPr>
      </w:pPr>
      <w:r>
        <w:rPr>
          <w:rFonts w:hint="eastAsia"/>
        </w:rPr>
        <w:t>“崭”是一个形声字，通常表示高耸、突出的样子，也可以引申为非常新、刚刚出现的意思。例如“崭新”一词就表示非常新的意思，常用于形容物品刚买回来或状态很新。</w:t>
      </w:r>
    </w:p>
    <w:p w14:paraId="19F7DFCB" w14:textId="77777777" w:rsidR="00555DF3" w:rsidRDefault="00555DF3">
      <w:pPr>
        <w:rPr>
          <w:rFonts w:hint="eastAsia"/>
        </w:rPr>
      </w:pPr>
    </w:p>
    <w:p w14:paraId="2438FAC7" w14:textId="77777777" w:rsidR="00555DF3" w:rsidRDefault="00555DF3">
      <w:pPr>
        <w:rPr>
          <w:rFonts w:hint="eastAsia"/>
        </w:rPr>
      </w:pPr>
    </w:p>
    <w:p w14:paraId="5457C7D2" w14:textId="77777777" w:rsidR="00555DF3" w:rsidRDefault="00555DF3">
      <w:pPr>
        <w:rPr>
          <w:rFonts w:hint="eastAsia"/>
        </w:rPr>
      </w:pPr>
      <w:r>
        <w:rPr>
          <w:rFonts w:hint="eastAsia"/>
        </w:rPr>
        <w:t>常见的组词有哪些</w:t>
      </w:r>
    </w:p>
    <w:p w14:paraId="0CC39CF5" w14:textId="77777777" w:rsidR="00555DF3" w:rsidRDefault="00555DF3">
      <w:pPr>
        <w:rPr>
          <w:rFonts w:hint="eastAsia"/>
        </w:rPr>
      </w:pPr>
    </w:p>
    <w:p w14:paraId="28929BB3" w14:textId="77777777" w:rsidR="00555DF3" w:rsidRDefault="00555DF3">
      <w:pPr>
        <w:rPr>
          <w:rFonts w:hint="eastAsia"/>
        </w:rPr>
      </w:pPr>
      <w:r>
        <w:rPr>
          <w:rFonts w:hint="eastAsia"/>
        </w:rPr>
        <w:t>对于一年级的小朋友来说，学习“崭”的时候可以从简单的词语入手。例如：</w:t>
      </w:r>
    </w:p>
    <w:p w14:paraId="140FBA59" w14:textId="77777777" w:rsidR="00555DF3" w:rsidRDefault="00555DF3">
      <w:pPr>
        <w:rPr>
          <w:rFonts w:hint="eastAsia"/>
        </w:rPr>
      </w:pPr>
    </w:p>
    <w:p w14:paraId="73D023CD" w14:textId="77777777" w:rsidR="00555DF3" w:rsidRDefault="00555DF3">
      <w:pPr>
        <w:rPr>
          <w:rFonts w:hint="eastAsia"/>
        </w:rPr>
      </w:pPr>
    </w:p>
    <w:p w14:paraId="286801F7" w14:textId="77777777" w:rsidR="00555DF3" w:rsidRDefault="00555DF3">
      <w:pPr>
        <w:rPr>
          <w:rFonts w:hint="eastAsia"/>
        </w:rPr>
      </w:pPr>
      <w:r>
        <w:rPr>
          <w:rFonts w:hint="eastAsia"/>
        </w:rPr>
        <w:t xml:space="preserve">  崭新：表示全新的、没有使用过的。</w:t>
      </w:r>
    </w:p>
    <w:p w14:paraId="20B0D00A" w14:textId="77777777" w:rsidR="00555DF3" w:rsidRDefault="00555DF3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6F097C86" w14:textId="77777777" w:rsidR="00555DF3" w:rsidRDefault="00555DF3">
      <w:pPr>
        <w:rPr>
          <w:rFonts w:hint="eastAsia"/>
        </w:rPr>
      </w:pPr>
    </w:p>
    <w:p w14:paraId="0E9FD884" w14:textId="77777777" w:rsidR="00555DF3" w:rsidRDefault="00555DF3">
      <w:pPr>
        <w:rPr>
          <w:rFonts w:hint="eastAsia"/>
        </w:rPr>
      </w:pPr>
      <w:r>
        <w:rPr>
          <w:rFonts w:hint="eastAsia"/>
        </w:rPr>
        <w:t>虽然“崭露头角”这个词稍微复杂一些，但通过老师的讲解和日常语言环境的熏陶，孩子也能慢慢理解它的意思。</w:t>
      </w:r>
    </w:p>
    <w:p w14:paraId="6D24C024" w14:textId="77777777" w:rsidR="00555DF3" w:rsidRDefault="00555DF3">
      <w:pPr>
        <w:rPr>
          <w:rFonts w:hint="eastAsia"/>
        </w:rPr>
      </w:pPr>
    </w:p>
    <w:p w14:paraId="3CC70AB4" w14:textId="77777777" w:rsidR="00555DF3" w:rsidRDefault="00555DF3">
      <w:pPr>
        <w:rPr>
          <w:rFonts w:hint="eastAsia"/>
        </w:rPr>
      </w:pPr>
    </w:p>
    <w:p w14:paraId="0165D72C" w14:textId="77777777" w:rsidR="00555DF3" w:rsidRDefault="00555DF3">
      <w:pPr>
        <w:rPr>
          <w:rFonts w:hint="eastAsia"/>
        </w:rPr>
      </w:pPr>
      <w:r>
        <w:rPr>
          <w:rFonts w:hint="eastAsia"/>
        </w:rPr>
        <w:t>如何帮助孩子记忆“崭”字</w:t>
      </w:r>
    </w:p>
    <w:p w14:paraId="7F04F945" w14:textId="77777777" w:rsidR="00555DF3" w:rsidRDefault="00555DF3">
      <w:pPr>
        <w:rPr>
          <w:rFonts w:hint="eastAsia"/>
        </w:rPr>
      </w:pPr>
    </w:p>
    <w:p w14:paraId="314FC4A0" w14:textId="77777777" w:rsidR="00555DF3" w:rsidRDefault="00555DF3">
      <w:pPr>
        <w:rPr>
          <w:rFonts w:hint="eastAsia"/>
        </w:rPr>
      </w:pPr>
      <w:r>
        <w:rPr>
          <w:rFonts w:hint="eastAsia"/>
        </w:rPr>
        <w:t>家长可以通过图画、故事或者生活中的实例来帮助孩子加深对“崭”字的印象。比如在购物后告诉孩子：“这是一双崭新的鞋子。”这样孩子就能将“崭”和“新”联系起来，更容易理解和记忆。</w:t>
      </w:r>
    </w:p>
    <w:p w14:paraId="45000E80" w14:textId="77777777" w:rsidR="00555DF3" w:rsidRDefault="00555DF3">
      <w:pPr>
        <w:rPr>
          <w:rFonts w:hint="eastAsia"/>
        </w:rPr>
      </w:pPr>
    </w:p>
    <w:p w14:paraId="5E903552" w14:textId="77777777" w:rsidR="00555DF3" w:rsidRDefault="00555DF3">
      <w:pPr>
        <w:rPr>
          <w:rFonts w:hint="eastAsia"/>
        </w:rPr>
      </w:pPr>
    </w:p>
    <w:p w14:paraId="737F3BDE" w14:textId="77777777" w:rsidR="00555DF3" w:rsidRDefault="00555DF3">
      <w:pPr>
        <w:rPr>
          <w:rFonts w:hint="eastAsia"/>
        </w:rPr>
      </w:pPr>
      <w:r>
        <w:rPr>
          <w:rFonts w:hint="eastAsia"/>
        </w:rPr>
        <w:t>最后的总结</w:t>
      </w:r>
    </w:p>
    <w:p w14:paraId="7ABC6D0C" w14:textId="77777777" w:rsidR="00555DF3" w:rsidRDefault="00555DF3">
      <w:pPr>
        <w:rPr>
          <w:rFonts w:hint="eastAsia"/>
        </w:rPr>
      </w:pPr>
    </w:p>
    <w:p w14:paraId="6D01B068" w14:textId="77777777" w:rsidR="00555DF3" w:rsidRDefault="00555DF3">
      <w:pPr>
        <w:rPr>
          <w:rFonts w:hint="eastAsia"/>
        </w:rPr>
      </w:pPr>
      <w:r>
        <w:rPr>
          <w:rFonts w:hint="eastAsia"/>
        </w:rPr>
        <w:t>“崭”的拼音是zhǎn，它可以组成如“崭新”、“崭露头角”等词语。在一年级的学习中，掌握这些基础知识对孩子今后的语言发展非常重要。希望同学们都能认真学好每一个汉字！</w:t>
      </w:r>
    </w:p>
    <w:p w14:paraId="5380B9B6" w14:textId="77777777" w:rsidR="00555DF3" w:rsidRDefault="00555DF3">
      <w:pPr>
        <w:rPr>
          <w:rFonts w:hint="eastAsia"/>
        </w:rPr>
      </w:pPr>
    </w:p>
    <w:p w14:paraId="0D050CAE" w14:textId="77777777" w:rsidR="00555DF3" w:rsidRDefault="00555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CEABB" w14:textId="0C6154F6" w:rsidR="00A92536" w:rsidRDefault="00A92536"/>
    <w:sectPr w:rsidR="00A92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36"/>
    <w:rsid w:val="00555DF3"/>
    <w:rsid w:val="007F40C3"/>
    <w:rsid w:val="00A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1D9B8-2B1C-4EC4-866C-6CF792EC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