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284C" w14:textId="77777777" w:rsidR="00DD64C8" w:rsidRDefault="00DD64C8">
      <w:pPr>
        <w:rPr>
          <w:rFonts w:hint="eastAsia"/>
        </w:rPr>
      </w:pPr>
      <w:r>
        <w:rPr>
          <w:rFonts w:hint="eastAsia"/>
        </w:rPr>
        <w:t>峥的拼音和组词是什么呢</w:t>
      </w:r>
    </w:p>
    <w:p w14:paraId="6680CC15" w14:textId="77777777" w:rsidR="00DD64C8" w:rsidRDefault="00DD64C8">
      <w:pPr>
        <w:rPr>
          <w:rFonts w:hint="eastAsia"/>
        </w:rPr>
      </w:pPr>
      <w:r>
        <w:rPr>
          <w:rFonts w:hint="eastAsia"/>
        </w:rPr>
        <w:t>“峥”是一个汉字，其拼音是zhēng。这个字在现代汉语中并不常见，但它有着丰富的含义和用法，尤其在古文或者一些固定搭配中较为常见。</w:t>
      </w:r>
    </w:p>
    <w:p w14:paraId="19BD6BA4" w14:textId="77777777" w:rsidR="00DD64C8" w:rsidRDefault="00DD64C8">
      <w:pPr>
        <w:rPr>
          <w:rFonts w:hint="eastAsia"/>
        </w:rPr>
      </w:pPr>
    </w:p>
    <w:p w14:paraId="665110EC" w14:textId="77777777" w:rsidR="00DD64C8" w:rsidRDefault="00DD64C8">
      <w:pPr>
        <w:rPr>
          <w:rFonts w:hint="eastAsia"/>
        </w:rPr>
      </w:pPr>
    </w:p>
    <w:p w14:paraId="47766853" w14:textId="77777777" w:rsidR="00DD64C8" w:rsidRDefault="00DD64C8">
      <w:pPr>
        <w:rPr>
          <w:rFonts w:hint="eastAsia"/>
        </w:rPr>
      </w:pPr>
      <w:r>
        <w:rPr>
          <w:rFonts w:hint="eastAsia"/>
        </w:rPr>
        <w:t>基本解释</w:t>
      </w:r>
    </w:p>
    <w:p w14:paraId="5508F726" w14:textId="77777777" w:rsidR="00DD64C8" w:rsidRDefault="00DD64C8">
      <w:pPr>
        <w:rPr>
          <w:rFonts w:hint="eastAsia"/>
        </w:rPr>
      </w:pPr>
      <w:r>
        <w:rPr>
          <w:rFonts w:hint="eastAsia"/>
        </w:rPr>
        <w:t>“峥”通常用来形容高峻、突出的样子，多用于描写山势或建筑物的雄伟姿态。例如，“峥嵘”一词就常用来形容山峰险峻、气势磅礴。</w:t>
      </w:r>
    </w:p>
    <w:p w14:paraId="5E30AADE" w14:textId="77777777" w:rsidR="00DD64C8" w:rsidRDefault="00DD64C8">
      <w:pPr>
        <w:rPr>
          <w:rFonts w:hint="eastAsia"/>
        </w:rPr>
      </w:pPr>
    </w:p>
    <w:p w14:paraId="0F503BF1" w14:textId="77777777" w:rsidR="00DD64C8" w:rsidRDefault="00DD64C8">
      <w:pPr>
        <w:rPr>
          <w:rFonts w:hint="eastAsia"/>
        </w:rPr>
      </w:pPr>
    </w:p>
    <w:p w14:paraId="02545319" w14:textId="77777777" w:rsidR="00DD64C8" w:rsidRDefault="00DD64C8">
      <w:pPr>
        <w:rPr>
          <w:rFonts w:hint="eastAsia"/>
        </w:rPr>
      </w:pPr>
      <w:r>
        <w:rPr>
          <w:rFonts w:hint="eastAsia"/>
        </w:rPr>
        <w:t>常见的组词</w:t>
      </w:r>
    </w:p>
    <w:p w14:paraId="6213E52D" w14:textId="77777777" w:rsidR="00DD64C8" w:rsidRDefault="00DD64C8">
      <w:pPr>
        <w:rPr>
          <w:rFonts w:hint="eastAsia"/>
        </w:rPr>
      </w:pPr>
      <w:r>
        <w:rPr>
          <w:rFonts w:hint="eastAsia"/>
        </w:rPr>
        <w:t>“峥”可以与其他汉字组合成多个词语，其中最常见的是“峥嵘”。此外还有“峥嶸”（繁体）、“峥嵘岁月”、“气宇峥嵘”等。</w:t>
      </w:r>
    </w:p>
    <w:p w14:paraId="6866319B" w14:textId="77777777" w:rsidR="00DD64C8" w:rsidRDefault="00DD64C8">
      <w:pPr>
        <w:rPr>
          <w:rFonts w:hint="eastAsia"/>
        </w:rPr>
      </w:pPr>
    </w:p>
    <w:p w14:paraId="4D442CD2" w14:textId="77777777" w:rsidR="00DD64C8" w:rsidRDefault="00DD64C8">
      <w:pPr>
        <w:rPr>
          <w:rFonts w:hint="eastAsia"/>
        </w:rPr>
      </w:pPr>
    </w:p>
    <w:p w14:paraId="5F65F029" w14:textId="77777777" w:rsidR="00DD64C8" w:rsidRDefault="00DD64C8">
      <w:pPr>
        <w:rPr>
          <w:rFonts w:hint="eastAsia"/>
        </w:rPr>
      </w:pPr>
      <w:r>
        <w:rPr>
          <w:rFonts w:hint="eastAsia"/>
        </w:rPr>
        <w:t>词语释义</w:t>
      </w:r>
    </w:p>
    <w:p w14:paraId="1048FC70" w14:textId="77777777" w:rsidR="00DD64C8" w:rsidRDefault="00DD64C8">
      <w:pPr>
        <w:rPr>
          <w:rFonts w:hint="eastAsia"/>
        </w:rPr>
      </w:pPr>
      <w:r>
        <w:rPr>
          <w:rFonts w:hint="eastAsia"/>
        </w:rPr>
        <w:t>“峥嵘”除了形容山势陡峭之外，还可以引申为不平凡、不寻常的意思。比如在“峥嵘岁月”中，它表示经历过的不平凡的时光；在“气宇峥嵘”中，则用来形容人的气质非凡、志向远大。</w:t>
      </w:r>
    </w:p>
    <w:p w14:paraId="051ABE78" w14:textId="77777777" w:rsidR="00DD64C8" w:rsidRDefault="00DD64C8">
      <w:pPr>
        <w:rPr>
          <w:rFonts w:hint="eastAsia"/>
        </w:rPr>
      </w:pPr>
    </w:p>
    <w:p w14:paraId="0340DE90" w14:textId="77777777" w:rsidR="00DD64C8" w:rsidRDefault="00DD64C8">
      <w:pPr>
        <w:rPr>
          <w:rFonts w:hint="eastAsia"/>
        </w:rPr>
      </w:pPr>
    </w:p>
    <w:p w14:paraId="21422CF5" w14:textId="77777777" w:rsidR="00DD64C8" w:rsidRDefault="00DD64C8">
      <w:pPr>
        <w:rPr>
          <w:rFonts w:hint="eastAsia"/>
        </w:rPr>
      </w:pPr>
      <w:r>
        <w:rPr>
          <w:rFonts w:hint="eastAsia"/>
        </w:rPr>
        <w:t>使用场合</w:t>
      </w:r>
    </w:p>
    <w:p w14:paraId="1D4DADB6" w14:textId="77777777" w:rsidR="00DD64C8" w:rsidRDefault="00DD64C8">
      <w:pPr>
        <w:rPr>
          <w:rFonts w:hint="eastAsia"/>
        </w:rPr>
      </w:pPr>
      <w:r>
        <w:rPr>
          <w:rFonts w:hint="eastAsia"/>
        </w:rPr>
        <w:t>“峥”字虽然在日常口语中较少出现，但在文学作品、诗词歌赋以及正式的书面语中仍然有其独特的地位。尤其是在描绘自然景色或表达崇高情感时，常用“峥嵘”这样的词汇来增强语言的表现力。</w:t>
      </w:r>
    </w:p>
    <w:p w14:paraId="57ECFC05" w14:textId="77777777" w:rsidR="00DD64C8" w:rsidRDefault="00DD64C8">
      <w:pPr>
        <w:rPr>
          <w:rFonts w:hint="eastAsia"/>
        </w:rPr>
      </w:pPr>
    </w:p>
    <w:p w14:paraId="768E73D7" w14:textId="77777777" w:rsidR="00DD64C8" w:rsidRDefault="00DD64C8">
      <w:pPr>
        <w:rPr>
          <w:rFonts w:hint="eastAsia"/>
        </w:rPr>
      </w:pPr>
    </w:p>
    <w:p w14:paraId="3B483178" w14:textId="77777777" w:rsidR="00DD64C8" w:rsidRDefault="00DD64C8">
      <w:pPr>
        <w:rPr>
          <w:rFonts w:hint="eastAsia"/>
        </w:rPr>
      </w:pPr>
      <w:r>
        <w:rPr>
          <w:rFonts w:hint="eastAsia"/>
        </w:rPr>
        <w:t>书写与记忆</w:t>
      </w:r>
    </w:p>
    <w:p w14:paraId="6E5D3E6B" w14:textId="77777777" w:rsidR="00DD64C8" w:rsidRDefault="00DD64C8">
      <w:pPr>
        <w:rPr>
          <w:rFonts w:hint="eastAsia"/>
        </w:rPr>
      </w:pPr>
      <w:r>
        <w:rPr>
          <w:rFonts w:hint="eastAsia"/>
        </w:rPr>
        <w:t>“峥”字结构为左右结构，左边是“山”字旁，右边是“争”字。从字形上看，它形象地表达了山峦起伏、竞相崛起的画面感。学习者可以通过理解其构字规律来帮助记忆该字的写法和意义。</w:t>
      </w:r>
    </w:p>
    <w:p w14:paraId="01CE562C" w14:textId="77777777" w:rsidR="00DD64C8" w:rsidRDefault="00DD64C8">
      <w:pPr>
        <w:rPr>
          <w:rFonts w:hint="eastAsia"/>
        </w:rPr>
      </w:pPr>
    </w:p>
    <w:p w14:paraId="514378E1" w14:textId="77777777" w:rsidR="00DD64C8" w:rsidRDefault="00DD64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672408" w14:textId="36C57C6F" w:rsidR="00DD55C0" w:rsidRDefault="00DD55C0"/>
    <w:sectPr w:rsidR="00DD55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C0"/>
    <w:rsid w:val="00BC17D6"/>
    <w:rsid w:val="00DD55C0"/>
    <w:rsid w:val="00DD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279603-394A-4317-8682-CEC49B1A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55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5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5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5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5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5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5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5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55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55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55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55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55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55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55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55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55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55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5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55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55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5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55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55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55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55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55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55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