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F270" w14:textId="77777777" w:rsidR="002B7380" w:rsidRDefault="002B7380">
      <w:pPr>
        <w:rPr>
          <w:rFonts w:hint="eastAsia"/>
        </w:rPr>
      </w:pPr>
      <w:r>
        <w:rPr>
          <w:rFonts w:hint="eastAsia"/>
        </w:rPr>
        <w:t>峥怎么读拼音</w:t>
      </w:r>
    </w:p>
    <w:p w14:paraId="138D77ED" w14:textId="77777777" w:rsidR="002B7380" w:rsidRDefault="002B7380">
      <w:pPr>
        <w:rPr>
          <w:rFonts w:hint="eastAsia"/>
        </w:rPr>
      </w:pPr>
      <w:r>
        <w:rPr>
          <w:rFonts w:hint="eastAsia"/>
        </w:rPr>
        <w:t>“峥”是一个汉字，它的拼音是zhēng，第一声。在汉语中，“峥”字并不常见，但它常常出现在一些成语或词语中，比如“峥嵘岁月”、“奇峰峥嵘”等，用来形容事物高峻、突出或者不平凡的状态。</w:t>
      </w:r>
    </w:p>
    <w:p w14:paraId="39595095" w14:textId="77777777" w:rsidR="002B7380" w:rsidRDefault="002B7380">
      <w:pPr>
        <w:rPr>
          <w:rFonts w:hint="eastAsia"/>
        </w:rPr>
      </w:pPr>
    </w:p>
    <w:p w14:paraId="54B21D77" w14:textId="77777777" w:rsidR="002B7380" w:rsidRDefault="002B7380">
      <w:pPr>
        <w:rPr>
          <w:rFonts w:hint="eastAsia"/>
        </w:rPr>
      </w:pPr>
    </w:p>
    <w:p w14:paraId="28595AB8" w14:textId="77777777" w:rsidR="002B7380" w:rsidRDefault="002B7380">
      <w:pPr>
        <w:rPr>
          <w:rFonts w:hint="eastAsia"/>
        </w:rPr>
      </w:pPr>
      <w:r>
        <w:rPr>
          <w:rFonts w:hint="eastAsia"/>
        </w:rPr>
        <w:t>“峥”的基本含义</w:t>
      </w:r>
    </w:p>
    <w:p w14:paraId="3FAC8878" w14:textId="77777777" w:rsidR="002B7380" w:rsidRDefault="002B7380">
      <w:pPr>
        <w:rPr>
          <w:rFonts w:hint="eastAsia"/>
        </w:rPr>
      </w:pPr>
      <w:r>
        <w:rPr>
          <w:rFonts w:hint="eastAsia"/>
        </w:rPr>
        <w:t>“峥”是一个形声字，从山，争声。其本义是指山势高峻的样子。由于其发音清晰有力，常被用于表达一种刚强、挺拔的意象。例如在描述人物性格时，也可以用“峥”来比喻其坚定、不屈不挠的精神。</w:t>
      </w:r>
    </w:p>
    <w:p w14:paraId="5EFBC66F" w14:textId="77777777" w:rsidR="002B7380" w:rsidRDefault="002B7380">
      <w:pPr>
        <w:rPr>
          <w:rFonts w:hint="eastAsia"/>
        </w:rPr>
      </w:pPr>
    </w:p>
    <w:p w14:paraId="08D347F8" w14:textId="77777777" w:rsidR="002B7380" w:rsidRDefault="002B7380">
      <w:pPr>
        <w:rPr>
          <w:rFonts w:hint="eastAsia"/>
        </w:rPr>
      </w:pPr>
    </w:p>
    <w:p w14:paraId="474A2477" w14:textId="77777777" w:rsidR="002B7380" w:rsidRDefault="002B7380">
      <w:pPr>
        <w:rPr>
          <w:rFonts w:hint="eastAsia"/>
        </w:rPr>
      </w:pPr>
      <w:r>
        <w:rPr>
          <w:rFonts w:hint="eastAsia"/>
        </w:rPr>
        <w:t>常见搭配与用法</w:t>
      </w:r>
    </w:p>
    <w:p w14:paraId="193D5F5E" w14:textId="77777777" w:rsidR="002B7380" w:rsidRDefault="002B7380">
      <w:pPr>
        <w:rPr>
          <w:rFonts w:hint="eastAsia"/>
        </w:rPr>
      </w:pPr>
      <w:r>
        <w:rPr>
          <w:rFonts w:hint="eastAsia"/>
        </w:rPr>
        <w:t>“峥”最常见的用法是在成语“峥嵘岁月”中，表示不平凡、充满挑战的时光。“峥嵘”也可单独使用，形容山势险峻或事物发展势头强劲。例如：“群山峥嵘，气势磅礴。”这样的描写增强了语言的表现力。</w:t>
      </w:r>
    </w:p>
    <w:p w14:paraId="6E33B15D" w14:textId="77777777" w:rsidR="002B7380" w:rsidRDefault="002B7380">
      <w:pPr>
        <w:rPr>
          <w:rFonts w:hint="eastAsia"/>
        </w:rPr>
      </w:pPr>
    </w:p>
    <w:p w14:paraId="325C8BCC" w14:textId="77777777" w:rsidR="002B7380" w:rsidRDefault="002B7380">
      <w:pPr>
        <w:rPr>
          <w:rFonts w:hint="eastAsia"/>
        </w:rPr>
      </w:pPr>
    </w:p>
    <w:p w14:paraId="7BDF77F1" w14:textId="77777777" w:rsidR="002B7380" w:rsidRDefault="002B7380">
      <w:pPr>
        <w:rPr>
          <w:rFonts w:hint="eastAsia"/>
        </w:rPr>
      </w:pPr>
      <w:r>
        <w:rPr>
          <w:rFonts w:hint="eastAsia"/>
        </w:rPr>
        <w:t>“峥”在现代汉语中的应用</w:t>
      </w:r>
    </w:p>
    <w:p w14:paraId="4A34B197" w14:textId="77777777" w:rsidR="002B7380" w:rsidRDefault="002B7380">
      <w:pPr>
        <w:rPr>
          <w:rFonts w:hint="eastAsia"/>
        </w:rPr>
      </w:pPr>
      <w:r>
        <w:rPr>
          <w:rFonts w:hint="eastAsia"/>
        </w:rPr>
        <w:t>虽然“峥”不是一个常用字，但在文学作品、新闻报道或正式演讲中，它仍然具有一定的使用价值。特别是在强调某种不凡气质或环境氛围时，使用“峥”可以提升语言的格调和深度。</w:t>
      </w:r>
    </w:p>
    <w:p w14:paraId="74AE63C6" w14:textId="77777777" w:rsidR="002B7380" w:rsidRDefault="002B7380">
      <w:pPr>
        <w:rPr>
          <w:rFonts w:hint="eastAsia"/>
        </w:rPr>
      </w:pPr>
    </w:p>
    <w:p w14:paraId="047CAACD" w14:textId="77777777" w:rsidR="002B7380" w:rsidRDefault="002B7380">
      <w:pPr>
        <w:rPr>
          <w:rFonts w:hint="eastAsia"/>
        </w:rPr>
      </w:pPr>
    </w:p>
    <w:p w14:paraId="4F6DC9C5" w14:textId="77777777" w:rsidR="002B7380" w:rsidRDefault="002B7380">
      <w:pPr>
        <w:rPr>
          <w:rFonts w:hint="eastAsia"/>
        </w:rPr>
      </w:pPr>
      <w:r>
        <w:rPr>
          <w:rFonts w:hint="eastAsia"/>
        </w:rPr>
        <w:t>如何正确书写“峥”字</w:t>
      </w:r>
    </w:p>
    <w:p w14:paraId="26D388B4" w14:textId="77777777" w:rsidR="002B7380" w:rsidRDefault="002B7380">
      <w:pPr>
        <w:rPr>
          <w:rFonts w:hint="eastAsia"/>
        </w:rPr>
      </w:pPr>
      <w:r>
        <w:rPr>
          <w:rFonts w:hint="eastAsia"/>
        </w:rPr>
        <w:t>“峥”的结构为左右结构，左边是“山”字旁，右边是“争”字。书写时要注意左右部分的比例协调，左边的“山”应稍窄，右边的“争”则略宽，整体保持平衡美观。掌握正确的笔顺也有助于写好这个字。</w:t>
      </w:r>
    </w:p>
    <w:p w14:paraId="7DFBDF07" w14:textId="77777777" w:rsidR="002B7380" w:rsidRDefault="002B7380">
      <w:pPr>
        <w:rPr>
          <w:rFonts w:hint="eastAsia"/>
        </w:rPr>
      </w:pPr>
    </w:p>
    <w:p w14:paraId="464B2EB8" w14:textId="77777777" w:rsidR="002B7380" w:rsidRDefault="002B7380">
      <w:pPr>
        <w:rPr>
          <w:rFonts w:hint="eastAsia"/>
        </w:rPr>
      </w:pPr>
    </w:p>
    <w:p w14:paraId="2EE9D284" w14:textId="77777777" w:rsidR="002B7380" w:rsidRDefault="002B7380">
      <w:pPr>
        <w:rPr>
          <w:rFonts w:hint="eastAsia"/>
        </w:rPr>
      </w:pPr>
      <w:r>
        <w:rPr>
          <w:rFonts w:hint="eastAsia"/>
        </w:rPr>
        <w:t>最后的总结</w:t>
      </w:r>
    </w:p>
    <w:p w14:paraId="71A29B61" w14:textId="77777777" w:rsidR="002B7380" w:rsidRDefault="002B7380">
      <w:pPr>
        <w:rPr>
          <w:rFonts w:hint="eastAsia"/>
        </w:rPr>
      </w:pPr>
      <w:r>
        <w:rPr>
          <w:rFonts w:hint="eastAsia"/>
        </w:rPr>
        <w:t>“峥”的拼音是zhēng，第一声，意为高峻、突出。它多用于文学或正式语境中，能够增强语言的表现力。了解“峥”的读音、意义及用法，有助于我们在阅读和写作中更准确地理解和运用这一词汇。</w:t>
      </w:r>
    </w:p>
    <w:p w14:paraId="754CF042" w14:textId="77777777" w:rsidR="002B7380" w:rsidRDefault="002B7380">
      <w:pPr>
        <w:rPr>
          <w:rFonts w:hint="eastAsia"/>
        </w:rPr>
      </w:pPr>
    </w:p>
    <w:p w14:paraId="4F4AD514" w14:textId="77777777" w:rsidR="002B7380" w:rsidRDefault="002B7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5A443" w14:textId="23AA1741" w:rsidR="00AD1C97" w:rsidRDefault="00AD1C97"/>
    <w:sectPr w:rsidR="00AD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97"/>
    <w:rsid w:val="002B7380"/>
    <w:rsid w:val="00AD1C9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CC8DF-6EA5-4EC8-9B5E-AA49BE8B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