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0EFF" w14:textId="77777777" w:rsidR="006A7CC2" w:rsidRDefault="006A7CC2">
      <w:pPr>
        <w:rPr>
          <w:rFonts w:hint="eastAsia"/>
        </w:rPr>
      </w:pPr>
      <w:r>
        <w:rPr>
          <w:rFonts w:hint="eastAsia"/>
        </w:rPr>
        <w:t>增长拼音怎么拼写的啊</w:t>
      </w:r>
    </w:p>
    <w:p w14:paraId="1B3E1AA2" w14:textId="77777777" w:rsidR="006A7CC2" w:rsidRDefault="006A7CC2">
      <w:pPr>
        <w:rPr>
          <w:rFonts w:hint="eastAsia"/>
        </w:rPr>
      </w:pPr>
    </w:p>
    <w:p w14:paraId="1B3BFA4A" w14:textId="77777777" w:rsidR="006A7CC2" w:rsidRDefault="006A7CC2">
      <w:pPr>
        <w:rPr>
          <w:rFonts w:hint="eastAsia"/>
        </w:rPr>
      </w:pPr>
      <w:r>
        <w:rPr>
          <w:rFonts w:hint="eastAsia"/>
        </w:rPr>
        <w:t>“增长”是一个常用的汉语词汇，广泛用于描述某种数量、规模或程度的增加或提升。例如在经济领域中，我们常说“经济增长”，表示一个国家或地区经济总量的上升；在个人发展方面，也可以用“成长与增长”来形容能力的提高。</w:t>
      </w:r>
    </w:p>
    <w:p w14:paraId="2B727AF0" w14:textId="77777777" w:rsidR="006A7CC2" w:rsidRDefault="006A7CC2">
      <w:pPr>
        <w:rPr>
          <w:rFonts w:hint="eastAsia"/>
        </w:rPr>
      </w:pPr>
    </w:p>
    <w:p w14:paraId="61229C75" w14:textId="77777777" w:rsidR="006A7CC2" w:rsidRDefault="006A7CC2">
      <w:pPr>
        <w:rPr>
          <w:rFonts w:hint="eastAsia"/>
        </w:rPr>
      </w:pPr>
    </w:p>
    <w:p w14:paraId="2D0DD762" w14:textId="77777777" w:rsidR="006A7CC2" w:rsidRDefault="006A7CC2">
      <w:pPr>
        <w:rPr>
          <w:rFonts w:hint="eastAsia"/>
        </w:rPr>
      </w:pPr>
      <w:r>
        <w:rPr>
          <w:rFonts w:hint="eastAsia"/>
        </w:rPr>
        <w:t>“增长”的拼音是什么</w:t>
      </w:r>
    </w:p>
    <w:p w14:paraId="09BFE3BA" w14:textId="77777777" w:rsidR="006A7CC2" w:rsidRDefault="006A7CC2">
      <w:pPr>
        <w:rPr>
          <w:rFonts w:hint="eastAsia"/>
        </w:rPr>
      </w:pPr>
    </w:p>
    <w:p w14:paraId="3073624A" w14:textId="77777777" w:rsidR="006A7CC2" w:rsidRDefault="006A7CC2">
      <w:pPr>
        <w:rPr>
          <w:rFonts w:hint="eastAsia"/>
        </w:rPr>
      </w:pPr>
      <w:r>
        <w:rPr>
          <w:rFonts w:hint="eastAsia"/>
        </w:rPr>
        <w:t>“增长”的正确拼音是：zēng cháng。其中，“增”读作“zēng”，声调为第一声，意思是增加、添加；“长”在这里读作“cháng”，也是第一声，表示长度、程度的延伸，或者向更高的方向发展。</w:t>
      </w:r>
    </w:p>
    <w:p w14:paraId="544ADC78" w14:textId="77777777" w:rsidR="006A7CC2" w:rsidRDefault="006A7CC2">
      <w:pPr>
        <w:rPr>
          <w:rFonts w:hint="eastAsia"/>
        </w:rPr>
      </w:pPr>
    </w:p>
    <w:p w14:paraId="231E2E99" w14:textId="77777777" w:rsidR="006A7CC2" w:rsidRDefault="006A7CC2">
      <w:pPr>
        <w:rPr>
          <w:rFonts w:hint="eastAsia"/>
        </w:rPr>
      </w:pPr>
    </w:p>
    <w:p w14:paraId="6FF010B4" w14:textId="77777777" w:rsidR="006A7CC2" w:rsidRDefault="006A7CC2">
      <w:pPr>
        <w:rPr>
          <w:rFonts w:hint="eastAsia"/>
        </w:rPr>
      </w:pPr>
      <w:r>
        <w:rPr>
          <w:rFonts w:hint="eastAsia"/>
        </w:rPr>
        <w:t>“增长”的词义解析</w:t>
      </w:r>
    </w:p>
    <w:p w14:paraId="726811F4" w14:textId="77777777" w:rsidR="006A7CC2" w:rsidRDefault="006A7CC2">
      <w:pPr>
        <w:rPr>
          <w:rFonts w:hint="eastAsia"/>
        </w:rPr>
      </w:pPr>
    </w:p>
    <w:p w14:paraId="081C29A9" w14:textId="77777777" w:rsidR="006A7CC2" w:rsidRDefault="006A7CC2">
      <w:pPr>
        <w:rPr>
          <w:rFonts w:hint="eastAsia"/>
        </w:rPr>
      </w:pPr>
      <w:r>
        <w:rPr>
          <w:rFonts w:hint="eastAsia"/>
        </w:rPr>
        <w:t>“增长”作为一个动词，主要用来表示某项事物在数量、规模、强度等方面的扩大或增强。例如：“人口增长”、“收入增长”、“经济增长”等。它强调的是变化的过程，通常带有正面意义，但也可能用于中性或负面语境，如“犯罪率的增长”。</w:t>
      </w:r>
    </w:p>
    <w:p w14:paraId="5EEFBCE7" w14:textId="77777777" w:rsidR="006A7CC2" w:rsidRDefault="006A7CC2">
      <w:pPr>
        <w:rPr>
          <w:rFonts w:hint="eastAsia"/>
        </w:rPr>
      </w:pPr>
    </w:p>
    <w:p w14:paraId="55859F37" w14:textId="77777777" w:rsidR="006A7CC2" w:rsidRDefault="006A7CC2">
      <w:pPr>
        <w:rPr>
          <w:rFonts w:hint="eastAsia"/>
        </w:rPr>
      </w:pPr>
    </w:p>
    <w:p w14:paraId="7F504A2F" w14:textId="77777777" w:rsidR="006A7CC2" w:rsidRDefault="006A7CC2">
      <w:pPr>
        <w:rPr>
          <w:rFonts w:hint="eastAsia"/>
        </w:rPr>
      </w:pPr>
      <w:r>
        <w:rPr>
          <w:rFonts w:hint="eastAsia"/>
        </w:rPr>
        <w:t>常见误读与纠正</w:t>
      </w:r>
    </w:p>
    <w:p w14:paraId="5C8E3266" w14:textId="77777777" w:rsidR="006A7CC2" w:rsidRDefault="006A7CC2">
      <w:pPr>
        <w:rPr>
          <w:rFonts w:hint="eastAsia"/>
        </w:rPr>
      </w:pPr>
    </w:p>
    <w:p w14:paraId="18D9FE26" w14:textId="77777777" w:rsidR="006A7CC2" w:rsidRDefault="006A7CC2">
      <w:pPr>
        <w:rPr>
          <w:rFonts w:hint="eastAsia"/>
        </w:rPr>
      </w:pPr>
      <w:r>
        <w:rPr>
          <w:rFonts w:hint="eastAsia"/>
        </w:rPr>
        <w:t>有些人在初学中文时，可能会把“增长”误读为“zēng zhǎng”。这是因为“长”字在不同词语中有不同的发音，比如在“长大”中就读作“zhǎng”。但在“增长”一词中，“长”应读作“cháng”，这一点需要特别注意，避免混淆。</w:t>
      </w:r>
    </w:p>
    <w:p w14:paraId="205BE760" w14:textId="77777777" w:rsidR="006A7CC2" w:rsidRDefault="006A7CC2">
      <w:pPr>
        <w:rPr>
          <w:rFonts w:hint="eastAsia"/>
        </w:rPr>
      </w:pPr>
    </w:p>
    <w:p w14:paraId="16445036" w14:textId="77777777" w:rsidR="006A7CC2" w:rsidRDefault="006A7CC2">
      <w:pPr>
        <w:rPr>
          <w:rFonts w:hint="eastAsia"/>
        </w:rPr>
      </w:pPr>
    </w:p>
    <w:p w14:paraId="24EB6871" w14:textId="77777777" w:rsidR="006A7CC2" w:rsidRDefault="006A7CC2">
      <w:pPr>
        <w:rPr>
          <w:rFonts w:hint="eastAsia"/>
        </w:rPr>
      </w:pPr>
      <w:r>
        <w:rPr>
          <w:rFonts w:hint="eastAsia"/>
        </w:rPr>
        <w:t>如何正确使用“增长”</w:t>
      </w:r>
    </w:p>
    <w:p w14:paraId="3FC93DF6" w14:textId="77777777" w:rsidR="006A7CC2" w:rsidRDefault="006A7CC2">
      <w:pPr>
        <w:rPr>
          <w:rFonts w:hint="eastAsia"/>
        </w:rPr>
      </w:pPr>
    </w:p>
    <w:p w14:paraId="5BBD2BEA" w14:textId="77777777" w:rsidR="006A7CC2" w:rsidRDefault="006A7CC2">
      <w:pPr>
        <w:rPr>
          <w:rFonts w:hint="eastAsia"/>
        </w:rPr>
      </w:pPr>
      <w:r>
        <w:rPr>
          <w:rFonts w:hint="eastAsia"/>
        </w:rPr>
        <w:t>在写作或口语表达中，“增长”常用于描述数据、趋势或发展的变化过程。例如：“近年来，公司业绩持续增长。”这句话中的“增长”准确地表达了业绩不断上升的趋势。掌握其拼音和用法，有助于更清晰地表达意思，也对学习汉语语法有积极帮助。</w:t>
      </w:r>
    </w:p>
    <w:p w14:paraId="5E7FF107" w14:textId="77777777" w:rsidR="006A7CC2" w:rsidRDefault="006A7CC2">
      <w:pPr>
        <w:rPr>
          <w:rFonts w:hint="eastAsia"/>
        </w:rPr>
      </w:pPr>
    </w:p>
    <w:p w14:paraId="7753EC43" w14:textId="77777777" w:rsidR="006A7CC2" w:rsidRDefault="006A7CC2">
      <w:pPr>
        <w:rPr>
          <w:rFonts w:hint="eastAsia"/>
        </w:rPr>
      </w:pPr>
    </w:p>
    <w:p w14:paraId="17E316D5" w14:textId="77777777" w:rsidR="006A7CC2" w:rsidRDefault="006A7CC2">
      <w:pPr>
        <w:rPr>
          <w:rFonts w:hint="eastAsia"/>
        </w:rPr>
      </w:pPr>
      <w:r>
        <w:rPr>
          <w:rFonts w:hint="eastAsia"/>
        </w:rPr>
        <w:t>最后的总结</w:t>
      </w:r>
    </w:p>
    <w:p w14:paraId="6E35DA26" w14:textId="77777777" w:rsidR="006A7CC2" w:rsidRDefault="006A7CC2">
      <w:pPr>
        <w:rPr>
          <w:rFonts w:hint="eastAsia"/>
        </w:rPr>
      </w:pPr>
    </w:p>
    <w:p w14:paraId="248154E0" w14:textId="77777777" w:rsidR="006A7CC2" w:rsidRDefault="006A7CC2">
      <w:pPr>
        <w:rPr>
          <w:rFonts w:hint="eastAsia"/>
        </w:rPr>
      </w:pPr>
      <w:r>
        <w:rPr>
          <w:rFonts w:hint="eastAsia"/>
        </w:rPr>
        <w:t>“增长”不仅是一个基础而重要的汉语词汇，同时也是日常交流和正式写作中常见的表达方式。了解它的拼音“zēng cháng”及其正确用法，将有助于提高语言表达的准确性与流畅度。</w:t>
      </w:r>
    </w:p>
    <w:p w14:paraId="2DEA5398" w14:textId="77777777" w:rsidR="006A7CC2" w:rsidRDefault="006A7CC2">
      <w:pPr>
        <w:rPr>
          <w:rFonts w:hint="eastAsia"/>
        </w:rPr>
      </w:pPr>
    </w:p>
    <w:p w14:paraId="3A81D51D" w14:textId="77777777" w:rsidR="006A7CC2" w:rsidRDefault="006A7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FDB3D" w14:textId="1195CA62" w:rsidR="00775993" w:rsidRDefault="00775993"/>
    <w:sectPr w:rsidR="00775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93"/>
    <w:rsid w:val="006A7CC2"/>
    <w:rsid w:val="0077599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730CE-D12B-4475-8BE4-1E3AAD63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