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457D" w14:textId="77777777" w:rsidR="004F0398" w:rsidRDefault="004F0398">
      <w:pPr>
        <w:rPr>
          <w:rFonts w:hint="eastAsia"/>
        </w:rPr>
      </w:pPr>
      <w:r>
        <w:rPr>
          <w:rFonts w:hint="eastAsia"/>
        </w:rPr>
        <w:t>增组词拼音部首大写字母怎么写</w:t>
      </w:r>
    </w:p>
    <w:p w14:paraId="63DA8831" w14:textId="77777777" w:rsidR="004F0398" w:rsidRDefault="004F0398">
      <w:pPr>
        <w:rPr>
          <w:rFonts w:hint="eastAsia"/>
        </w:rPr>
      </w:pPr>
    </w:p>
    <w:p w14:paraId="2B021D99" w14:textId="77777777" w:rsidR="004F0398" w:rsidRDefault="004F0398">
      <w:pPr>
        <w:rPr>
          <w:rFonts w:hint="eastAsia"/>
        </w:rPr>
      </w:pPr>
      <w:r>
        <w:rPr>
          <w:rFonts w:hint="eastAsia"/>
        </w:rPr>
        <w:t>在学习汉语的过程中，掌握词语的结构、拼音以及书写规范是非常重要的。其中，“增”字作为一个常用字，既可以单独使用，也可以与其他字组合成词语，表达更加丰富的含义。</w:t>
      </w:r>
    </w:p>
    <w:p w14:paraId="3B764AE7" w14:textId="77777777" w:rsidR="004F0398" w:rsidRDefault="004F0398">
      <w:pPr>
        <w:rPr>
          <w:rFonts w:hint="eastAsia"/>
        </w:rPr>
      </w:pPr>
    </w:p>
    <w:p w14:paraId="3F2A34F4" w14:textId="77777777" w:rsidR="004F0398" w:rsidRDefault="004F0398">
      <w:pPr>
        <w:rPr>
          <w:rFonts w:hint="eastAsia"/>
        </w:rPr>
      </w:pPr>
    </w:p>
    <w:p w14:paraId="5ED130CB" w14:textId="77777777" w:rsidR="004F0398" w:rsidRDefault="004F0398">
      <w:pPr>
        <w:rPr>
          <w:rFonts w:hint="eastAsia"/>
        </w:rPr>
      </w:pPr>
      <w:r>
        <w:rPr>
          <w:rFonts w:hint="eastAsia"/>
        </w:rPr>
        <w:t>“增”的基本属性</w:t>
      </w:r>
    </w:p>
    <w:p w14:paraId="1AE754B9" w14:textId="77777777" w:rsidR="004F0398" w:rsidRDefault="004F0398">
      <w:pPr>
        <w:rPr>
          <w:rFonts w:hint="eastAsia"/>
        </w:rPr>
      </w:pPr>
    </w:p>
    <w:p w14:paraId="11742DDB" w14:textId="77777777" w:rsidR="004F0398" w:rsidRDefault="004F0398">
      <w:pPr>
        <w:rPr>
          <w:rFonts w:hint="eastAsia"/>
        </w:rPr>
      </w:pPr>
      <w:r>
        <w:rPr>
          <w:rFonts w:hint="eastAsia"/>
        </w:rPr>
        <w:t>“增”字的拼音是“zēng”，属于前后鼻音中的后鼻音，声调为第一声。它的部首是“土”字旁，表示与土地、增加等意义有关。从结构上来看，“增”是一个左右结构的字，左边是“土”，右边是“曾”。在书写时，要注意左右部分的比例协调，避免出现偏旁过大或过小的情况。</w:t>
      </w:r>
    </w:p>
    <w:p w14:paraId="4A669E30" w14:textId="77777777" w:rsidR="004F0398" w:rsidRDefault="004F0398">
      <w:pPr>
        <w:rPr>
          <w:rFonts w:hint="eastAsia"/>
        </w:rPr>
      </w:pPr>
    </w:p>
    <w:p w14:paraId="7C98072C" w14:textId="77777777" w:rsidR="004F0398" w:rsidRDefault="004F0398">
      <w:pPr>
        <w:rPr>
          <w:rFonts w:hint="eastAsia"/>
        </w:rPr>
      </w:pPr>
    </w:p>
    <w:p w14:paraId="252504C6" w14:textId="77777777" w:rsidR="004F0398" w:rsidRDefault="004F0398">
      <w:pPr>
        <w:rPr>
          <w:rFonts w:hint="eastAsia"/>
        </w:rPr>
      </w:pPr>
      <w:r>
        <w:rPr>
          <w:rFonts w:hint="eastAsia"/>
        </w:rPr>
        <w:t>“增”组词示例</w:t>
      </w:r>
    </w:p>
    <w:p w14:paraId="3F25FCDD" w14:textId="77777777" w:rsidR="004F0398" w:rsidRDefault="004F0398">
      <w:pPr>
        <w:rPr>
          <w:rFonts w:hint="eastAsia"/>
        </w:rPr>
      </w:pPr>
    </w:p>
    <w:p w14:paraId="0AF628CB" w14:textId="77777777" w:rsidR="004F0398" w:rsidRDefault="004F0398">
      <w:pPr>
        <w:rPr>
          <w:rFonts w:hint="eastAsia"/>
        </w:rPr>
      </w:pPr>
      <w:r>
        <w:rPr>
          <w:rFonts w:hint="eastAsia"/>
        </w:rPr>
        <w:t>“增”可以组成很多常见的词语，例如“增加”、“增强”、“增值”、“增幅”、“增产”、“增补”、“增资”、“增删”等。这些词语在日常生活和工作中使用频率较高，具有较强的实用性。</w:t>
      </w:r>
    </w:p>
    <w:p w14:paraId="0CD12248" w14:textId="77777777" w:rsidR="004F0398" w:rsidRDefault="004F0398">
      <w:pPr>
        <w:rPr>
          <w:rFonts w:hint="eastAsia"/>
        </w:rPr>
      </w:pPr>
    </w:p>
    <w:p w14:paraId="4571DD8A" w14:textId="77777777" w:rsidR="004F0398" w:rsidRDefault="004F0398">
      <w:pPr>
        <w:rPr>
          <w:rFonts w:hint="eastAsia"/>
        </w:rPr>
      </w:pPr>
    </w:p>
    <w:p w14:paraId="6867443B" w14:textId="77777777" w:rsidR="004F0398" w:rsidRDefault="004F0398">
      <w:pPr>
        <w:rPr>
          <w:rFonts w:hint="eastAsia"/>
        </w:rPr>
      </w:pPr>
      <w:r>
        <w:rPr>
          <w:rFonts w:hint="eastAsia"/>
        </w:rPr>
        <w:t>拼音大写字母的书写规则</w:t>
      </w:r>
    </w:p>
    <w:p w14:paraId="226EFC14" w14:textId="77777777" w:rsidR="004F0398" w:rsidRDefault="004F0398">
      <w:pPr>
        <w:rPr>
          <w:rFonts w:hint="eastAsia"/>
        </w:rPr>
      </w:pPr>
    </w:p>
    <w:p w14:paraId="4441B09F" w14:textId="77777777" w:rsidR="004F0398" w:rsidRDefault="004F0398">
      <w:pPr>
        <w:rPr>
          <w:rFonts w:hint="eastAsia"/>
        </w:rPr>
      </w:pPr>
      <w:r>
        <w:rPr>
          <w:rFonts w:hint="eastAsia"/>
        </w:rPr>
        <w:t>在正式场合或需要标注拼音的情况下，常常会用到拼音的大写字母书写方式。根据《汉语拼音方案》的规定，拼音的首字母在句首、专有名词或特定格式中需要大写。例如：“Zēngjiā”（增加）、“Zēngqiáng”（增强）、“Zēngzhí”（增值）等。</w:t>
      </w:r>
    </w:p>
    <w:p w14:paraId="51A79799" w14:textId="77777777" w:rsidR="004F0398" w:rsidRDefault="004F0398">
      <w:pPr>
        <w:rPr>
          <w:rFonts w:hint="eastAsia"/>
        </w:rPr>
      </w:pPr>
    </w:p>
    <w:p w14:paraId="45F363B3" w14:textId="77777777" w:rsidR="004F0398" w:rsidRDefault="004F0398">
      <w:pPr>
        <w:rPr>
          <w:rFonts w:hint="eastAsia"/>
        </w:rPr>
      </w:pPr>
    </w:p>
    <w:p w14:paraId="56FE79EC" w14:textId="77777777" w:rsidR="004F0398" w:rsidRDefault="004F0398">
      <w:pPr>
        <w:rPr>
          <w:rFonts w:hint="eastAsia"/>
        </w:rPr>
      </w:pPr>
      <w:r>
        <w:rPr>
          <w:rFonts w:hint="eastAsia"/>
        </w:rPr>
        <w:t>实际应用举例</w:t>
      </w:r>
    </w:p>
    <w:p w14:paraId="173ADD5B" w14:textId="77777777" w:rsidR="004F0398" w:rsidRDefault="004F0398">
      <w:pPr>
        <w:rPr>
          <w:rFonts w:hint="eastAsia"/>
        </w:rPr>
      </w:pPr>
    </w:p>
    <w:p w14:paraId="19B6D3E1" w14:textId="77777777" w:rsidR="004F0398" w:rsidRDefault="004F0398">
      <w:pPr>
        <w:rPr>
          <w:rFonts w:hint="eastAsia"/>
        </w:rPr>
      </w:pPr>
      <w:r>
        <w:rPr>
          <w:rFonts w:hint="eastAsia"/>
        </w:rPr>
        <w:t>在实际写作或打字过程中，如果需要输入“增”字的拼音并以大写字母开头，应按照标准格式书写。例如，在文档标题中出现“增”字相关词汇时，应该写成“Zēngjiā”或“ZēNGJIā”（全大写视具体要求而定）。在国际交流或学术论文中，正确使用拼音大写也有助于提升专业性。</w:t>
      </w:r>
    </w:p>
    <w:p w14:paraId="765A5752" w14:textId="77777777" w:rsidR="004F0398" w:rsidRDefault="004F0398">
      <w:pPr>
        <w:rPr>
          <w:rFonts w:hint="eastAsia"/>
        </w:rPr>
      </w:pPr>
    </w:p>
    <w:p w14:paraId="3CB23266" w14:textId="77777777" w:rsidR="004F0398" w:rsidRDefault="004F0398">
      <w:pPr>
        <w:rPr>
          <w:rFonts w:hint="eastAsia"/>
        </w:rPr>
      </w:pPr>
    </w:p>
    <w:p w14:paraId="27356B22" w14:textId="77777777" w:rsidR="004F0398" w:rsidRDefault="004F0398">
      <w:pPr>
        <w:rPr>
          <w:rFonts w:hint="eastAsia"/>
        </w:rPr>
      </w:pPr>
      <w:r>
        <w:rPr>
          <w:rFonts w:hint="eastAsia"/>
        </w:rPr>
        <w:t>最后的总结</w:t>
      </w:r>
    </w:p>
    <w:p w14:paraId="2783A156" w14:textId="77777777" w:rsidR="004F0398" w:rsidRDefault="004F0398">
      <w:pPr>
        <w:rPr>
          <w:rFonts w:hint="eastAsia"/>
        </w:rPr>
      </w:pPr>
    </w:p>
    <w:p w14:paraId="18BF4887" w14:textId="77777777" w:rsidR="004F0398" w:rsidRDefault="004F0398">
      <w:pPr>
        <w:rPr>
          <w:rFonts w:hint="eastAsia"/>
        </w:rPr>
      </w:pPr>
      <w:r>
        <w:rPr>
          <w:rFonts w:hint="eastAsia"/>
        </w:rPr>
        <w:t>掌握“增”字的组词、拼音及其大写字母的正确写法，不仅有助于提高语言表达能力，也能在各种书面材料中体现出良好的语言素养。通过不断练习和应用，相信大家能够熟练运用这一知识点，为今后的学习和工作打下坚实的基础。</w:t>
      </w:r>
    </w:p>
    <w:p w14:paraId="39BCA73A" w14:textId="77777777" w:rsidR="004F0398" w:rsidRDefault="004F0398">
      <w:pPr>
        <w:rPr>
          <w:rFonts w:hint="eastAsia"/>
        </w:rPr>
      </w:pPr>
    </w:p>
    <w:p w14:paraId="5A6777A0" w14:textId="77777777" w:rsidR="004F0398" w:rsidRDefault="004F0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67DB1" w14:textId="15683936" w:rsidR="00EF70C0" w:rsidRDefault="00EF70C0"/>
    <w:sectPr w:rsidR="00EF7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C0"/>
    <w:rsid w:val="004F0398"/>
    <w:rsid w:val="007F40C3"/>
    <w:rsid w:val="00E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E555E-BD7C-4376-9EFE-E571A563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