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60E" w14:textId="77777777" w:rsidR="00731D7B" w:rsidRDefault="00731D7B">
      <w:pPr>
        <w:rPr>
          <w:rFonts w:hint="eastAsia"/>
        </w:rPr>
      </w:pPr>
      <w:r>
        <w:rPr>
          <w:rFonts w:hint="eastAsia"/>
        </w:rPr>
        <w:t>增的拼音组词笔画怎么写的呀怎么读</w:t>
      </w:r>
    </w:p>
    <w:p w14:paraId="43F042FB" w14:textId="77777777" w:rsidR="00731D7B" w:rsidRDefault="00731D7B">
      <w:pPr>
        <w:rPr>
          <w:rFonts w:hint="eastAsia"/>
        </w:rPr>
      </w:pPr>
    </w:p>
    <w:p w14:paraId="70F4BEA4" w14:textId="77777777" w:rsidR="00731D7B" w:rsidRDefault="00731D7B">
      <w:pPr>
        <w:rPr>
          <w:rFonts w:hint="eastAsia"/>
        </w:rPr>
      </w:pPr>
      <w:r>
        <w:rPr>
          <w:rFonts w:hint="eastAsia"/>
        </w:rPr>
        <w:t>“增”这个字在日常生活中使用较为频繁，尤其是在书面表达中。它的拼音是“zēng”，属于第一声，发音时要注意音调平稳、清晰。了解“增”的写法和用法，有助于我们在写作和交流中更加得心应手。</w:t>
      </w:r>
    </w:p>
    <w:p w14:paraId="2D20EA45" w14:textId="77777777" w:rsidR="00731D7B" w:rsidRDefault="00731D7B">
      <w:pPr>
        <w:rPr>
          <w:rFonts w:hint="eastAsia"/>
        </w:rPr>
      </w:pPr>
    </w:p>
    <w:p w14:paraId="30B5753D" w14:textId="77777777" w:rsidR="00731D7B" w:rsidRDefault="00731D7B">
      <w:pPr>
        <w:rPr>
          <w:rFonts w:hint="eastAsia"/>
        </w:rPr>
      </w:pPr>
    </w:p>
    <w:p w14:paraId="32426698" w14:textId="77777777" w:rsidR="00731D7B" w:rsidRDefault="00731D7B">
      <w:pPr>
        <w:rPr>
          <w:rFonts w:hint="eastAsia"/>
        </w:rPr>
      </w:pPr>
      <w:r>
        <w:rPr>
          <w:rFonts w:hint="eastAsia"/>
        </w:rPr>
        <w:t>“增”的基本解释</w:t>
      </w:r>
    </w:p>
    <w:p w14:paraId="5331C855" w14:textId="77777777" w:rsidR="00731D7B" w:rsidRDefault="00731D7B">
      <w:pPr>
        <w:rPr>
          <w:rFonts w:hint="eastAsia"/>
        </w:rPr>
      </w:pPr>
    </w:p>
    <w:p w14:paraId="0AD7A61F" w14:textId="77777777" w:rsidR="00731D7B" w:rsidRDefault="00731D7B">
      <w:pPr>
        <w:rPr>
          <w:rFonts w:hint="eastAsia"/>
        </w:rPr>
      </w:pPr>
      <w:r>
        <w:rPr>
          <w:rFonts w:hint="eastAsia"/>
        </w:rPr>
        <w:t>“增”的本义是指增加、增多。例如：“增加收入”、“增强体质”等。它也可以表示提高的意思，如“增价”、“增温”。“增”还可以用于形容词前，表示程度加深，如“增光”、“增色”。</w:t>
      </w:r>
    </w:p>
    <w:p w14:paraId="1853DC17" w14:textId="77777777" w:rsidR="00731D7B" w:rsidRDefault="00731D7B">
      <w:pPr>
        <w:rPr>
          <w:rFonts w:hint="eastAsia"/>
        </w:rPr>
      </w:pPr>
    </w:p>
    <w:p w14:paraId="7FBD082A" w14:textId="77777777" w:rsidR="00731D7B" w:rsidRDefault="00731D7B">
      <w:pPr>
        <w:rPr>
          <w:rFonts w:hint="eastAsia"/>
        </w:rPr>
      </w:pPr>
    </w:p>
    <w:p w14:paraId="1FB011F6" w14:textId="77777777" w:rsidR="00731D7B" w:rsidRDefault="00731D7B">
      <w:pPr>
        <w:rPr>
          <w:rFonts w:hint="eastAsia"/>
        </w:rPr>
      </w:pPr>
      <w:r>
        <w:rPr>
          <w:rFonts w:hint="eastAsia"/>
        </w:rPr>
        <w:t>“增”的组词方式</w:t>
      </w:r>
    </w:p>
    <w:p w14:paraId="68BCC692" w14:textId="77777777" w:rsidR="00731D7B" w:rsidRDefault="00731D7B">
      <w:pPr>
        <w:rPr>
          <w:rFonts w:hint="eastAsia"/>
        </w:rPr>
      </w:pPr>
    </w:p>
    <w:p w14:paraId="5C372551" w14:textId="77777777" w:rsidR="00731D7B" w:rsidRDefault="00731D7B">
      <w:pPr>
        <w:rPr>
          <w:rFonts w:hint="eastAsia"/>
        </w:rPr>
      </w:pPr>
      <w:r>
        <w:rPr>
          <w:rFonts w:hint="eastAsia"/>
        </w:rPr>
        <w:t>“增”可以组成很多词语，常见的有“增加”、“增强”、“增高”、“增产”、“增收”、“增订”、“增补”、“增援”等。这些词语大多与“增多”、“提升”有关，广泛应用于生活、工作、学习等多个领域。</w:t>
      </w:r>
    </w:p>
    <w:p w14:paraId="64F94E79" w14:textId="77777777" w:rsidR="00731D7B" w:rsidRDefault="00731D7B">
      <w:pPr>
        <w:rPr>
          <w:rFonts w:hint="eastAsia"/>
        </w:rPr>
      </w:pPr>
    </w:p>
    <w:p w14:paraId="181104A1" w14:textId="77777777" w:rsidR="00731D7B" w:rsidRDefault="00731D7B">
      <w:pPr>
        <w:rPr>
          <w:rFonts w:hint="eastAsia"/>
        </w:rPr>
      </w:pPr>
    </w:p>
    <w:p w14:paraId="5F93A7A5" w14:textId="77777777" w:rsidR="00731D7B" w:rsidRDefault="00731D7B">
      <w:pPr>
        <w:rPr>
          <w:rFonts w:hint="eastAsia"/>
        </w:rPr>
      </w:pPr>
      <w:r>
        <w:rPr>
          <w:rFonts w:hint="eastAsia"/>
        </w:rPr>
        <w:t>“增”的笔画书写方法</w:t>
      </w:r>
    </w:p>
    <w:p w14:paraId="31E21012" w14:textId="77777777" w:rsidR="00731D7B" w:rsidRDefault="00731D7B">
      <w:pPr>
        <w:rPr>
          <w:rFonts w:hint="eastAsia"/>
        </w:rPr>
      </w:pPr>
    </w:p>
    <w:p w14:paraId="3D8A55EA" w14:textId="77777777" w:rsidR="00731D7B" w:rsidRDefault="00731D7B">
      <w:pPr>
        <w:rPr>
          <w:rFonts w:hint="eastAsia"/>
        </w:rPr>
      </w:pPr>
      <w:r>
        <w:rPr>
          <w:rFonts w:hint="eastAsia"/>
        </w:rPr>
        <w:t>“增”是一个左右结构的字，总共有15画。左边是“土”字旁，右边是“曾”字。书写时要注意结构匀称，笔画清晰。先写左边的“土”字，三画完成；再写右边的“曾”字，共十一画，从上到下、从左到右依次书写。</w:t>
      </w:r>
    </w:p>
    <w:p w14:paraId="728479F9" w14:textId="77777777" w:rsidR="00731D7B" w:rsidRDefault="00731D7B">
      <w:pPr>
        <w:rPr>
          <w:rFonts w:hint="eastAsia"/>
        </w:rPr>
      </w:pPr>
    </w:p>
    <w:p w14:paraId="6E8365BB" w14:textId="77777777" w:rsidR="00731D7B" w:rsidRDefault="00731D7B">
      <w:pPr>
        <w:rPr>
          <w:rFonts w:hint="eastAsia"/>
        </w:rPr>
      </w:pPr>
    </w:p>
    <w:p w14:paraId="2FE0BF53" w14:textId="77777777" w:rsidR="00731D7B" w:rsidRDefault="00731D7B">
      <w:pPr>
        <w:rPr>
          <w:rFonts w:hint="eastAsia"/>
        </w:rPr>
      </w:pPr>
      <w:r>
        <w:rPr>
          <w:rFonts w:hint="eastAsia"/>
        </w:rPr>
        <w:t>“增”的常见误用与辨析</w:t>
      </w:r>
    </w:p>
    <w:p w14:paraId="38780C0B" w14:textId="77777777" w:rsidR="00731D7B" w:rsidRDefault="00731D7B">
      <w:pPr>
        <w:rPr>
          <w:rFonts w:hint="eastAsia"/>
        </w:rPr>
      </w:pPr>
    </w:p>
    <w:p w14:paraId="5A5808EB" w14:textId="77777777" w:rsidR="00731D7B" w:rsidRDefault="00731D7B">
      <w:pPr>
        <w:rPr>
          <w:rFonts w:hint="eastAsia"/>
        </w:rPr>
      </w:pPr>
      <w:r>
        <w:rPr>
          <w:rFonts w:hint="eastAsia"/>
        </w:rPr>
        <w:t>在实际使用中，有些人会把“增”和“赠”混淆，其实它们的意义完全不同。“增”表示增加，而“赠”表示赠送。例如：“增产”是指产量增加，“赠品”是指赠送的物品。因此，在使用时要根据语境准确选择。</w:t>
      </w:r>
    </w:p>
    <w:p w14:paraId="0533C5FB" w14:textId="77777777" w:rsidR="00731D7B" w:rsidRDefault="00731D7B">
      <w:pPr>
        <w:rPr>
          <w:rFonts w:hint="eastAsia"/>
        </w:rPr>
      </w:pPr>
    </w:p>
    <w:p w14:paraId="3C38EF84" w14:textId="77777777" w:rsidR="00731D7B" w:rsidRDefault="00731D7B">
      <w:pPr>
        <w:rPr>
          <w:rFonts w:hint="eastAsia"/>
        </w:rPr>
      </w:pPr>
    </w:p>
    <w:p w14:paraId="70FE16D0" w14:textId="77777777" w:rsidR="00731D7B" w:rsidRDefault="00731D7B">
      <w:pPr>
        <w:rPr>
          <w:rFonts w:hint="eastAsia"/>
        </w:rPr>
      </w:pPr>
      <w:r>
        <w:rPr>
          <w:rFonts w:hint="eastAsia"/>
        </w:rPr>
        <w:t>最后的总结</w:t>
      </w:r>
    </w:p>
    <w:p w14:paraId="3B9DCC44" w14:textId="77777777" w:rsidR="00731D7B" w:rsidRDefault="00731D7B">
      <w:pPr>
        <w:rPr>
          <w:rFonts w:hint="eastAsia"/>
        </w:rPr>
      </w:pPr>
    </w:p>
    <w:p w14:paraId="62240128" w14:textId="77777777" w:rsidR="00731D7B" w:rsidRDefault="00731D7B">
      <w:pPr>
        <w:rPr>
          <w:rFonts w:hint="eastAsia"/>
        </w:rPr>
      </w:pPr>
      <w:r>
        <w:rPr>
          <w:rFonts w:hint="eastAsia"/>
        </w:rPr>
        <w:t>通过以上介绍，相信大家对“增”的读音、写法、意义及用法都有了更深入的了解。掌握好这个字，不仅有助于提高我们的语言表达能力，也能让我们的沟通更加顺畅自然。</w:t>
      </w:r>
    </w:p>
    <w:p w14:paraId="2027A220" w14:textId="77777777" w:rsidR="00731D7B" w:rsidRDefault="00731D7B">
      <w:pPr>
        <w:rPr>
          <w:rFonts w:hint="eastAsia"/>
        </w:rPr>
      </w:pPr>
    </w:p>
    <w:p w14:paraId="69CA22EF" w14:textId="77777777" w:rsidR="00731D7B" w:rsidRDefault="00731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F5DF3" w14:textId="2B835E6C" w:rsidR="0050703B" w:rsidRDefault="0050703B"/>
    <w:sectPr w:rsidR="0050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3B"/>
    <w:rsid w:val="001B741B"/>
    <w:rsid w:val="0050703B"/>
    <w:rsid w:val="007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70CD3-BBF2-42CD-B255-48032FE0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