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93C8" w14:textId="77777777" w:rsidR="000E7937" w:rsidRDefault="000E7937">
      <w:pPr>
        <w:rPr>
          <w:rFonts w:hint="eastAsia"/>
        </w:rPr>
      </w:pPr>
      <w:r>
        <w:rPr>
          <w:rFonts w:hint="eastAsia"/>
        </w:rPr>
        <w:t>增的拼音和组词和部首是什么</w:t>
      </w:r>
    </w:p>
    <w:p w14:paraId="2E93DFAE" w14:textId="77777777" w:rsidR="000E7937" w:rsidRDefault="000E7937">
      <w:pPr>
        <w:rPr>
          <w:rFonts w:hint="eastAsia"/>
        </w:rPr>
      </w:pPr>
      <w:r>
        <w:rPr>
          <w:rFonts w:hint="eastAsia"/>
        </w:rPr>
        <w:t>“增”这个汉字在汉语中是一个常用字，其拼音是“zēng”。它属于形声字，从土曾声。在这个字中，“土”作为部首，表示这个字与土地、增加有关的概念。“增”字的基本含义是指在原有的基础上添加或提高，广泛应用于数学、经济、生活等多个领域。</w:t>
      </w:r>
    </w:p>
    <w:p w14:paraId="5AC83ACE" w14:textId="77777777" w:rsidR="000E7937" w:rsidRDefault="000E7937">
      <w:pPr>
        <w:rPr>
          <w:rFonts w:hint="eastAsia"/>
        </w:rPr>
      </w:pPr>
    </w:p>
    <w:p w14:paraId="56C4E781" w14:textId="77777777" w:rsidR="000E7937" w:rsidRDefault="000E7937">
      <w:pPr>
        <w:rPr>
          <w:rFonts w:hint="eastAsia"/>
        </w:rPr>
      </w:pPr>
    </w:p>
    <w:p w14:paraId="139A6E08" w14:textId="77777777" w:rsidR="000E7937" w:rsidRDefault="000E7937">
      <w:pPr>
        <w:rPr>
          <w:rFonts w:hint="eastAsia"/>
        </w:rPr>
      </w:pPr>
      <w:r>
        <w:rPr>
          <w:rFonts w:hint="eastAsia"/>
        </w:rPr>
        <w:t>关于“增”的部首</w:t>
      </w:r>
    </w:p>
    <w:p w14:paraId="6CF7DACC" w14:textId="77777777" w:rsidR="000E7937" w:rsidRDefault="000E7937">
      <w:pPr>
        <w:rPr>
          <w:rFonts w:hint="eastAsia"/>
        </w:rPr>
      </w:pPr>
      <w:r>
        <w:rPr>
          <w:rFonts w:hint="eastAsia"/>
        </w:rPr>
        <w:t>正如前面提到的，“增”的部首是“土”，位于字的左边。部首“土”通常与土地、地理等相关的事物有关。但在“增”字中，它更多地象征着一种基础或根基，意味着通过某种方式为现有的事物增添新的元素或价值。了解一个汉字的部首有助于我们更好地理解它的意义和使用场景，同时也方便了我们在字典中的查找。</w:t>
      </w:r>
    </w:p>
    <w:p w14:paraId="201F9A17" w14:textId="77777777" w:rsidR="000E7937" w:rsidRDefault="000E7937">
      <w:pPr>
        <w:rPr>
          <w:rFonts w:hint="eastAsia"/>
        </w:rPr>
      </w:pPr>
    </w:p>
    <w:p w14:paraId="4BF5766D" w14:textId="77777777" w:rsidR="000E7937" w:rsidRDefault="000E7937">
      <w:pPr>
        <w:rPr>
          <w:rFonts w:hint="eastAsia"/>
        </w:rPr>
      </w:pPr>
    </w:p>
    <w:p w14:paraId="2FE54F39" w14:textId="77777777" w:rsidR="000E7937" w:rsidRDefault="000E7937">
      <w:pPr>
        <w:rPr>
          <w:rFonts w:hint="eastAsia"/>
        </w:rPr>
      </w:pPr>
      <w:r>
        <w:rPr>
          <w:rFonts w:hint="eastAsia"/>
        </w:rPr>
        <w:t>关于“增”的组词</w:t>
      </w:r>
    </w:p>
    <w:p w14:paraId="73880546" w14:textId="77777777" w:rsidR="000E7937" w:rsidRDefault="000E7937">
      <w:pPr>
        <w:rPr>
          <w:rFonts w:hint="eastAsia"/>
        </w:rPr>
      </w:pPr>
      <w:r>
        <w:rPr>
          <w:rFonts w:hint="eastAsia"/>
        </w:rPr>
        <w:t>“增”作为一个常用的动词，可以组成许多词汇。例如，“增加”指的是数量上的增多；“增强”则多用于描述力量、效果等方面的提升；还有“增值”，通常指资产的价值上升等。“增”还可以与其他汉字组合成一些专业术语，如“增生”（生物学中细胞数量的增加）、“增幅”（增长的幅度）等。这些词语不仅丰富了汉语表达的方式，也体现了“增”字在不同语境下的灵活应用。</w:t>
      </w:r>
    </w:p>
    <w:p w14:paraId="49F802C6" w14:textId="77777777" w:rsidR="000E7937" w:rsidRDefault="000E7937">
      <w:pPr>
        <w:rPr>
          <w:rFonts w:hint="eastAsia"/>
        </w:rPr>
      </w:pPr>
    </w:p>
    <w:p w14:paraId="7423DF05" w14:textId="77777777" w:rsidR="000E7937" w:rsidRDefault="000E7937">
      <w:pPr>
        <w:rPr>
          <w:rFonts w:hint="eastAsia"/>
        </w:rPr>
      </w:pPr>
    </w:p>
    <w:p w14:paraId="0622CAF3" w14:textId="77777777" w:rsidR="000E7937" w:rsidRDefault="000E7937">
      <w:pPr>
        <w:rPr>
          <w:rFonts w:hint="eastAsia"/>
        </w:rPr>
      </w:pPr>
      <w:r>
        <w:rPr>
          <w:rFonts w:hint="eastAsia"/>
        </w:rPr>
        <w:t>“增”的实际应用</w:t>
      </w:r>
    </w:p>
    <w:p w14:paraId="2AF98CD8" w14:textId="77777777" w:rsidR="000E7937" w:rsidRDefault="000E7937">
      <w:pPr>
        <w:rPr>
          <w:rFonts w:hint="eastAsia"/>
        </w:rPr>
      </w:pPr>
      <w:r>
        <w:rPr>
          <w:rFonts w:hint="eastAsia"/>
        </w:rPr>
        <w:t>在日常生活中，“增”字的应用十分广泛。无论是在新闻报道中提及经济增长、人口增长，还是在个人成长过程中强调技能的增长、知识的增加，都可以看到“增”字的身影。在科技快速发展的今天，“增”字也被赋予了更多的含义，比如“增材制造”（3D打印技术的一种），显示了随着时代的发展，语言也在不断进化以适应新的需求。</w:t>
      </w:r>
    </w:p>
    <w:p w14:paraId="1F492A90" w14:textId="77777777" w:rsidR="000E7937" w:rsidRDefault="000E7937">
      <w:pPr>
        <w:rPr>
          <w:rFonts w:hint="eastAsia"/>
        </w:rPr>
      </w:pPr>
    </w:p>
    <w:p w14:paraId="7A65BBFB" w14:textId="77777777" w:rsidR="000E7937" w:rsidRDefault="000E7937">
      <w:pPr>
        <w:rPr>
          <w:rFonts w:hint="eastAsia"/>
        </w:rPr>
      </w:pPr>
    </w:p>
    <w:p w14:paraId="35FB6EE8" w14:textId="77777777" w:rsidR="000E7937" w:rsidRDefault="000E7937">
      <w:pPr>
        <w:rPr>
          <w:rFonts w:hint="eastAsia"/>
        </w:rPr>
      </w:pPr>
      <w:r>
        <w:rPr>
          <w:rFonts w:hint="eastAsia"/>
        </w:rPr>
        <w:t>最后的总结</w:t>
      </w:r>
    </w:p>
    <w:p w14:paraId="54CF137B" w14:textId="77777777" w:rsidR="000E7937" w:rsidRDefault="000E7937">
      <w:pPr>
        <w:rPr>
          <w:rFonts w:hint="eastAsia"/>
        </w:rPr>
      </w:pPr>
      <w:r>
        <w:rPr>
          <w:rFonts w:hint="eastAsia"/>
        </w:rPr>
        <w:t>“增”的拼音为“zēng”，部首是“土”，并且可以通过不同的组合形成多种词汇，广泛应用于我们的日常生活和社会发展的各个领域。通过对“增”字的学习，我们不仅可以加深对汉语的理解，还能感受到语言随社会发展而演变的魅力。学习汉字不仅仅是为了掌握一门语言工具，更是为了探索文化背后丰富的内涵和历史积淀。</w:t>
      </w:r>
    </w:p>
    <w:p w14:paraId="3E74BD3B" w14:textId="77777777" w:rsidR="000E7937" w:rsidRDefault="000E7937">
      <w:pPr>
        <w:rPr>
          <w:rFonts w:hint="eastAsia"/>
        </w:rPr>
      </w:pPr>
    </w:p>
    <w:p w14:paraId="67A67322" w14:textId="77777777" w:rsidR="000E7937" w:rsidRDefault="000E7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BE35D" w14:textId="1F8C625E" w:rsidR="007C4518" w:rsidRDefault="007C4518"/>
    <w:sectPr w:rsidR="007C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0E7937"/>
    <w:rsid w:val="001B741B"/>
    <w:rsid w:val="007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4130C-E07D-46D9-B290-9929B4FC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