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EE16" w14:textId="77777777" w:rsidR="00EC4BA7" w:rsidRDefault="00EC4BA7">
      <w:pPr>
        <w:rPr>
          <w:rFonts w:hint="eastAsia"/>
        </w:rPr>
      </w:pPr>
      <w:r>
        <w:rPr>
          <w:rFonts w:hint="eastAsia"/>
        </w:rPr>
        <w:t>增拼音组词部首结构怎么写</w:t>
      </w:r>
    </w:p>
    <w:p w14:paraId="1FBE8351" w14:textId="77777777" w:rsidR="00EC4BA7" w:rsidRDefault="00EC4BA7">
      <w:pPr>
        <w:rPr>
          <w:rFonts w:hint="eastAsia"/>
        </w:rPr>
      </w:pPr>
    </w:p>
    <w:p w14:paraId="74225EA1" w14:textId="77777777" w:rsidR="00EC4BA7" w:rsidRDefault="00EC4BA7">
      <w:pPr>
        <w:rPr>
          <w:rFonts w:hint="eastAsia"/>
        </w:rPr>
      </w:pPr>
      <w:r>
        <w:rPr>
          <w:rFonts w:hint="eastAsia"/>
        </w:rPr>
        <w:t>“增”是一个常见的汉字，广泛用于汉语书写和表达中。在学习这个字时，了解它的拼音、组词、部首以及结构是非常重要的，这有助于更好地掌握其用法和意义。</w:t>
      </w:r>
    </w:p>
    <w:p w14:paraId="2924F8E0" w14:textId="77777777" w:rsidR="00EC4BA7" w:rsidRDefault="00EC4BA7">
      <w:pPr>
        <w:rPr>
          <w:rFonts w:hint="eastAsia"/>
        </w:rPr>
      </w:pPr>
    </w:p>
    <w:p w14:paraId="7F884B6F" w14:textId="77777777" w:rsidR="00EC4BA7" w:rsidRDefault="00EC4BA7">
      <w:pPr>
        <w:rPr>
          <w:rFonts w:hint="eastAsia"/>
        </w:rPr>
      </w:pPr>
    </w:p>
    <w:p w14:paraId="111C2C2D" w14:textId="77777777" w:rsidR="00EC4BA7" w:rsidRDefault="00EC4BA7">
      <w:pPr>
        <w:rPr>
          <w:rFonts w:hint="eastAsia"/>
        </w:rPr>
      </w:pPr>
      <w:r>
        <w:rPr>
          <w:rFonts w:hint="eastAsia"/>
        </w:rPr>
        <w:t>增的拼音与读音</w:t>
      </w:r>
    </w:p>
    <w:p w14:paraId="63C82762" w14:textId="77777777" w:rsidR="00EC4BA7" w:rsidRDefault="00EC4BA7">
      <w:pPr>
        <w:rPr>
          <w:rFonts w:hint="eastAsia"/>
        </w:rPr>
      </w:pPr>
    </w:p>
    <w:p w14:paraId="4290F73A" w14:textId="77777777" w:rsidR="00EC4BA7" w:rsidRDefault="00EC4BA7">
      <w:pPr>
        <w:rPr>
          <w:rFonts w:hint="eastAsia"/>
        </w:rPr>
      </w:pPr>
      <w:r>
        <w:rPr>
          <w:rFonts w:hint="eastAsia"/>
        </w:rPr>
        <w:t>“增”的拼音是“zēng”，声调为第一声。在普通话中，它通常表示增加、增多的意思。例如，“增长”、“增值”、“增强”等词语中的“增”都表达了数量或程度上升的含义。</w:t>
      </w:r>
    </w:p>
    <w:p w14:paraId="37F0CA37" w14:textId="77777777" w:rsidR="00EC4BA7" w:rsidRDefault="00EC4BA7">
      <w:pPr>
        <w:rPr>
          <w:rFonts w:hint="eastAsia"/>
        </w:rPr>
      </w:pPr>
    </w:p>
    <w:p w14:paraId="770C2604" w14:textId="77777777" w:rsidR="00EC4BA7" w:rsidRDefault="00EC4BA7">
      <w:pPr>
        <w:rPr>
          <w:rFonts w:hint="eastAsia"/>
        </w:rPr>
      </w:pPr>
    </w:p>
    <w:p w14:paraId="3B1D0F8B" w14:textId="77777777" w:rsidR="00EC4BA7" w:rsidRDefault="00EC4BA7">
      <w:pPr>
        <w:rPr>
          <w:rFonts w:hint="eastAsia"/>
        </w:rPr>
      </w:pPr>
      <w:r>
        <w:rPr>
          <w:rFonts w:hint="eastAsia"/>
        </w:rPr>
        <w:t>增的常见组词</w:t>
      </w:r>
    </w:p>
    <w:p w14:paraId="02647091" w14:textId="77777777" w:rsidR="00EC4BA7" w:rsidRDefault="00EC4BA7">
      <w:pPr>
        <w:rPr>
          <w:rFonts w:hint="eastAsia"/>
        </w:rPr>
      </w:pPr>
    </w:p>
    <w:p w14:paraId="79BBD475" w14:textId="77777777" w:rsidR="00EC4BA7" w:rsidRDefault="00EC4BA7">
      <w:pPr>
        <w:rPr>
          <w:rFonts w:hint="eastAsia"/>
        </w:rPr>
      </w:pPr>
      <w:r>
        <w:rPr>
          <w:rFonts w:hint="eastAsia"/>
        </w:rPr>
        <w:t>“增”可以组成很多常用词语，如“增加”、“增高”、“增幅”、“增色”、“增补”、“增产”等。这些词语在日常生活中使用频率较高，适用于不同的语境。通过学习这些组词，可以帮助我们更灵活地运用“增”字进行表达。</w:t>
      </w:r>
    </w:p>
    <w:p w14:paraId="67AF4178" w14:textId="77777777" w:rsidR="00EC4BA7" w:rsidRDefault="00EC4BA7">
      <w:pPr>
        <w:rPr>
          <w:rFonts w:hint="eastAsia"/>
        </w:rPr>
      </w:pPr>
    </w:p>
    <w:p w14:paraId="5731D3B5" w14:textId="77777777" w:rsidR="00EC4BA7" w:rsidRDefault="00EC4BA7">
      <w:pPr>
        <w:rPr>
          <w:rFonts w:hint="eastAsia"/>
        </w:rPr>
      </w:pPr>
    </w:p>
    <w:p w14:paraId="12B8A213" w14:textId="77777777" w:rsidR="00EC4BA7" w:rsidRDefault="00EC4BA7">
      <w:pPr>
        <w:rPr>
          <w:rFonts w:hint="eastAsia"/>
        </w:rPr>
      </w:pPr>
      <w:r>
        <w:rPr>
          <w:rFonts w:hint="eastAsia"/>
        </w:rPr>
        <w:t>增的部首与结构</w:t>
      </w:r>
    </w:p>
    <w:p w14:paraId="22A3E02D" w14:textId="77777777" w:rsidR="00EC4BA7" w:rsidRDefault="00EC4BA7">
      <w:pPr>
        <w:rPr>
          <w:rFonts w:hint="eastAsia"/>
        </w:rPr>
      </w:pPr>
    </w:p>
    <w:p w14:paraId="23EAB35E" w14:textId="77777777" w:rsidR="00EC4BA7" w:rsidRDefault="00EC4BA7">
      <w:pPr>
        <w:rPr>
          <w:rFonts w:hint="eastAsia"/>
        </w:rPr>
      </w:pPr>
      <w:r>
        <w:rPr>
          <w:rFonts w:hint="eastAsia"/>
        </w:rPr>
        <w:t>“增”的部首是“土”字旁，属于左右结构。整个字由左边的“土”和右边的“曾”组成。“土”作为部首，常常与土地、建筑、变化等相关；而“曾”在这里主要起到表音的作用。这种形声结合的方式是汉字构造中的一种典型形式。</w:t>
      </w:r>
    </w:p>
    <w:p w14:paraId="78424C55" w14:textId="77777777" w:rsidR="00EC4BA7" w:rsidRDefault="00EC4BA7">
      <w:pPr>
        <w:rPr>
          <w:rFonts w:hint="eastAsia"/>
        </w:rPr>
      </w:pPr>
    </w:p>
    <w:p w14:paraId="55232916" w14:textId="77777777" w:rsidR="00EC4BA7" w:rsidRDefault="00EC4BA7">
      <w:pPr>
        <w:rPr>
          <w:rFonts w:hint="eastAsia"/>
        </w:rPr>
      </w:pPr>
    </w:p>
    <w:p w14:paraId="3A823DE3" w14:textId="77777777" w:rsidR="00EC4BA7" w:rsidRDefault="00EC4BA7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0A7DAB97" w14:textId="77777777" w:rsidR="00EC4BA7" w:rsidRDefault="00EC4BA7">
      <w:pPr>
        <w:rPr>
          <w:rFonts w:hint="eastAsia"/>
        </w:rPr>
      </w:pPr>
    </w:p>
    <w:p w14:paraId="7C10E86F" w14:textId="77777777" w:rsidR="00EC4BA7" w:rsidRDefault="00EC4BA7">
      <w:pPr>
        <w:rPr>
          <w:rFonts w:hint="eastAsia"/>
        </w:rPr>
      </w:pPr>
      <w:r>
        <w:rPr>
          <w:rFonts w:hint="eastAsia"/>
        </w:rPr>
        <w:t>在书写“增”字时，需要注意其结构比例和笔画顺序。左边的“土”字旁应写得略窄，右边的“曾”则稍宽一些，整体保持平衡。“土”的最后一笔是横，接着写“曾”时要从上到下依次完成各个部件。规范的书写不仅有助于美观，也有助于提高书写的准确性和效率。</w:t>
      </w:r>
    </w:p>
    <w:p w14:paraId="55F260A3" w14:textId="77777777" w:rsidR="00EC4BA7" w:rsidRDefault="00EC4BA7">
      <w:pPr>
        <w:rPr>
          <w:rFonts w:hint="eastAsia"/>
        </w:rPr>
      </w:pPr>
    </w:p>
    <w:p w14:paraId="0C487626" w14:textId="77777777" w:rsidR="00EC4BA7" w:rsidRDefault="00EC4BA7">
      <w:pPr>
        <w:rPr>
          <w:rFonts w:hint="eastAsia"/>
        </w:rPr>
      </w:pPr>
    </w:p>
    <w:p w14:paraId="5B8FFE44" w14:textId="77777777" w:rsidR="00EC4BA7" w:rsidRDefault="00EC4BA7">
      <w:pPr>
        <w:rPr>
          <w:rFonts w:hint="eastAsia"/>
        </w:rPr>
      </w:pPr>
      <w:r>
        <w:rPr>
          <w:rFonts w:hint="eastAsia"/>
        </w:rPr>
        <w:t>最后的总结</w:t>
      </w:r>
    </w:p>
    <w:p w14:paraId="12099C40" w14:textId="77777777" w:rsidR="00EC4BA7" w:rsidRDefault="00EC4BA7">
      <w:pPr>
        <w:rPr>
          <w:rFonts w:hint="eastAsia"/>
        </w:rPr>
      </w:pPr>
    </w:p>
    <w:p w14:paraId="672BACC8" w14:textId="77777777" w:rsidR="00EC4BA7" w:rsidRDefault="00EC4BA7">
      <w:pPr>
        <w:rPr>
          <w:rFonts w:hint="eastAsia"/>
        </w:rPr>
      </w:pPr>
      <w:r>
        <w:rPr>
          <w:rFonts w:hint="eastAsia"/>
        </w:rPr>
        <w:t>通过对“增”字的拼音、组词、部首和结构的了解，我们可以更系统地掌握这个汉字的使用方法。无论是在阅读还是写作中，熟练掌握“增”及其相关词语，都能有效提升语言表达能力。</w:t>
      </w:r>
    </w:p>
    <w:p w14:paraId="6D925115" w14:textId="77777777" w:rsidR="00EC4BA7" w:rsidRDefault="00EC4BA7">
      <w:pPr>
        <w:rPr>
          <w:rFonts w:hint="eastAsia"/>
        </w:rPr>
      </w:pPr>
    </w:p>
    <w:p w14:paraId="5192EE92" w14:textId="77777777" w:rsidR="00EC4BA7" w:rsidRDefault="00EC4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B1E78" w14:textId="213D8E90" w:rsidR="006714D6" w:rsidRDefault="006714D6"/>
    <w:sectPr w:rsidR="0067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D6"/>
    <w:rsid w:val="006714D6"/>
    <w:rsid w:val="007F40C3"/>
    <w:rsid w:val="00E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8077B-E6C9-407B-AA72-E6529B98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