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6EAF" w14:textId="77777777" w:rsidR="00A022CF" w:rsidRDefault="00A022CF">
      <w:pPr>
        <w:rPr>
          <w:rFonts w:hint="eastAsia"/>
        </w:rPr>
      </w:pPr>
      <w:r>
        <w:rPr>
          <w:rFonts w:hint="eastAsia"/>
        </w:rPr>
        <w:t>增字组词拼音和部首怎么写的</w:t>
      </w:r>
    </w:p>
    <w:p w14:paraId="0485F411" w14:textId="77777777" w:rsidR="00A022CF" w:rsidRDefault="00A022CF">
      <w:pPr>
        <w:rPr>
          <w:rFonts w:hint="eastAsia"/>
        </w:rPr>
      </w:pPr>
    </w:p>
    <w:p w14:paraId="324324DE" w14:textId="77777777" w:rsidR="00A022CF" w:rsidRDefault="00A022CF">
      <w:pPr>
        <w:rPr>
          <w:rFonts w:hint="eastAsia"/>
        </w:rPr>
      </w:pPr>
      <w:r>
        <w:rPr>
          <w:rFonts w:hint="eastAsia"/>
        </w:rPr>
        <w:t>“增”是一个常用的汉字，表示增加、增添的意思。在学习汉语的过程中，了解“增”的拼音、部首以及相关的组词是非常重要的基础内容。</w:t>
      </w:r>
    </w:p>
    <w:p w14:paraId="33868649" w14:textId="77777777" w:rsidR="00A022CF" w:rsidRDefault="00A022CF">
      <w:pPr>
        <w:rPr>
          <w:rFonts w:hint="eastAsia"/>
        </w:rPr>
      </w:pPr>
    </w:p>
    <w:p w14:paraId="3B6A8608" w14:textId="77777777" w:rsidR="00A022CF" w:rsidRDefault="00A022CF">
      <w:pPr>
        <w:rPr>
          <w:rFonts w:hint="eastAsia"/>
        </w:rPr>
      </w:pPr>
    </w:p>
    <w:p w14:paraId="4B6919E0" w14:textId="77777777" w:rsidR="00A022CF" w:rsidRDefault="00A022CF">
      <w:pPr>
        <w:rPr>
          <w:rFonts w:hint="eastAsia"/>
        </w:rPr>
      </w:pPr>
      <w:r>
        <w:rPr>
          <w:rFonts w:hint="eastAsia"/>
        </w:rPr>
        <w:t>“增”的基本结构与读音</w:t>
      </w:r>
    </w:p>
    <w:p w14:paraId="54E16331" w14:textId="77777777" w:rsidR="00A022CF" w:rsidRDefault="00A022CF">
      <w:pPr>
        <w:rPr>
          <w:rFonts w:hint="eastAsia"/>
        </w:rPr>
      </w:pPr>
    </w:p>
    <w:p w14:paraId="5844F375" w14:textId="77777777" w:rsidR="00A022CF" w:rsidRDefault="00A022CF">
      <w:pPr>
        <w:rPr>
          <w:rFonts w:hint="eastAsia"/>
        </w:rPr>
      </w:pPr>
      <w:r>
        <w:rPr>
          <w:rFonts w:hint="eastAsia"/>
        </w:rPr>
        <w:t>“增”的拼音是zēng，属于第一声，发音时要平稳有力。这个字的结构是由两个部分组成的：左边是“土”字旁，右边是“曾”字。从构字法来看，“增”是一个形声字，其中“土”表示意义范畴，而“曾”则提示了它的读音。</w:t>
      </w:r>
    </w:p>
    <w:p w14:paraId="7B0E1D11" w14:textId="77777777" w:rsidR="00A022CF" w:rsidRDefault="00A022CF">
      <w:pPr>
        <w:rPr>
          <w:rFonts w:hint="eastAsia"/>
        </w:rPr>
      </w:pPr>
    </w:p>
    <w:p w14:paraId="6B407965" w14:textId="77777777" w:rsidR="00A022CF" w:rsidRDefault="00A022CF">
      <w:pPr>
        <w:rPr>
          <w:rFonts w:hint="eastAsia"/>
        </w:rPr>
      </w:pPr>
    </w:p>
    <w:p w14:paraId="37871C97" w14:textId="77777777" w:rsidR="00A022CF" w:rsidRDefault="00A022CF">
      <w:pPr>
        <w:rPr>
          <w:rFonts w:hint="eastAsia"/>
        </w:rPr>
      </w:pPr>
      <w:r>
        <w:rPr>
          <w:rFonts w:hint="eastAsia"/>
        </w:rPr>
        <w:t>部首与书写方式</w:t>
      </w:r>
    </w:p>
    <w:p w14:paraId="78E1E115" w14:textId="77777777" w:rsidR="00A022CF" w:rsidRDefault="00A022CF">
      <w:pPr>
        <w:rPr>
          <w:rFonts w:hint="eastAsia"/>
        </w:rPr>
      </w:pPr>
    </w:p>
    <w:p w14:paraId="5737351F" w14:textId="77777777" w:rsidR="00A022CF" w:rsidRDefault="00A022CF">
      <w:pPr>
        <w:rPr>
          <w:rFonts w:hint="eastAsia"/>
        </w:rPr>
      </w:pPr>
      <w:r>
        <w:rPr>
          <w:rFonts w:hint="eastAsia"/>
        </w:rPr>
        <w:t>“增”的部首是“土”字旁，写作“土”。在查字典或进行汉字分类时，通常以部首作为检索依据。“土”字旁在书写时要注意笔画顺序，先写“横”，再写“竖”，最后写“横折钩”，整体结构要紧凑。</w:t>
      </w:r>
    </w:p>
    <w:p w14:paraId="503B3D11" w14:textId="77777777" w:rsidR="00A022CF" w:rsidRDefault="00A022CF">
      <w:pPr>
        <w:rPr>
          <w:rFonts w:hint="eastAsia"/>
        </w:rPr>
      </w:pPr>
    </w:p>
    <w:p w14:paraId="75EDE2C7" w14:textId="77777777" w:rsidR="00A022CF" w:rsidRDefault="00A022CF">
      <w:pPr>
        <w:rPr>
          <w:rFonts w:hint="eastAsia"/>
        </w:rPr>
      </w:pPr>
    </w:p>
    <w:p w14:paraId="29A5DF75" w14:textId="77777777" w:rsidR="00A022CF" w:rsidRDefault="00A022CF">
      <w:pPr>
        <w:rPr>
          <w:rFonts w:hint="eastAsia"/>
        </w:rPr>
      </w:pPr>
      <w:r>
        <w:rPr>
          <w:rFonts w:hint="eastAsia"/>
        </w:rPr>
        <w:t>常见组词与用法</w:t>
      </w:r>
    </w:p>
    <w:p w14:paraId="7C7E4CF7" w14:textId="77777777" w:rsidR="00A022CF" w:rsidRDefault="00A022CF">
      <w:pPr>
        <w:rPr>
          <w:rFonts w:hint="eastAsia"/>
        </w:rPr>
      </w:pPr>
    </w:p>
    <w:p w14:paraId="16D4AB06" w14:textId="77777777" w:rsidR="00A022CF" w:rsidRDefault="00A022CF">
      <w:pPr>
        <w:rPr>
          <w:rFonts w:hint="eastAsia"/>
        </w:rPr>
      </w:pPr>
      <w:r>
        <w:rPr>
          <w:rFonts w:hint="eastAsia"/>
        </w:rPr>
        <w:t>“增”字可以组成许多常用词语，如“增加”、“增强”、“增多”、“增值”等。这些词语广泛用于日常交流和书面表达中，表示数量、程度或价值的提升。例如：“我们要努力增强体质。”“公司今年利润大幅增长。”</w:t>
      </w:r>
    </w:p>
    <w:p w14:paraId="7A4D5C72" w14:textId="77777777" w:rsidR="00A022CF" w:rsidRDefault="00A022CF">
      <w:pPr>
        <w:rPr>
          <w:rFonts w:hint="eastAsia"/>
        </w:rPr>
      </w:pPr>
    </w:p>
    <w:p w14:paraId="34E78FFD" w14:textId="77777777" w:rsidR="00A022CF" w:rsidRDefault="00A022CF">
      <w:pPr>
        <w:rPr>
          <w:rFonts w:hint="eastAsia"/>
        </w:rPr>
      </w:pPr>
    </w:p>
    <w:p w14:paraId="355910A3" w14:textId="77777777" w:rsidR="00A022CF" w:rsidRDefault="00A022CF">
      <w:pPr>
        <w:rPr>
          <w:rFonts w:hint="eastAsia"/>
        </w:rPr>
      </w:pPr>
      <w:r>
        <w:rPr>
          <w:rFonts w:hint="eastAsia"/>
        </w:rPr>
        <w:t>搭配示例与语境运用</w:t>
      </w:r>
    </w:p>
    <w:p w14:paraId="13F564DB" w14:textId="77777777" w:rsidR="00A022CF" w:rsidRDefault="00A022CF">
      <w:pPr>
        <w:rPr>
          <w:rFonts w:hint="eastAsia"/>
        </w:rPr>
      </w:pPr>
    </w:p>
    <w:p w14:paraId="5BB3A6B6" w14:textId="77777777" w:rsidR="00A022CF" w:rsidRDefault="00A022CF">
      <w:pPr>
        <w:rPr>
          <w:rFonts w:hint="eastAsia"/>
        </w:rPr>
      </w:pPr>
      <w:r>
        <w:rPr>
          <w:rFonts w:hint="eastAsia"/>
        </w:rPr>
        <w:t>在实际使用中，“增”常常与一些动词或名词搭配使用，形成固定词组。比如“增产”指提高产量，“增员”表示增加人员，“增刊”是指定期出版物之外额外发行的一期刊物。掌握这些搭配有助于提高语言表达的准确性。</w:t>
      </w:r>
    </w:p>
    <w:p w14:paraId="6847E9B1" w14:textId="77777777" w:rsidR="00A022CF" w:rsidRDefault="00A022CF">
      <w:pPr>
        <w:rPr>
          <w:rFonts w:hint="eastAsia"/>
        </w:rPr>
      </w:pPr>
    </w:p>
    <w:p w14:paraId="22D55CD1" w14:textId="77777777" w:rsidR="00A022CF" w:rsidRDefault="00A022CF">
      <w:pPr>
        <w:rPr>
          <w:rFonts w:hint="eastAsia"/>
        </w:rPr>
      </w:pPr>
    </w:p>
    <w:p w14:paraId="072678A0" w14:textId="77777777" w:rsidR="00A022CF" w:rsidRDefault="00A022CF">
      <w:pPr>
        <w:rPr>
          <w:rFonts w:hint="eastAsia"/>
        </w:rPr>
      </w:pPr>
      <w:r>
        <w:rPr>
          <w:rFonts w:hint="eastAsia"/>
        </w:rPr>
        <w:t>最后的总结</w:t>
      </w:r>
    </w:p>
    <w:p w14:paraId="75D6EC45" w14:textId="77777777" w:rsidR="00A022CF" w:rsidRDefault="00A022CF">
      <w:pPr>
        <w:rPr>
          <w:rFonts w:hint="eastAsia"/>
        </w:rPr>
      </w:pPr>
    </w:p>
    <w:p w14:paraId="2BFBF7E8" w14:textId="77777777" w:rsidR="00A022CF" w:rsidRDefault="00A022CF">
      <w:pPr>
        <w:rPr>
          <w:rFonts w:hint="eastAsia"/>
        </w:rPr>
      </w:pPr>
      <w:r>
        <w:rPr>
          <w:rFonts w:hint="eastAsia"/>
        </w:rPr>
        <w:t>通过了解“增”的拼音为zēng，部首为“土”，并掌握其常见组词和用法，可以帮助我们更好地理解和运用这个字。无论是在写作还是口语表达中，熟练掌握这类基础知识，都能有效提升语言能力。</w:t>
      </w:r>
    </w:p>
    <w:p w14:paraId="60F6CEFB" w14:textId="77777777" w:rsidR="00A022CF" w:rsidRDefault="00A022CF">
      <w:pPr>
        <w:rPr>
          <w:rFonts w:hint="eastAsia"/>
        </w:rPr>
      </w:pPr>
    </w:p>
    <w:p w14:paraId="04802A21" w14:textId="77777777" w:rsidR="00A022CF" w:rsidRDefault="00A022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E04F7" w14:textId="776F50EA" w:rsidR="009F3984" w:rsidRDefault="009F3984"/>
    <w:sectPr w:rsidR="009F3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84"/>
    <w:rsid w:val="007F40C3"/>
    <w:rsid w:val="009F3984"/>
    <w:rsid w:val="00A0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6807A-BC14-4A8A-B29A-A8735F81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9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9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9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9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9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9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9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9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9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9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9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9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9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9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9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9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9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9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9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9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9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9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