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B374" w14:textId="77777777" w:rsidR="00594685" w:rsidRDefault="00594685">
      <w:pPr>
        <w:rPr>
          <w:rFonts w:hint="eastAsia"/>
        </w:rPr>
      </w:pPr>
      <w:r>
        <w:rPr>
          <w:rFonts w:hint="eastAsia"/>
        </w:rPr>
        <w:t>增字拼音怎么拼读出来的呢</w:t>
      </w:r>
    </w:p>
    <w:p w14:paraId="6DEEAA25" w14:textId="77777777" w:rsidR="00594685" w:rsidRDefault="00594685">
      <w:pPr>
        <w:rPr>
          <w:rFonts w:hint="eastAsia"/>
        </w:rPr>
      </w:pPr>
    </w:p>
    <w:p w14:paraId="0BC5808E" w14:textId="77777777" w:rsidR="00594685" w:rsidRDefault="00594685">
      <w:pPr>
        <w:rPr>
          <w:rFonts w:hint="eastAsia"/>
        </w:rPr>
      </w:pPr>
      <w:r>
        <w:rPr>
          <w:rFonts w:hint="eastAsia"/>
        </w:rPr>
        <w:t>“增”是一个常见的汉字，广泛用于表达“增加”、“增添”等含义。在学习汉语的过程中，掌握其拼音拼读方式是非常重要的基础之一。“增”字的拼音是怎么拼读出来的呢？这需要从汉语拼音的基本规则和发音方法入手。</w:t>
      </w:r>
    </w:p>
    <w:p w14:paraId="0DB3F813" w14:textId="77777777" w:rsidR="00594685" w:rsidRDefault="00594685">
      <w:pPr>
        <w:rPr>
          <w:rFonts w:hint="eastAsia"/>
        </w:rPr>
      </w:pPr>
    </w:p>
    <w:p w14:paraId="6A5E8756" w14:textId="77777777" w:rsidR="00594685" w:rsidRDefault="00594685">
      <w:pPr>
        <w:rPr>
          <w:rFonts w:hint="eastAsia"/>
        </w:rPr>
      </w:pPr>
    </w:p>
    <w:p w14:paraId="4D07178A" w14:textId="77777777" w:rsidR="00594685" w:rsidRDefault="00594685">
      <w:pPr>
        <w:rPr>
          <w:rFonts w:hint="eastAsia"/>
        </w:rPr>
      </w:pPr>
      <w:r>
        <w:rPr>
          <w:rFonts w:hint="eastAsia"/>
        </w:rPr>
        <w:t>拼音结构解析</w:t>
      </w:r>
    </w:p>
    <w:p w14:paraId="5315582D" w14:textId="77777777" w:rsidR="00594685" w:rsidRDefault="00594685">
      <w:pPr>
        <w:rPr>
          <w:rFonts w:hint="eastAsia"/>
        </w:rPr>
      </w:pPr>
    </w:p>
    <w:p w14:paraId="7127ABB6" w14:textId="77777777" w:rsidR="00594685" w:rsidRDefault="00594685">
      <w:pPr>
        <w:rPr>
          <w:rFonts w:hint="eastAsia"/>
        </w:rPr>
      </w:pPr>
      <w:r>
        <w:rPr>
          <w:rFonts w:hint="eastAsia"/>
        </w:rPr>
        <w:t>“增”的标准拼音是“zēng”。这个拼音由声母“z”、介母“e”以及韵母“ng”组成。按照普通话拼音的拼读规则，“z”作为声母，发音时舌尖抵住上齿龈，形成轻微阻碍，然后气流通过缝隙摩擦发声；接下来是“e”，这是一个中元音，在发音时舌头处于口腔中部，嘴唇略扁；最后是“ng”，这是一个鼻辅音韵尾，发音时舌根抬起贴住软腭，气流从鼻腔发出。</w:t>
      </w:r>
    </w:p>
    <w:p w14:paraId="27B40FAC" w14:textId="77777777" w:rsidR="00594685" w:rsidRDefault="00594685">
      <w:pPr>
        <w:rPr>
          <w:rFonts w:hint="eastAsia"/>
        </w:rPr>
      </w:pPr>
    </w:p>
    <w:p w14:paraId="7B7D408F" w14:textId="77777777" w:rsidR="00594685" w:rsidRDefault="00594685">
      <w:pPr>
        <w:rPr>
          <w:rFonts w:hint="eastAsia"/>
        </w:rPr>
      </w:pPr>
    </w:p>
    <w:p w14:paraId="42266CFB" w14:textId="77777777" w:rsidR="00594685" w:rsidRDefault="00594685">
      <w:pPr>
        <w:rPr>
          <w:rFonts w:hint="eastAsia"/>
        </w:rPr>
      </w:pPr>
      <w:r>
        <w:rPr>
          <w:rFonts w:hint="eastAsia"/>
        </w:rPr>
        <w:t>声调与发音技巧</w:t>
      </w:r>
    </w:p>
    <w:p w14:paraId="596CFBF3" w14:textId="77777777" w:rsidR="00594685" w:rsidRDefault="00594685">
      <w:pPr>
        <w:rPr>
          <w:rFonts w:hint="eastAsia"/>
        </w:rPr>
      </w:pPr>
    </w:p>
    <w:p w14:paraId="3DD7ED18" w14:textId="77777777" w:rsidR="00594685" w:rsidRDefault="00594685">
      <w:pPr>
        <w:rPr>
          <w:rFonts w:hint="eastAsia"/>
        </w:rPr>
      </w:pPr>
      <w:r>
        <w:rPr>
          <w:rFonts w:hint="eastAsia"/>
        </w:rPr>
        <w:t>“zēng”中的“ēng”属于第一声（阴平），也就是高平调。发音时音调要平稳且较高，类似于唱歌时的高音保持状态。许多初学者容易将“zēng”误读为“zěng”或“zèng”，这是由于对声母与韵母组合不够熟悉所致。因此，练习时可以通过模仿标准发音、使用语音软件辅助纠正。</w:t>
      </w:r>
    </w:p>
    <w:p w14:paraId="2E304B9D" w14:textId="77777777" w:rsidR="00594685" w:rsidRDefault="00594685">
      <w:pPr>
        <w:rPr>
          <w:rFonts w:hint="eastAsia"/>
        </w:rPr>
      </w:pPr>
    </w:p>
    <w:p w14:paraId="3951BB33" w14:textId="77777777" w:rsidR="00594685" w:rsidRDefault="00594685">
      <w:pPr>
        <w:rPr>
          <w:rFonts w:hint="eastAsia"/>
        </w:rPr>
      </w:pPr>
    </w:p>
    <w:p w14:paraId="5A4797A3" w14:textId="77777777" w:rsidR="00594685" w:rsidRDefault="00594685">
      <w:pPr>
        <w:rPr>
          <w:rFonts w:hint="eastAsia"/>
        </w:rPr>
      </w:pPr>
      <w:r>
        <w:rPr>
          <w:rFonts w:hint="eastAsia"/>
        </w:rPr>
        <w:t>常见误读及纠正方法</w:t>
      </w:r>
    </w:p>
    <w:p w14:paraId="67E80CD5" w14:textId="77777777" w:rsidR="00594685" w:rsidRDefault="00594685">
      <w:pPr>
        <w:rPr>
          <w:rFonts w:hint="eastAsia"/>
        </w:rPr>
      </w:pPr>
    </w:p>
    <w:p w14:paraId="15806165" w14:textId="77777777" w:rsidR="00594685" w:rsidRDefault="00594685">
      <w:pPr>
        <w:rPr>
          <w:rFonts w:hint="eastAsia"/>
        </w:rPr>
      </w:pPr>
      <w:r>
        <w:rPr>
          <w:rFonts w:hint="eastAsia"/>
        </w:rPr>
        <w:t>一些方言区的人可能会将“zēng”读成“zhēng”，这是因为前后鼻音不分或者声母混淆所导致的。为了正确掌握“zēng”的发音，可以多听标准普通话的朗读，并注意区分“z”与“zh”、“c”与“ch”、“s”与“sh”的不同发音部位。</w:t>
      </w:r>
    </w:p>
    <w:p w14:paraId="1FEF9831" w14:textId="77777777" w:rsidR="00594685" w:rsidRDefault="00594685">
      <w:pPr>
        <w:rPr>
          <w:rFonts w:hint="eastAsia"/>
        </w:rPr>
      </w:pPr>
    </w:p>
    <w:p w14:paraId="4912CF92" w14:textId="77777777" w:rsidR="00594685" w:rsidRDefault="00594685">
      <w:pPr>
        <w:rPr>
          <w:rFonts w:hint="eastAsia"/>
        </w:rPr>
      </w:pPr>
    </w:p>
    <w:p w14:paraId="4F817F1F" w14:textId="77777777" w:rsidR="00594685" w:rsidRDefault="00594685">
      <w:pPr>
        <w:rPr>
          <w:rFonts w:hint="eastAsia"/>
        </w:rPr>
      </w:pPr>
      <w:r>
        <w:rPr>
          <w:rFonts w:hint="eastAsia"/>
        </w:rPr>
        <w:t>实际应用举例</w:t>
      </w:r>
    </w:p>
    <w:p w14:paraId="50C41BFB" w14:textId="77777777" w:rsidR="00594685" w:rsidRDefault="00594685">
      <w:pPr>
        <w:rPr>
          <w:rFonts w:hint="eastAsia"/>
        </w:rPr>
      </w:pPr>
    </w:p>
    <w:p w14:paraId="51066513" w14:textId="77777777" w:rsidR="00594685" w:rsidRDefault="00594685">
      <w:pPr>
        <w:rPr>
          <w:rFonts w:hint="eastAsia"/>
        </w:rPr>
      </w:pPr>
      <w:r>
        <w:rPr>
          <w:rFonts w:hint="eastAsia"/>
        </w:rPr>
        <w:t>“增”常用于词语如“增加”、“增强”、“增值”等，这些词都带有“使更多”的意思。在口语和书面语中，准确地拼读出“zēng”，不仅有助于交流顺畅，也有利于提升语言表达的专业性。</w:t>
      </w:r>
    </w:p>
    <w:p w14:paraId="77D92AEE" w14:textId="77777777" w:rsidR="00594685" w:rsidRDefault="00594685">
      <w:pPr>
        <w:rPr>
          <w:rFonts w:hint="eastAsia"/>
        </w:rPr>
      </w:pPr>
    </w:p>
    <w:p w14:paraId="791281D0" w14:textId="77777777" w:rsidR="00594685" w:rsidRDefault="00594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C641F" w14:textId="6150EFF5" w:rsidR="008331CB" w:rsidRDefault="008331CB"/>
    <w:sectPr w:rsidR="00833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B"/>
    <w:rsid w:val="00594685"/>
    <w:rsid w:val="007F40C3"/>
    <w:rsid w:val="0083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D7AAE-3333-4708-8651-F1D9E1D8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