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7529" w14:textId="77777777" w:rsidR="00291B4E" w:rsidRDefault="00291B4E">
      <w:pPr>
        <w:rPr>
          <w:rFonts w:hint="eastAsia"/>
        </w:rPr>
      </w:pPr>
      <w:r>
        <w:rPr>
          <w:rFonts w:hint="eastAsia"/>
        </w:rPr>
        <w:t>增组词加拼音加部首怎么写的</w:t>
      </w:r>
    </w:p>
    <w:p w14:paraId="7CAEFA75" w14:textId="77777777" w:rsidR="00291B4E" w:rsidRDefault="00291B4E">
      <w:pPr>
        <w:rPr>
          <w:rFonts w:hint="eastAsia"/>
        </w:rPr>
      </w:pPr>
      <w:r>
        <w:rPr>
          <w:rFonts w:hint="eastAsia"/>
        </w:rPr>
        <w:t>在学习汉字的过程中，了解如何通过增组词、加拼音以及掌握部首来更好地理解与记忆汉字是非常重要的。汉字是表意文字，每个字都有其独特的构造和意义，这使得它们既富有魅力又充满挑战。</w:t>
      </w:r>
    </w:p>
    <w:p w14:paraId="1940CE09" w14:textId="77777777" w:rsidR="00291B4E" w:rsidRDefault="00291B4E">
      <w:pPr>
        <w:rPr>
          <w:rFonts w:hint="eastAsia"/>
        </w:rPr>
      </w:pPr>
    </w:p>
    <w:p w14:paraId="64F4D4AF" w14:textId="77777777" w:rsidR="00291B4E" w:rsidRDefault="00291B4E">
      <w:pPr>
        <w:rPr>
          <w:rFonts w:hint="eastAsia"/>
        </w:rPr>
      </w:pPr>
    </w:p>
    <w:p w14:paraId="78321468" w14:textId="77777777" w:rsidR="00291B4E" w:rsidRDefault="00291B4E">
      <w:pPr>
        <w:rPr>
          <w:rFonts w:hint="eastAsia"/>
        </w:rPr>
      </w:pPr>
      <w:r>
        <w:rPr>
          <w:rFonts w:hint="eastAsia"/>
        </w:rPr>
        <w:t>什么是增组词？</w:t>
      </w:r>
    </w:p>
    <w:p w14:paraId="755B5AA4" w14:textId="77777777" w:rsidR="00291B4E" w:rsidRDefault="00291B4E">
      <w:pPr>
        <w:rPr>
          <w:rFonts w:hint="eastAsia"/>
        </w:rPr>
      </w:pPr>
      <w:r>
        <w:rPr>
          <w:rFonts w:hint="eastAsia"/>
        </w:rPr>
        <w:t>增组词指的是通过在一个基础汉字上添加不同的偏旁或部首，从而形成新的汉字的方法。这种方法不仅能够帮助我们增加词汇量，还能让我们更深入地理解汉字的结构与含义。例如，“木”加上“口”成为“杏”，从树木的概念延伸到具体的一种果实。这种组合方式反映了古人造字时对世界万物的观察和归纳。</w:t>
      </w:r>
    </w:p>
    <w:p w14:paraId="45AF93EC" w14:textId="77777777" w:rsidR="00291B4E" w:rsidRDefault="00291B4E">
      <w:pPr>
        <w:rPr>
          <w:rFonts w:hint="eastAsia"/>
        </w:rPr>
      </w:pPr>
    </w:p>
    <w:p w14:paraId="253575F8" w14:textId="77777777" w:rsidR="00291B4E" w:rsidRDefault="00291B4E">
      <w:pPr>
        <w:rPr>
          <w:rFonts w:hint="eastAsia"/>
        </w:rPr>
      </w:pPr>
    </w:p>
    <w:p w14:paraId="737E6B49" w14:textId="77777777" w:rsidR="00291B4E" w:rsidRDefault="00291B4E">
      <w:pPr>
        <w:rPr>
          <w:rFonts w:hint="eastAsia"/>
        </w:rPr>
      </w:pPr>
      <w:r>
        <w:rPr>
          <w:rFonts w:hint="eastAsia"/>
        </w:rPr>
        <w:t>拼音的重要性</w:t>
      </w:r>
    </w:p>
    <w:p w14:paraId="571AF0C8" w14:textId="77777777" w:rsidR="00291B4E" w:rsidRDefault="00291B4E">
      <w:pPr>
        <w:rPr>
          <w:rFonts w:hint="eastAsia"/>
        </w:rPr>
      </w:pPr>
      <w:r>
        <w:rPr>
          <w:rFonts w:hint="eastAsia"/>
        </w:rPr>
        <w:t>拼音作为汉字的辅助工具，在学习初期尤为重要。它帮助我们准确发音，并为后续学习打下坚实的基础。正确标注拼音不仅可以纠正发音错误，还可以增强我们对汉字的记忆。例如，“花”的拼音是“huā”，通过拼音的学习，我们可以了解到这个音节是如何构成的，进而更好地读写汉字。</w:t>
      </w:r>
    </w:p>
    <w:p w14:paraId="2BC63898" w14:textId="77777777" w:rsidR="00291B4E" w:rsidRDefault="00291B4E">
      <w:pPr>
        <w:rPr>
          <w:rFonts w:hint="eastAsia"/>
        </w:rPr>
      </w:pPr>
    </w:p>
    <w:p w14:paraId="3EA9E894" w14:textId="77777777" w:rsidR="00291B4E" w:rsidRDefault="00291B4E">
      <w:pPr>
        <w:rPr>
          <w:rFonts w:hint="eastAsia"/>
        </w:rPr>
      </w:pPr>
    </w:p>
    <w:p w14:paraId="65C4BCE9" w14:textId="77777777" w:rsidR="00291B4E" w:rsidRDefault="00291B4E">
      <w:pPr>
        <w:rPr>
          <w:rFonts w:hint="eastAsia"/>
        </w:rPr>
      </w:pPr>
      <w:r>
        <w:rPr>
          <w:rFonts w:hint="eastAsia"/>
        </w:rPr>
        <w:t>认识部首的意义</w:t>
      </w:r>
    </w:p>
    <w:p w14:paraId="0C961F26" w14:textId="77777777" w:rsidR="00291B4E" w:rsidRDefault="00291B4E">
      <w:pPr>
        <w:rPr>
          <w:rFonts w:hint="eastAsia"/>
        </w:rPr>
      </w:pPr>
      <w:r>
        <w:rPr>
          <w:rFonts w:hint="eastAsia"/>
        </w:rPr>
        <w:t>部首是汉字的重要组成部分，也是我们理解和查找汉字的关键。每一个部首都代表了一类意义或者一个概念。比如，“水”部通常与液体或水流有关，而“火”部则多与热、光相关。通过识别部首，我们可以更快地查找到不认识的汉字，同时也能加深对汉字的理解。</w:t>
      </w:r>
    </w:p>
    <w:p w14:paraId="03CAA0BA" w14:textId="77777777" w:rsidR="00291B4E" w:rsidRDefault="00291B4E">
      <w:pPr>
        <w:rPr>
          <w:rFonts w:hint="eastAsia"/>
        </w:rPr>
      </w:pPr>
    </w:p>
    <w:p w14:paraId="7337099D" w14:textId="77777777" w:rsidR="00291B4E" w:rsidRDefault="00291B4E">
      <w:pPr>
        <w:rPr>
          <w:rFonts w:hint="eastAsia"/>
        </w:rPr>
      </w:pPr>
    </w:p>
    <w:p w14:paraId="2DBC85E6" w14:textId="77777777" w:rsidR="00291B4E" w:rsidRDefault="00291B4E">
      <w:pPr>
        <w:rPr>
          <w:rFonts w:hint="eastAsia"/>
        </w:rPr>
      </w:pPr>
      <w:r>
        <w:rPr>
          <w:rFonts w:hint="eastAsia"/>
        </w:rPr>
        <w:t>如何运用这些知识进行学习？</w:t>
      </w:r>
    </w:p>
    <w:p w14:paraId="4FD0592B" w14:textId="77777777" w:rsidR="00291B4E" w:rsidRDefault="00291B4E">
      <w:pPr>
        <w:rPr>
          <w:rFonts w:hint="eastAsia"/>
        </w:rPr>
      </w:pPr>
      <w:r>
        <w:rPr>
          <w:rFonts w:hint="eastAsia"/>
        </w:rPr>
        <w:t>学习汉字时，可以先从基础字开始，逐步添加偏旁部首，尝试组成新字并标注拼音。这样做不仅能扩大词汇量，还能提高对汉字结构的认识。利用电子词典或在线资源查询部首及其含义，也是一种有效的方法。实践证明，结合使用增组词、拼音和部首学习法，可以大大提高汉字学习效率。</w:t>
      </w:r>
    </w:p>
    <w:p w14:paraId="34AF9C75" w14:textId="77777777" w:rsidR="00291B4E" w:rsidRDefault="00291B4E">
      <w:pPr>
        <w:rPr>
          <w:rFonts w:hint="eastAsia"/>
        </w:rPr>
      </w:pPr>
    </w:p>
    <w:p w14:paraId="5FD6F67A" w14:textId="77777777" w:rsidR="00291B4E" w:rsidRDefault="00291B4E">
      <w:pPr>
        <w:rPr>
          <w:rFonts w:hint="eastAsia"/>
        </w:rPr>
      </w:pPr>
    </w:p>
    <w:p w14:paraId="11F31526" w14:textId="77777777" w:rsidR="00291B4E" w:rsidRDefault="00291B4E">
      <w:pPr>
        <w:rPr>
          <w:rFonts w:hint="eastAsia"/>
        </w:rPr>
      </w:pPr>
      <w:r>
        <w:rPr>
          <w:rFonts w:hint="eastAsia"/>
        </w:rPr>
        <w:t>最后的总结</w:t>
      </w:r>
    </w:p>
    <w:p w14:paraId="10B0B03C" w14:textId="77777777" w:rsidR="00291B4E" w:rsidRDefault="00291B4E">
      <w:pPr>
        <w:rPr>
          <w:rFonts w:hint="eastAsia"/>
        </w:rPr>
      </w:pPr>
      <w:r>
        <w:rPr>
          <w:rFonts w:hint="eastAsia"/>
        </w:rPr>
        <w:t>增组词、加拼音以及学习部首是掌握汉字的有效途径。它们各自发挥着重要作用，同时也相互补充。对于汉语学习者来说，将这三者有机结合，可以更加系统地学习汉字，使学习过程变得更加有趣且高效。希望每位学习者都能找到适合自己的方法，享受汉字带来的乐趣。</w:t>
      </w:r>
    </w:p>
    <w:p w14:paraId="055C1DF4" w14:textId="77777777" w:rsidR="00291B4E" w:rsidRDefault="00291B4E">
      <w:pPr>
        <w:rPr>
          <w:rFonts w:hint="eastAsia"/>
        </w:rPr>
      </w:pPr>
    </w:p>
    <w:p w14:paraId="24B6D5FD" w14:textId="77777777" w:rsidR="00291B4E" w:rsidRDefault="00291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BCF37" w14:textId="39F5C5ED" w:rsidR="006500FA" w:rsidRDefault="006500FA"/>
    <w:sectPr w:rsidR="00650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FA"/>
    <w:rsid w:val="001B741B"/>
    <w:rsid w:val="00291B4E"/>
    <w:rsid w:val="006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04516-8F01-4C36-89B5-8C692A84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