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4EEA" w14:textId="77777777" w:rsidR="00B337C5" w:rsidRDefault="00B337C5">
      <w:pPr>
        <w:rPr>
          <w:rFonts w:hint="eastAsia"/>
        </w:rPr>
      </w:pPr>
      <w:r>
        <w:rPr>
          <w:rFonts w:hint="eastAsia"/>
        </w:rPr>
        <w:t>咋的读音有哪些字组词和拼音</w:t>
      </w:r>
    </w:p>
    <w:p w14:paraId="6523F0A0" w14:textId="77777777" w:rsidR="00B337C5" w:rsidRDefault="00B337C5">
      <w:pPr>
        <w:rPr>
          <w:rFonts w:hint="eastAsia"/>
        </w:rPr>
      </w:pPr>
      <w:r>
        <w:rPr>
          <w:rFonts w:hint="eastAsia"/>
        </w:rPr>
        <w:t>在汉语中，“咋”是一个非常有趣且多用途的字。它主要用来表示疑问或惊讶等情感，根据具体语境的不同，其含义也会有所变化。首先让我们来了解一下“咋”的基本发音。</w:t>
      </w:r>
    </w:p>
    <w:p w14:paraId="743FBEE0" w14:textId="77777777" w:rsidR="00B337C5" w:rsidRDefault="00B337C5">
      <w:pPr>
        <w:rPr>
          <w:rFonts w:hint="eastAsia"/>
        </w:rPr>
      </w:pPr>
    </w:p>
    <w:p w14:paraId="7CE88EDF" w14:textId="77777777" w:rsidR="00B337C5" w:rsidRDefault="00B337C5">
      <w:pPr>
        <w:rPr>
          <w:rFonts w:hint="eastAsia"/>
        </w:rPr>
      </w:pPr>
    </w:p>
    <w:p w14:paraId="11646DA2" w14:textId="77777777" w:rsidR="00B337C5" w:rsidRDefault="00B337C5">
      <w:pPr>
        <w:rPr>
          <w:rFonts w:hint="eastAsia"/>
        </w:rPr>
      </w:pPr>
      <w:r>
        <w:rPr>
          <w:rFonts w:hint="eastAsia"/>
        </w:rPr>
        <w:t>一、“咋”的基本发音</w:t>
      </w:r>
    </w:p>
    <w:p w14:paraId="16276179" w14:textId="77777777" w:rsidR="00B337C5" w:rsidRDefault="00B337C5">
      <w:pPr>
        <w:rPr>
          <w:rFonts w:hint="eastAsia"/>
        </w:rPr>
      </w:pPr>
      <w:r>
        <w:rPr>
          <w:rFonts w:hint="eastAsia"/>
        </w:rPr>
        <w:t>“咋”的拼音是 zǎ，在口语中常常被用于北方方言里，表达类似于“怎么”的意思。不过，值得注意的是，尽管“咋”在日常对话中十分常见，但在正式书面语中使用相对较少。</w:t>
      </w:r>
    </w:p>
    <w:p w14:paraId="61E6C1EE" w14:textId="77777777" w:rsidR="00B337C5" w:rsidRDefault="00B337C5">
      <w:pPr>
        <w:rPr>
          <w:rFonts w:hint="eastAsia"/>
        </w:rPr>
      </w:pPr>
    </w:p>
    <w:p w14:paraId="6CE32BA3" w14:textId="77777777" w:rsidR="00B337C5" w:rsidRDefault="00B337C5">
      <w:pPr>
        <w:rPr>
          <w:rFonts w:hint="eastAsia"/>
        </w:rPr>
      </w:pPr>
    </w:p>
    <w:p w14:paraId="4DC0507C" w14:textId="77777777" w:rsidR="00B337C5" w:rsidRDefault="00B337C5">
      <w:pPr>
        <w:rPr>
          <w:rFonts w:hint="eastAsia"/>
        </w:rPr>
      </w:pPr>
      <w:r>
        <w:rPr>
          <w:rFonts w:hint="eastAsia"/>
        </w:rPr>
        <w:t>二、以“咋”开头的常用词语及其解释</w:t>
      </w:r>
    </w:p>
    <w:p w14:paraId="54FFD307" w14:textId="77777777" w:rsidR="00B337C5" w:rsidRDefault="00B337C5">
      <w:pPr>
        <w:rPr>
          <w:rFonts w:hint="eastAsia"/>
        </w:rPr>
      </w:pPr>
      <w:r>
        <w:rPr>
          <w:rFonts w:hint="eastAsia"/>
        </w:rPr>
        <w:t>1. “咋办”(zǎ bàn)：当人们遇到问题或困境时，会用这个词来询问解决方案或对策。</w:t>
      </w:r>
    </w:p>
    <w:p w14:paraId="07F29A26" w14:textId="77777777" w:rsidR="00B337C5" w:rsidRDefault="00B337C5">
      <w:pPr>
        <w:rPr>
          <w:rFonts w:hint="eastAsia"/>
        </w:rPr>
      </w:pPr>
    </w:p>
    <w:p w14:paraId="6A506AF7" w14:textId="77777777" w:rsidR="00B337C5" w:rsidRDefault="00B337C5">
      <w:pPr>
        <w:rPr>
          <w:rFonts w:hint="eastAsia"/>
        </w:rPr>
      </w:pPr>
      <w:r>
        <w:rPr>
          <w:rFonts w:hint="eastAsia"/>
        </w:rPr>
        <w:t>2. “咋样”(zǎ yàng)：用来询问事物的状态或者情况如何，相当于“怎么样”。</w:t>
      </w:r>
    </w:p>
    <w:p w14:paraId="52CEDA8D" w14:textId="77777777" w:rsidR="00B337C5" w:rsidRDefault="00B337C5">
      <w:pPr>
        <w:rPr>
          <w:rFonts w:hint="eastAsia"/>
        </w:rPr>
      </w:pPr>
    </w:p>
    <w:p w14:paraId="657CF408" w14:textId="77777777" w:rsidR="00B337C5" w:rsidRDefault="00B337C5">
      <w:pPr>
        <w:rPr>
          <w:rFonts w:hint="eastAsia"/>
        </w:rPr>
      </w:pPr>
      <w:r>
        <w:rPr>
          <w:rFonts w:hint="eastAsia"/>
        </w:rPr>
        <w:t>3. “咋呼”(zā hu)：这个词有两种不同的意思，一种是指大声喊叫，另一种则是在某些地方方言中有炫耀的意思。</w:t>
      </w:r>
    </w:p>
    <w:p w14:paraId="02568986" w14:textId="77777777" w:rsidR="00B337C5" w:rsidRDefault="00B337C5">
      <w:pPr>
        <w:rPr>
          <w:rFonts w:hint="eastAsia"/>
        </w:rPr>
      </w:pPr>
    </w:p>
    <w:p w14:paraId="4645EC3D" w14:textId="77777777" w:rsidR="00B337C5" w:rsidRDefault="00B337C5">
      <w:pPr>
        <w:rPr>
          <w:rFonts w:hint="eastAsia"/>
        </w:rPr>
      </w:pPr>
    </w:p>
    <w:p w14:paraId="1325E31A" w14:textId="77777777" w:rsidR="00B337C5" w:rsidRDefault="00B337C5">
      <w:pPr>
        <w:rPr>
          <w:rFonts w:hint="eastAsia"/>
        </w:rPr>
      </w:pPr>
      <w:r>
        <w:rPr>
          <w:rFonts w:hint="eastAsia"/>
        </w:rPr>
        <w:t>三、“咋”与其他词汇的搭配及应用实例</w:t>
      </w:r>
    </w:p>
    <w:p w14:paraId="45A4BC54" w14:textId="77777777" w:rsidR="00B337C5" w:rsidRDefault="00B337C5">
      <w:pPr>
        <w:rPr>
          <w:rFonts w:hint="eastAsia"/>
        </w:rPr>
      </w:pPr>
      <w:r>
        <w:rPr>
          <w:rFonts w:hint="eastAsia"/>
        </w:rPr>
        <w:t>“咋”不仅能够独立成词，还能和其他汉字组合形成新的词汇，丰富了语言的表现力。例如，“咋舌”，形容因惊讶而说不出话的样子；“咋唬”，意为吓唬。这些组合展示了汉语中通过少量字符传达复杂意义的能力。</w:t>
      </w:r>
    </w:p>
    <w:p w14:paraId="4AC2A4BD" w14:textId="77777777" w:rsidR="00B337C5" w:rsidRDefault="00B337C5">
      <w:pPr>
        <w:rPr>
          <w:rFonts w:hint="eastAsia"/>
        </w:rPr>
      </w:pPr>
    </w:p>
    <w:p w14:paraId="59584B17" w14:textId="77777777" w:rsidR="00B337C5" w:rsidRDefault="00B337C5">
      <w:pPr>
        <w:rPr>
          <w:rFonts w:hint="eastAsia"/>
        </w:rPr>
      </w:pPr>
    </w:p>
    <w:p w14:paraId="28BA0F27" w14:textId="77777777" w:rsidR="00B337C5" w:rsidRDefault="00B337C5">
      <w:pPr>
        <w:rPr>
          <w:rFonts w:hint="eastAsia"/>
        </w:rPr>
      </w:pPr>
      <w:r>
        <w:rPr>
          <w:rFonts w:hint="eastAsia"/>
        </w:rPr>
        <w:t>四、“咋”的文化背景与社会影响</w:t>
      </w:r>
    </w:p>
    <w:p w14:paraId="764A2DEB" w14:textId="77777777" w:rsidR="00B337C5" w:rsidRDefault="00B337C5">
      <w:pPr>
        <w:rPr>
          <w:rFonts w:hint="eastAsia"/>
        </w:rPr>
      </w:pPr>
      <w:r>
        <w:rPr>
          <w:rFonts w:hint="eastAsia"/>
        </w:rPr>
        <w:t>“咋”作为方言的一部分，深深植根于中国北方地区的日常生活之中。它的存在反映了地域文化的多样性以及语言随时间演变的特点。随着社交媒体和网络文化的兴起，“咋”这类充满生活气息的词汇也逐渐突破地域限制，被更广泛的人群所接受并使用。</w:t>
      </w:r>
    </w:p>
    <w:p w14:paraId="5A8C260B" w14:textId="77777777" w:rsidR="00B337C5" w:rsidRDefault="00B337C5">
      <w:pPr>
        <w:rPr>
          <w:rFonts w:hint="eastAsia"/>
        </w:rPr>
      </w:pPr>
    </w:p>
    <w:p w14:paraId="03C9D53B" w14:textId="77777777" w:rsidR="00B337C5" w:rsidRDefault="00B337C5">
      <w:pPr>
        <w:rPr>
          <w:rFonts w:hint="eastAsia"/>
        </w:rPr>
      </w:pPr>
    </w:p>
    <w:p w14:paraId="0DBEDE39" w14:textId="77777777" w:rsidR="00B337C5" w:rsidRDefault="00B337C5">
      <w:pPr>
        <w:rPr>
          <w:rFonts w:hint="eastAsia"/>
        </w:rPr>
      </w:pPr>
      <w:r>
        <w:rPr>
          <w:rFonts w:hint="eastAsia"/>
        </w:rPr>
        <w:t>五、总结</w:t>
      </w:r>
    </w:p>
    <w:p w14:paraId="6EB93CA4" w14:textId="77777777" w:rsidR="00B337C5" w:rsidRDefault="00B337C5">
      <w:pPr>
        <w:rPr>
          <w:rFonts w:hint="eastAsia"/>
        </w:rPr>
      </w:pPr>
      <w:r>
        <w:rPr>
          <w:rFonts w:hint="eastAsia"/>
        </w:rPr>
        <w:t>通过对“咋”的探讨，我们可以看到即使是这样一个看似简单的汉字，背后也蕴含着丰富的文化内涵和语言智慧。学习和理解像“咋”这样的词汇，不仅能帮助我们更好地掌握汉语，也能增进对中国多元文化的了解。希望本文能激发你对汉语词汇探索的兴趣，发现更多语言之美。</w:t>
      </w:r>
    </w:p>
    <w:p w14:paraId="7FA755AD" w14:textId="77777777" w:rsidR="00B337C5" w:rsidRDefault="00B337C5">
      <w:pPr>
        <w:rPr>
          <w:rFonts w:hint="eastAsia"/>
        </w:rPr>
      </w:pPr>
    </w:p>
    <w:p w14:paraId="6EC5B791" w14:textId="77777777" w:rsidR="00B337C5" w:rsidRDefault="00B33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A1CEE" w14:textId="518ECFC6" w:rsidR="0084786C" w:rsidRDefault="0084786C"/>
    <w:sectPr w:rsidR="0084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6C"/>
    <w:rsid w:val="001B741B"/>
    <w:rsid w:val="0084786C"/>
    <w:rsid w:val="00B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53FF0-A41C-47D2-8944-38CB2F2F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