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12811" w14:textId="77777777" w:rsidR="009605B1" w:rsidRDefault="009605B1">
      <w:pPr>
        <w:rPr>
          <w:rFonts w:hint="eastAsia"/>
        </w:rPr>
      </w:pPr>
      <w:r>
        <w:rPr>
          <w:rFonts w:hint="eastAsia"/>
        </w:rPr>
        <w:t>匀的拼音</w:t>
      </w:r>
    </w:p>
    <w:p w14:paraId="73E448A4" w14:textId="77777777" w:rsidR="009605B1" w:rsidRDefault="009605B1">
      <w:pPr>
        <w:rPr>
          <w:rFonts w:hint="eastAsia"/>
        </w:rPr>
      </w:pPr>
      <w:r>
        <w:rPr>
          <w:rFonts w:hint="eastAsia"/>
        </w:rPr>
        <w:t>“匀”字的拼音是“yún”，这个音节属于汉语拼音中的整体认读音节，没有声母，直接由韵母组成。在发音时，“匀”的音与“云”相同，都是第二声，表示一种平和而持续的声音调型，从低到高，形成一种上升的趋势。这在汉语的四个基本声调中排在第二位，对于学习汉语的朋友来说，掌握好这种声调变化对正确发音非常重要。</w:t>
      </w:r>
    </w:p>
    <w:p w14:paraId="478CA17E" w14:textId="77777777" w:rsidR="009605B1" w:rsidRDefault="009605B1">
      <w:pPr>
        <w:rPr>
          <w:rFonts w:hint="eastAsia"/>
        </w:rPr>
      </w:pPr>
    </w:p>
    <w:p w14:paraId="4D69718A" w14:textId="77777777" w:rsidR="009605B1" w:rsidRDefault="009605B1">
      <w:pPr>
        <w:rPr>
          <w:rFonts w:hint="eastAsia"/>
        </w:rPr>
      </w:pPr>
    </w:p>
    <w:p w14:paraId="60365F67" w14:textId="77777777" w:rsidR="009605B1" w:rsidRDefault="009605B1">
      <w:pPr>
        <w:rPr>
          <w:rFonts w:hint="eastAsia"/>
        </w:rPr>
      </w:pPr>
      <w:r>
        <w:rPr>
          <w:rFonts w:hint="eastAsia"/>
        </w:rPr>
        <w:t>匀的基本含义及用法</w:t>
      </w:r>
    </w:p>
    <w:p w14:paraId="584EDC2B" w14:textId="77777777" w:rsidR="009605B1" w:rsidRDefault="009605B1">
      <w:pPr>
        <w:rPr>
          <w:rFonts w:hint="eastAsia"/>
        </w:rPr>
      </w:pPr>
      <w:r>
        <w:rPr>
          <w:rFonts w:hint="eastAsia"/>
        </w:rPr>
        <w:t>“匀”字最基本的意思是指使事物分布得相等、均匀，比如在描述颜色、质地等方面没有不规则的变化或差异。例如，在绘画中为了达到某种效果，艺术家可能会花费时间将颜料均匀地涂抹在画布上，这时候就可以使用“匀”来描述这一过程。“匀”也可以指代分配资源或者时间等，使其保持均衡状态。例如，在安排一天的工作计划时，合理地分配每项任务的时间，以确保每一项工作都能得到适当的关注和完成。</w:t>
      </w:r>
    </w:p>
    <w:p w14:paraId="04ACEC99" w14:textId="77777777" w:rsidR="009605B1" w:rsidRDefault="009605B1">
      <w:pPr>
        <w:rPr>
          <w:rFonts w:hint="eastAsia"/>
        </w:rPr>
      </w:pPr>
    </w:p>
    <w:p w14:paraId="2ADF3A83" w14:textId="77777777" w:rsidR="009605B1" w:rsidRDefault="009605B1">
      <w:pPr>
        <w:rPr>
          <w:rFonts w:hint="eastAsia"/>
        </w:rPr>
      </w:pPr>
    </w:p>
    <w:p w14:paraId="014EB429" w14:textId="77777777" w:rsidR="009605B1" w:rsidRDefault="009605B1">
      <w:pPr>
        <w:rPr>
          <w:rFonts w:hint="eastAsia"/>
        </w:rPr>
      </w:pPr>
      <w:r>
        <w:rPr>
          <w:rFonts w:hint="eastAsia"/>
        </w:rPr>
        <w:t>组词示例</w:t>
      </w:r>
    </w:p>
    <w:p w14:paraId="3A5AF115" w14:textId="77777777" w:rsidR="009605B1" w:rsidRDefault="009605B1">
      <w:pPr>
        <w:rPr>
          <w:rFonts w:hint="eastAsia"/>
        </w:rPr>
      </w:pPr>
      <w:r>
        <w:rPr>
          <w:rFonts w:hint="eastAsia"/>
        </w:rPr>
        <w:t>说到“匀”的组词，有很多常见的例子可以帮助我们更好地理解和记忆这个字。“匀称（yún chèn）”是一个用来形容物体形状或比例协调美观的词语，它强调的是各部分之间的和谐美；“均匀（yún jūn）”则常用于描述物质分布的状态，如液体在容器内的分布情况，或者是光线照射下的阴影分布；还有“匀整（yún zhěng）”，这个词通常用来形容文字书写或者物品排列整齐有序的样子。通过这些具体的词汇实例，可以更加生动形象地理解“匀”字在不同语境中的应用。</w:t>
      </w:r>
    </w:p>
    <w:p w14:paraId="11314AE5" w14:textId="77777777" w:rsidR="009605B1" w:rsidRDefault="009605B1">
      <w:pPr>
        <w:rPr>
          <w:rFonts w:hint="eastAsia"/>
        </w:rPr>
      </w:pPr>
    </w:p>
    <w:p w14:paraId="0EAF453A" w14:textId="77777777" w:rsidR="009605B1" w:rsidRDefault="009605B1">
      <w:pPr>
        <w:rPr>
          <w:rFonts w:hint="eastAsia"/>
        </w:rPr>
      </w:pPr>
    </w:p>
    <w:p w14:paraId="0A2D2C6D" w14:textId="77777777" w:rsidR="009605B1" w:rsidRDefault="009605B1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0212CC3F" w14:textId="77777777" w:rsidR="009605B1" w:rsidRDefault="009605B1">
      <w:pPr>
        <w:rPr>
          <w:rFonts w:hint="eastAsia"/>
        </w:rPr>
      </w:pPr>
      <w:r>
        <w:rPr>
          <w:rFonts w:hint="eastAsia"/>
        </w:rPr>
        <w:t>在中国传统文化里，“匀”不仅仅是一个简单的动词，它还蕴含了平衡与和谐的哲学思想。古人讲究万物有灵且相互关联，认为世间一切事物都应该遵循自然规律，保持一种内在的和谐统一。这种理念反映在艺术创作、建筑设计以及日常生活等多个方面。例如，在传统的中国园林设计中，设计师会精心计算每一个元素的位置，力求让整个空间看起来既富有变化又不失和谐统一，这其中就体现了“匀”的美学原则。而在现代社会，“匀”的概念同样具有重要意义，无论是在资源分配、社会公平还是个人生活规划等方面，追求均衡发展已经成为一种普遍的价值取向。</w:t>
      </w:r>
    </w:p>
    <w:p w14:paraId="6F77917E" w14:textId="77777777" w:rsidR="009605B1" w:rsidRDefault="009605B1">
      <w:pPr>
        <w:rPr>
          <w:rFonts w:hint="eastAsia"/>
        </w:rPr>
      </w:pPr>
    </w:p>
    <w:p w14:paraId="2A93C492" w14:textId="77777777" w:rsidR="009605B1" w:rsidRDefault="00960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37047" w14:textId="59158B74" w:rsidR="005750D5" w:rsidRDefault="005750D5"/>
    <w:sectPr w:rsidR="00575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D5"/>
    <w:rsid w:val="001B741B"/>
    <w:rsid w:val="005750D5"/>
    <w:rsid w:val="009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4755B-710A-4A3D-A8FE-9BD1D168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