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4FDF" w14:textId="77777777" w:rsidR="00227E5B" w:rsidRDefault="00227E5B">
      <w:pPr>
        <w:rPr>
          <w:rFonts w:hint="eastAsia"/>
        </w:rPr>
      </w:pPr>
      <w:r>
        <w:rPr>
          <w:rFonts w:hint="eastAsia"/>
        </w:rPr>
        <w:t>允若的拼音</w:t>
      </w:r>
    </w:p>
    <w:p w14:paraId="3A3A04F2" w14:textId="77777777" w:rsidR="00227E5B" w:rsidRDefault="00227E5B">
      <w:pPr>
        <w:rPr>
          <w:rFonts w:hint="eastAsia"/>
        </w:rPr>
      </w:pPr>
      <w:r>
        <w:rPr>
          <w:rFonts w:hint="eastAsia"/>
        </w:rPr>
        <w:t>“允若”这个名字可能并不为大多数人所熟知，但当我们深入探讨其拼音表达时，却能发现其中蕴含的独特文化魅力。允若的拼音是“yǔn ruò”，在汉语中，每一个汉字都有其独特的意义和发音。“允”字代表着允许、公正之意，而“若”则常用来表示如果、如的意思，或是一种谦逊的态度。</w:t>
      </w:r>
    </w:p>
    <w:p w14:paraId="4EE1AA02" w14:textId="77777777" w:rsidR="00227E5B" w:rsidRDefault="00227E5B">
      <w:pPr>
        <w:rPr>
          <w:rFonts w:hint="eastAsia"/>
        </w:rPr>
      </w:pPr>
    </w:p>
    <w:p w14:paraId="4437BD96" w14:textId="77777777" w:rsidR="00227E5B" w:rsidRDefault="00227E5B">
      <w:pPr>
        <w:rPr>
          <w:rFonts w:hint="eastAsia"/>
        </w:rPr>
      </w:pPr>
    </w:p>
    <w:p w14:paraId="6F2C321E" w14:textId="77777777" w:rsidR="00227E5B" w:rsidRDefault="00227E5B">
      <w:pPr>
        <w:rPr>
          <w:rFonts w:hint="eastAsia"/>
        </w:rPr>
      </w:pPr>
      <w:r>
        <w:rPr>
          <w:rFonts w:hint="eastAsia"/>
        </w:rPr>
        <w:t>名字背后的文化含义</w:t>
      </w:r>
    </w:p>
    <w:p w14:paraId="4F068976" w14:textId="77777777" w:rsidR="00227E5B" w:rsidRDefault="00227E5B">
      <w:pPr>
        <w:rPr>
          <w:rFonts w:hint="eastAsia"/>
        </w:rPr>
      </w:pPr>
      <w:r>
        <w:rPr>
          <w:rFonts w:hint="eastAsia"/>
        </w:rPr>
        <w:t>在中国传统文化中，“允”字往往与诚实、守信联系在一起，象征着一种对承诺的尊重和遵守。而“若”字，则带有一种温柔、谦虚之感，表达了对他人的尊重以及自我态度的低调。将这两个字组合起来作为人名，“允若”不仅传达出一种温文尔雅的形象，也寓意着一个既守信用又待人以诚的人格特质。</w:t>
      </w:r>
    </w:p>
    <w:p w14:paraId="138DAC3D" w14:textId="77777777" w:rsidR="00227E5B" w:rsidRDefault="00227E5B">
      <w:pPr>
        <w:rPr>
          <w:rFonts w:hint="eastAsia"/>
        </w:rPr>
      </w:pPr>
    </w:p>
    <w:p w14:paraId="790AC54B" w14:textId="77777777" w:rsidR="00227E5B" w:rsidRDefault="00227E5B">
      <w:pPr>
        <w:rPr>
          <w:rFonts w:hint="eastAsia"/>
        </w:rPr>
      </w:pPr>
    </w:p>
    <w:p w14:paraId="036728F6" w14:textId="77777777" w:rsidR="00227E5B" w:rsidRDefault="00227E5B">
      <w:pPr>
        <w:rPr>
          <w:rFonts w:hint="eastAsia"/>
        </w:rPr>
      </w:pPr>
      <w:r>
        <w:rPr>
          <w:rFonts w:hint="eastAsia"/>
        </w:rPr>
        <w:t>拼音的重要性</w:t>
      </w:r>
    </w:p>
    <w:p w14:paraId="02405D3A" w14:textId="77777777" w:rsidR="00227E5B" w:rsidRDefault="00227E5B">
      <w:pPr>
        <w:rPr>
          <w:rFonts w:hint="eastAsia"/>
        </w:rPr>
      </w:pPr>
      <w:r>
        <w:rPr>
          <w:rFonts w:hint="eastAsia"/>
        </w:rPr>
        <w:t>对于学习中文的人来说，拼音是一个极其重要的工具。它不仅帮助人们正确地读出汉字，也是理解汉字发音规则的关键。通过拼音的学习，初学者可以更容易地掌握汉字的发音，进而提高语言学习效率。对于“允若”这个名字而言，了解其拼音有助于更准确地称呼这个人，并更好地理解名字背后的深意。</w:t>
      </w:r>
    </w:p>
    <w:p w14:paraId="480E66C5" w14:textId="77777777" w:rsidR="00227E5B" w:rsidRDefault="00227E5B">
      <w:pPr>
        <w:rPr>
          <w:rFonts w:hint="eastAsia"/>
        </w:rPr>
      </w:pPr>
    </w:p>
    <w:p w14:paraId="13567386" w14:textId="77777777" w:rsidR="00227E5B" w:rsidRDefault="00227E5B">
      <w:pPr>
        <w:rPr>
          <w:rFonts w:hint="eastAsia"/>
        </w:rPr>
      </w:pPr>
    </w:p>
    <w:p w14:paraId="23E2B2A7" w14:textId="77777777" w:rsidR="00227E5B" w:rsidRDefault="00227E5B">
      <w:pPr>
        <w:rPr>
          <w:rFonts w:hint="eastAsia"/>
        </w:rPr>
      </w:pPr>
      <w:r>
        <w:rPr>
          <w:rFonts w:hint="eastAsia"/>
        </w:rPr>
        <w:t>现代视角下的解读</w:t>
      </w:r>
    </w:p>
    <w:p w14:paraId="0A14C95F" w14:textId="77777777" w:rsidR="00227E5B" w:rsidRDefault="00227E5B">
      <w:pPr>
        <w:rPr>
          <w:rFonts w:hint="eastAsia"/>
        </w:rPr>
      </w:pPr>
      <w:r>
        <w:rPr>
          <w:rFonts w:hint="eastAsia"/>
        </w:rPr>
        <w:t>在现代社会中，“允若”这样的名字虽然不常见，但它所代表的价值观依然具有现实意义。无论是在个人成长还是职场发展方面，保持诚信、谦逊的态度都是成功的重要因素之一。因此，“允若”的拼音不仅仅是一个简单的发音符号，更是传递了一种积极向上的生活态度和价值观。</w:t>
      </w:r>
    </w:p>
    <w:p w14:paraId="2CA82588" w14:textId="77777777" w:rsidR="00227E5B" w:rsidRDefault="00227E5B">
      <w:pPr>
        <w:rPr>
          <w:rFonts w:hint="eastAsia"/>
        </w:rPr>
      </w:pPr>
    </w:p>
    <w:p w14:paraId="32D94337" w14:textId="77777777" w:rsidR="00227E5B" w:rsidRDefault="00227E5B">
      <w:pPr>
        <w:rPr>
          <w:rFonts w:hint="eastAsia"/>
        </w:rPr>
      </w:pPr>
    </w:p>
    <w:p w14:paraId="62778987" w14:textId="77777777" w:rsidR="00227E5B" w:rsidRDefault="00227E5B">
      <w:pPr>
        <w:rPr>
          <w:rFonts w:hint="eastAsia"/>
        </w:rPr>
      </w:pPr>
      <w:r>
        <w:rPr>
          <w:rFonts w:hint="eastAsia"/>
        </w:rPr>
        <w:t>最后的总结</w:t>
      </w:r>
    </w:p>
    <w:p w14:paraId="2B8E46B3" w14:textId="77777777" w:rsidR="00227E5B" w:rsidRDefault="00227E5B">
      <w:pPr>
        <w:rPr>
          <w:rFonts w:hint="eastAsia"/>
        </w:rPr>
      </w:pPr>
      <w:r>
        <w:rPr>
          <w:rFonts w:hint="eastAsia"/>
        </w:rPr>
        <w:t>通过对“允若”拼音及其文化背景的探讨，我们不仅可以了解到这个名称的美丽之处，也能从中感受到中国文化的深厚底蕴。名字是个人身份的一部分，也是文化传承的一种方式。希望每个人都能从自己的名字中找到属于自己的故事，让这些故事成为激励自己不断前行的动力。</w:t>
      </w:r>
    </w:p>
    <w:p w14:paraId="4F356E57" w14:textId="77777777" w:rsidR="00227E5B" w:rsidRDefault="00227E5B">
      <w:pPr>
        <w:rPr>
          <w:rFonts w:hint="eastAsia"/>
        </w:rPr>
      </w:pPr>
    </w:p>
    <w:p w14:paraId="03A81654" w14:textId="77777777" w:rsidR="00227E5B" w:rsidRDefault="00227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A029E" w14:textId="4FD6EF53" w:rsidR="004C0007" w:rsidRDefault="004C0007"/>
    <w:sectPr w:rsidR="004C0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07"/>
    <w:rsid w:val="001B741B"/>
    <w:rsid w:val="00227E5B"/>
    <w:rsid w:val="004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DD452-792B-4926-9301-BD6A5137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0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0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0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0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0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0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0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0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0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0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0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0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0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0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0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0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0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0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0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0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0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