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50B9" w14:textId="77777777" w:rsidR="00860797" w:rsidRDefault="00860797">
      <w:pPr>
        <w:rPr>
          <w:rFonts w:hint="eastAsia"/>
        </w:rPr>
      </w:pPr>
      <w:r>
        <w:rPr>
          <w:rFonts w:hint="eastAsia"/>
        </w:rPr>
        <w:t>争讼的拼音的拼音是什么</w:t>
      </w:r>
    </w:p>
    <w:p w14:paraId="4505B2B8" w14:textId="77777777" w:rsidR="00860797" w:rsidRDefault="00860797">
      <w:pPr>
        <w:rPr>
          <w:rFonts w:hint="eastAsia"/>
        </w:rPr>
      </w:pPr>
      <w:r>
        <w:rPr>
          <w:rFonts w:hint="eastAsia"/>
        </w:rPr>
        <w:t>“争讼”是一个汉语词汇，常用于描述人们之间因利益、观点或其他原因而发生的争论或诉讼。在日常语言交流和学习中，了解词语的正确发音是基础且重要的一环。因此，“争讼”的拼音是“zhēng sòng”。其中，“争”的拼音是“zhēng”，而“讼”的拼音是“sòng”。本文将重点介绍这两个字的拼音及其背后的语言知识。</w:t>
      </w:r>
    </w:p>
    <w:p w14:paraId="2E115A1E" w14:textId="77777777" w:rsidR="00860797" w:rsidRDefault="00860797">
      <w:pPr>
        <w:rPr>
          <w:rFonts w:hint="eastAsia"/>
        </w:rPr>
      </w:pPr>
    </w:p>
    <w:p w14:paraId="21420CBE" w14:textId="77777777" w:rsidR="00860797" w:rsidRDefault="00860797">
      <w:pPr>
        <w:rPr>
          <w:rFonts w:hint="eastAsia"/>
        </w:rPr>
      </w:pPr>
    </w:p>
    <w:p w14:paraId="6E760D11" w14:textId="77777777" w:rsidR="00860797" w:rsidRDefault="00860797">
      <w:pPr>
        <w:rPr>
          <w:rFonts w:hint="eastAsia"/>
        </w:rPr>
      </w:pPr>
      <w:r>
        <w:rPr>
          <w:rFonts w:hint="eastAsia"/>
        </w:rPr>
        <w:t>“争”的拼音解析</w:t>
      </w:r>
    </w:p>
    <w:p w14:paraId="64380097" w14:textId="77777777" w:rsidR="00860797" w:rsidRDefault="00860797">
      <w:pPr>
        <w:rPr>
          <w:rFonts w:hint="eastAsia"/>
        </w:rPr>
      </w:pPr>
      <w:r>
        <w:rPr>
          <w:rFonts w:hint="eastAsia"/>
        </w:rPr>
        <w:t>“争”字的拼音是“zhēng”，声调为第一声（阴平）。这个拼音由声母“zh”和韵母“eng”组成。“zh”是一个翘舌音，在发音时需要注意舌尖向上卷起并靠近硬腭前部；“eng”是一个后鼻韵母，发音时气流从鼻腔通过。组合起来，“zhēng”的发音清晰有力，常见于表示竞争、争夺等含义的语境。</w:t>
      </w:r>
    </w:p>
    <w:p w14:paraId="43978AE8" w14:textId="77777777" w:rsidR="00860797" w:rsidRDefault="00860797">
      <w:pPr>
        <w:rPr>
          <w:rFonts w:hint="eastAsia"/>
        </w:rPr>
      </w:pPr>
    </w:p>
    <w:p w14:paraId="72ACD997" w14:textId="77777777" w:rsidR="00860797" w:rsidRDefault="00860797">
      <w:pPr>
        <w:rPr>
          <w:rFonts w:hint="eastAsia"/>
        </w:rPr>
      </w:pPr>
    </w:p>
    <w:p w14:paraId="4C8A3DF0" w14:textId="77777777" w:rsidR="00860797" w:rsidRDefault="00860797">
      <w:pPr>
        <w:rPr>
          <w:rFonts w:hint="eastAsia"/>
        </w:rPr>
      </w:pPr>
      <w:r>
        <w:rPr>
          <w:rFonts w:hint="eastAsia"/>
        </w:rPr>
        <w:t>“讼”的拼音解析</w:t>
      </w:r>
    </w:p>
    <w:p w14:paraId="67C9D489" w14:textId="77777777" w:rsidR="00860797" w:rsidRDefault="00860797">
      <w:pPr>
        <w:rPr>
          <w:rFonts w:hint="eastAsia"/>
        </w:rPr>
      </w:pPr>
      <w:r>
        <w:rPr>
          <w:rFonts w:hint="eastAsia"/>
        </w:rPr>
        <w:t>“讼”字的拼音是“sòng”，声调为第四声（去声）。它的声母是“s”，韵母是“ong”。“s”是一个平舌音，发音时舌尖平放，靠近上齿背；“ong”是一个后鼻韵母，发音时要注意圆唇，并让气流从鼻腔通过。组合成“sòng”时，其声调下降较快，通常用于表达诉讼、争辩等法律或纠纷相关的含义。</w:t>
      </w:r>
    </w:p>
    <w:p w14:paraId="1B65A122" w14:textId="77777777" w:rsidR="00860797" w:rsidRDefault="00860797">
      <w:pPr>
        <w:rPr>
          <w:rFonts w:hint="eastAsia"/>
        </w:rPr>
      </w:pPr>
    </w:p>
    <w:p w14:paraId="3E5C7F77" w14:textId="77777777" w:rsidR="00860797" w:rsidRDefault="00860797">
      <w:pPr>
        <w:rPr>
          <w:rFonts w:hint="eastAsia"/>
        </w:rPr>
      </w:pPr>
    </w:p>
    <w:p w14:paraId="02756687" w14:textId="77777777" w:rsidR="00860797" w:rsidRDefault="00860797">
      <w:pPr>
        <w:rPr>
          <w:rFonts w:hint="eastAsia"/>
        </w:rPr>
      </w:pPr>
      <w:r>
        <w:rPr>
          <w:rFonts w:hint="eastAsia"/>
        </w:rPr>
        <w:t>词语的整体发音与应用</w:t>
      </w:r>
    </w:p>
    <w:p w14:paraId="3165CEE2" w14:textId="77777777" w:rsidR="00860797" w:rsidRDefault="00860797">
      <w:pPr>
        <w:rPr>
          <w:rFonts w:hint="eastAsia"/>
        </w:rPr>
      </w:pPr>
      <w:r>
        <w:rPr>
          <w:rFonts w:hint="eastAsia"/>
        </w:rPr>
        <w:t>当“争”和“讼”组合成“争讼”一词时，整体的拼音是“zhēng sòng”。这个词多用于描述因意见分歧或利益冲突而引发的争议，尤其在法律场合中较为常见。例如：“双方因合同问题发生争讼，最终诉诸法院。”这种用法体现了该词在现代汉语中的实际意义。</w:t>
      </w:r>
    </w:p>
    <w:p w14:paraId="0BEE2408" w14:textId="77777777" w:rsidR="00860797" w:rsidRDefault="00860797">
      <w:pPr>
        <w:rPr>
          <w:rFonts w:hint="eastAsia"/>
        </w:rPr>
      </w:pPr>
    </w:p>
    <w:p w14:paraId="0A55EDB7" w14:textId="77777777" w:rsidR="00860797" w:rsidRDefault="00860797">
      <w:pPr>
        <w:rPr>
          <w:rFonts w:hint="eastAsia"/>
        </w:rPr>
      </w:pPr>
    </w:p>
    <w:p w14:paraId="4FEE283C" w14:textId="77777777" w:rsidR="00860797" w:rsidRDefault="00860797">
      <w:pPr>
        <w:rPr>
          <w:rFonts w:hint="eastAsia"/>
        </w:rPr>
      </w:pPr>
      <w:r>
        <w:rPr>
          <w:rFonts w:hint="eastAsia"/>
        </w:rPr>
        <w:t>最后的总结</w:t>
      </w:r>
    </w:p>
    <w:p w14:paraId="1BB4F6B6" w14:textId="77777777" w:rsidR="00860797" w:rsidRDefault="00860797">
      <w:pPr>
        <w:rPr>
          <w:rFonts w:hint="eastAsia"/>
        </w:rPr>
      </w:pPr>
      <w:r>
        <w:rPr>
          <w:rFonts w:hint="eastAsia"/>
        </w:rPr>
        <w:t>通过以上分析可以得知，“争讼”的拼音是“zhēng sòng”，其中“争”的拼音为“zhēng”，“讼”的拼音为“sòng”。掌握这些拼音不仅有助于正确发音，还能帮助理解词语的含义和使用场景。在学习汉语的过程中，深入了解每个字的读音和结构，对于提高语言能力具有重要意义。</w:t>
      </w:r>
    </w:p>
    <w:p w14:paraId="4DF5E102" w14:textId="77777777" w:rsidR="00860797" w:rsidRDefault="00860797">
      <w:pPr>
        <w:rPr>
          <w:rFonts w:hint="eastAsia"/>
        </w:rPr>
      </w:pPr>
    </w:p>
    <w:p w14:paraId="274DCDD1" w14:textId="77777777" w:rsidR="00860797" w:rsidRDefault="00860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2507F" w14:textId="00786F2D" w:rsidR="00500071" w:rsidRDefault="00500071"/>
    <w:sectPr w:rsidR="0050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71"/>
    <w:rsid w:val="00500071"/>
    <w:rsid w:val="0086079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33523-2216-416A-AC5A-552A6A1C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