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76BB" w14:textId="77777777" w:rsidR="00FB0914" w:rsidRDefault="00FB0914">
      <w:pPr>
        <w:rPr>
          <w:rFonts w:hint="eastAsia"/>
        </w:rPr>
      </w:pPr>
      <w:r>
        <w:rPr>
          <w:rFonts w:hint="eastAsia"/>
        </w:rPr>
        <w:t>预防的拼音是什么呢</w:t>
      </w:r>
    </w:p>
    <w:p w14:paraId="23BD62AB" w14:textId="77777777" w:rsidR="00FB0914" w:rsidRDefault="00FB0914">
      <w:pPr>
        <w:rPr>
          <w:rFonts w:hint="eastAsia"/>
        </w:rPr>
      </w:pPr>
      <w:r>
        <w:rPr>
          <w:rFonts w:hint="eastAsia"/>
        </w:rPr>
        <w:t>预防，作为日常生活中一个非常重要的概念，其拼音是"yù fáng"。在汉语中，“预”（yù）意味着预先、提前的意思，而“防”（fáng）则是指防止、防御。因此，两个字合在一起表示的是采取措施以避免某些不良情况的发生。</w:t>
      </w:r>
    </w:p>
    <w:p w14:paraId="2925A478" w14:textId="77777777" w:rsidR="00FB0914" w:rsidRDefault="00FB0914">
      <w:pPr>
        <w:rPr>
          <w:rFonts w:hint="eastAsia"/>
        </w:rPr>
      </w:pPr>
    </w:p>
    <w:p w14:paraId="7AFE569C" w14:textId="77777777" w:rsidR="00FB0914" w:rsidRDefault="00FB0914">
      <w:pPr>
        <w:rPr>
          <w:rFonts w:hint="eastAsia"/>
        </w:rPr>
      </w:pPr>
    </w:p>
    <w:p w14:paraId="5C764455" w14:textId="77777777" w:rsidR="00FB0914" w:rsidRDefault="00FB0914">
      <w:pPr>
        <w:rPr>
          <w:rFonts w:hint="eastAsia"/>
        </w:rPr>
      </w:pPr>
      <w:r>
        <w:rPr>
          <w:rFonts w:hint="eastAsia"/>
        </w:rPr>
        <w:t>了解预防的重要性</w:t>
      </w:r>
    </w:p>
    <w:p w14:paraId="1A0DA0B8" w14:textId="77777777" w:rsidR="00FB0914" w:rsidRDefault="00FB0914">
      <w:pPr>
        <w:rPr>
          <w:rFonts w:hint="eastAsia"/>
        </w:rPr>
      </w:pPr>
      <w:r>
        <w:rPr>
          <w:rFonts w:hint="eastAsia"/>
        </w:rPr>
        <w:t>在生活中，预防起着至关重要的作用。无论是个人健康维护还是社会公共安全，预防都是关键的一环。通过有效的预防措施，我们可以减少疾病的发生，降低事故的风险，甚至可以提高生活质量。例如，在医疗领域，定期进行体检和接种疫苗是预防疾病的常见方式；而在环境保护方面，实施节能减排政策有助于预防气候变化带来的负面影响。</w:t>
      </w:r>
    </w:p>
    <w:p w14:paraId="56C32B87" w14:textId="77777777" w:rsidR="00FB0914" w:rsidRDefault="00FB0914">
      <w:pPr>
        <w:rPr>
          <w:rFonts w:hint="eastAsia"/>
        </w:rPr>
      </w:pPr>
    </w:p>
    <w:p w14:paraId="2E3747F5" w14:textId="77777777" w:rsidR="00FB0914" w:rsidRDefault="00FB0914">
      <w:pPr>
        <w:rPr>
          <w:rFonts w:hint="eastAsia"/>
        </w:rPr>
      </w:pPr>
    </w:p>
    <w:p w14:paraId="69F5B86A" w14:textId="77777777" w:rsidR="00FB0914" w:rsidRDefault="00FB0914">
      <w:pPr>
        <w:rPr>
          <w:rFonts w:hint="eastAsia"/>
        </w:rPr>
      </w:pPr>
      <w:r>
        <w:rPr>
          <w:rFonts w:hint="eastAsia"/>
        </w:rPr>
        <w:t>预防与文化传承</w:t>
      </w:r>
    </w:p>
    <w:p w14:paraId="1D88115D" w14:textId="77777777" w:rsidR="00FB0914" w:rsidRDefault="00FB0914">
      <w:pPr>
        <w:rPr>
          <w:rFonts w:hint="eastAsia"/>
        </w:rPr>
      </w:pPr>
      <w:r>
        <w:rPr>
          <w:rFonts w:hint="eastAsia"/>
        </w:rPr>
        <w:t>在中国传统文化中，预防的概念同样占据重要位置。古代医学经典《黄帝内经》就提出了“上医治未病”的理念，强调了预防保健的重要性。这种思想不仅影响了中国的传统医学发展，也对东亚地区乃至全世界的健康管理观念产生了深远的影响。通过将预防的理念融入日常生活，人们能够更好地保持身心健康，享受更加和谐的生活。</w:t>
      </w:r>
    </w:p>
    <w:p w14:paraId="4049331C" w14:textId="77777777" w:rsidR="00FB0914" w:rsidRDefault="00FB0914">
      <w:pPr>
        <w:rPr>
          <w:rFonts w:hint="eastAsia"/>
        </w:rPr>
      </w:pPr>
    </w:p>
    <w:p w14:paraId="078E7E21" w14:textId="77777777" w:rsidR="00FB0914" w:rsidRDefault="00FB0914">
      <w:pPr>
        <w:rPr>
          <w:rFonts w:hint="eastAsia"/>
        </w:rPr>
      </w:pPr>
    </w:p>
    <w:p w14:paraId="3450F5DE" w14:textId="77777777" w:rsidR="00FB0914" w:rsidRDefault="00FB0914">
      <w:pPr>
        <w:rPr>
          <w:rFonts w:hint="eastAsia"/>
        </w:rPr>
      </w:pPr>
      <w:r>
        <w:rPr>
          <w:rFonts w:hint="eastAsia"/>
        </w:rPr>
        <w:t>现代科技助力预防措施</w:t>
      </w:r>
    </w:p>
    <w:p w14:paraId="64C379C1" w14:textId="77777777" w:rsidR="00FB0914" w:rsidRDefault="00FB0914">
      <w:pPr>
        <w:rPr>
          <w:rFonts w:hint="eastAsia"/>
        </w:rPr>
      </w:pPr>
      <w:r>
        <w:rPr>
          <w:rFonts w:hint="eastAsia"/>
        </w:rPr>
        <w:t>随着科学技术的发展，预防手段也在不断创新。现在，我们可以通过智能穿戴设备监测身体状况，利用大数据分析预测可能的健康风险，并借助远程医疗服务获得及时的专业建议。这些技术的应用极大地提高了预防措施的效果，使我们能够在疾病或危险尚未形成之前就采取行动，从而保护自己和家人的安全。</w:t>
      </w:r>
    </w:p>
    <w:p w14:paraId="61B5B0F3" w14:textId="77777777" w:rsidR="00FB0914" w:rsidRDefault="00FB0914">
      <w:pPr>
        <w:rPr>
          <w:rFonts w:hint="eastAsia"/>
        </w:rPr>
      </w:pPr>
    </w:p>
    <w:p w14:paraId="77C5A7A2" w14:textId="77777777" w:rsidR="00FB0914" w:rsidRDefault="00FB0914">
      <w:pPr>
        <w:rPr>
          <w:rFonts w:hint="eastAsia"/>
        </w:rPr>
      </w:pPr>
    </w:p>
    <w:p w14:paraId="1109048A" w14:textId="77777777" w:rsidR="00FB0914" w:rsidRDefault="00FB0914">
      <w:pPr>
        <w:rPr>
          <w:rFonts w:hint="eastAsia"/>
        </w:rPr>
      </w:pPr>
      <w:r>
        <w:rPr>
          <w:rFonts w:hint="eastAsia"/>
        </w:rPr>
        <w:t>最后的总结</w:t>
      </w:r>
    </w:p>
    <w:p w14:paraId="725BA92E" w14:textId="77777777" w:rsidR="00FB0914" w:rsidRDefault="00FB0914">
      <w:pPr>
        <w:rPr>
          <w:rFonts w:hint="eastAsia"/>
        </w:rPr>
      </w:pPr>
      <w:r>
        <w:rPr>
          <w:rFonts w:hint="eastAsia"/>
        </w:rPr>
        <w:t>预防（yù fáng）不仅是保障个人健康和社会安全的重要策略，也是推动社会持续发展的动力之一。掌握正确的预防知识，积极采取预防措施，对于每个人来说都是至关重要的。希望每个人都能认识到预防的价值，从点滴做起，为自己也为他人创造一个更健康、更安全的环境。</w:t>
      </w:r>
    </w:p>
    <w:p w14:paraId="71D069D2" w14:textId="77777777" w:rsidR="00FB0914" w:rsidRDefault="00FB0914">
      <w:pPr>
        <w:rPr>
          <w:rFonts w:hint="eastAsia"/>
        </w:rPr>
      </w:pPr>
    </w:p>
    <w:p w14:paraId="249AE3F8" w14:textId="77777777" w:rsidR="00FB0914" w:rsidRDefault="00FB0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75244" w14:textId="63789938" w:rsidR="0017779C" w:rsidRDefault="0017779C"/>
    <w:sectPr w:rsidR="00177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9C"/>
    <w:rsid w:val="0017779C"/>
    <w:rsid w:val="00B13A47"/>
    <w:rsid w:val="00FB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6F3A8-057C-4810-A8B0-0919DC21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