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1959" w14:textId="77777777" w:rsidR="00E64077" w:rsidRDefault="00E64077">
      <w:pPr>
        <w:rPr>
          <w:rFonts w:hint="eastAsia"/>
        </w:rPr>
      </w:pPr>
    </w:p>
    <w:p w14:paraId="52804D35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跃的拼音字</w:t>
      </w:r>
    </w:p>
    <w:p w14:paraId="7C63A6B8" w14:textId="77777777" w:rsidR="00E64077" w:rsidRDefault="00E64077">
      <w:pPr>
        <w:rPr>
          <w:rFonts w:hint="eastAsia"/>
        </w:rPr>
      </w:pPr>
    </w:p>
    <w:p w14:paraId="164F252E" w14:textId="77777777" w:rsidR="00E64077" w:rsidRDefault="00E64077">
      <w:pPr>
        <w:rPr>
          <w:rFonts w:hint="eastAsia"/>
        </w:rPr>
      </w:pPr>
    </w:p>
    <w:p w14:paraId="6642F31A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“跃”是一个汉语常用字，其拼音为“yuè”。这个字在中文中具有丰富的含义和用法，既可以作为动词，也可以作为名词使用。它形象地表达了快速向上或向前的动作，常用于描述跳跃、飞跃等动态场景。</w:t>
      </w:r>
    </w:p>
    <w:p w14:paraId="7231282C" w14:textId="77777777" w:rsidR="00E64077" w:rsidRDefault="00E64077">
      <w:pPr>
        <w:rPr>
          <w:rFonts w:hint="eastAsia"/>
        </w:rPr>
      </w:pPr>
    </w:p>
    <w:p w14:paraId="2105CFAD" w14:textId="77777777" w:rsidR="00E64077" w:rsidRDefault="00E64077">
      <w:pPr>
        <w:rPr>
          <w:rFonts w:hint="eastAsia"/>
        </w:rPr>
      </w:pPr>
    </w:p>
    <w:p w14:paraId="5CF900AD" w14:textId="77777777" w:rsidR="00E64077" w:rsidRDefault="00E64077">
      <w:pPr>
        <w:rPr>
          <w:rFonts w:hint="eastAsia"/>
        </w:rPr>
      </w:pPr>
    </w:p>
    <w:p w14:paraId="0F69D0DF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3A7D5427" w14:textId="77777777" w:rsidR="00E64077" w:rsidRDefault="00E64077">
      <w:pPr>
        <w:rPr>
          <w:rFonts w:hint="eastAsia"/>
        </w:rPr>
      </w:pPr>
    </w:p>
    <w:p w14:paraId="57A5F146" w14:textId="77777777" w:rsidR="00E64077" w:rsidRDefault="00E64077">
      <w:pPr>
        <w:rPr>
          <w:rFonts w:hint="eastAsia"/>
        </w:rPr>
      </w:pPr>
    </w:p>
    <w:p w14:paraId="1102CB15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“跃”的基本意思是跳起或迅速移动。例如，“跳跃”指的是双脚离地的动作；“飞跃”则形容快速地跨越或提升。“跃”也常用来比喻事物的发展速度非常快，比如“经济腾飞”、“技术跃进”等。</w:t>
      </w:r>
    </w:p>
    <w:p w14:paraId="2897E6D0" w14:textId="77777777" w:rsidR="00E64077" w:rsidRDefault="00E64077">
      <w:pPr>
        <w:rPr>
          <w:rFonts w:hint="eastAsia"/>
        </w:rPr>
      </w:pPr>
    </w:p>
    <w:p w14:paraId="1D5D50F6" w14:textId="77777777" w:rsidR="00E64077" w:rsidRDefault="00E64077">
      <w:pPr>
        <w:rPr>
          <w:rFonts w:hint="eastAsia"/>
        </w:rPr>
      </w:pPr>
    </w:p>
    <w:p w14:paraId="79809489" w14:textId="77777777" w:rsidR="00E64077" w:rsidRDefault="00E64077">
      <w:pPr>
        <w:rPr>
          <w:rFonts w:hint="eastAsia"/>
        </w:rPr>
      </w:pPr>
    </w:p>
    <w:p w14:paraId="2D917900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常见搭配</w:t>
      </w:r>
    </w:p>
    <w:p w14:paraId="4B3C040B" w14:textId="77777777" w:rsidR="00E64077" w:rsidRDefault="00E64077">
      <w:pPr>
        <w:rPr>
          <w:rFonts w:hint="eastAsia"/>
        </w:rPr>
      </w:pPr>
    </w:p>
    <w:p w14:paraId="766EE71B" w14:textId="77777777" w:rsidR="00E64077" w:rsidRDefault="00E64077">
      <w:pPr>
        <w:rPr>
          <w:rFonts w:hint="eastAsia"/>
        </w:rPr>
      </w:pPr>
    </w:p>
    <w:p w14:paraId="0564E5E4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“跃”可以与其他汉字组成多个常用词语，如“跃动”、“跃升”、“跃迁”、“跃然纸上”等。这些词语不仅在日常生活中频繁出现，也在文学作品和新闻报道中被广泛使用。例如，“跃然纸上”形容描写生动，让人仿佛看到实物一般。</w:t>
      </w:r>
    </w:p>
    <w:p w14:paraId="032B42B8" w14:textId="77777777" w:rsidR="00E64077" w:rsidRDefault="00E64077">
      <w:pPr>
        <w:rPr>
          <w:rFonts w:hint="eastAsia"/>
        </w:rPr>
      </w:pPr>
    </w:p>
    <w:p w14:paraId="1FF742A3" w14:textId="77777777" w:rsidR="00E64077" w:rsidRDefault="00E64077">
      <w:pPr>
        <w:rPr>
          <w:rFonts w:hint="eastAsia"/>
        </w:rPr>
      </w:pPr>
    </w:p>
    <w:p w14:paraId="5D0A2C6E" w14:textId="77777777" w:rsidR="00E64077" w:rsidRDefault="00E64077">
      <w:pPr>
        <w:rPr>
          <w:rFonts w:hint="eastAsia"/>
        </w:rPr>
      </w:pPr>
    </w:p>
    <w:p w14:paraId="3317F514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5E85FFD9" w14:textId="77777777" w:rsidR="00E64077" w:rsidRDefault="00E64077">
      <w:pPr>
        <w:rPr>
          <w:rFonts w:hint="eastAsia"/>
        </w:rPr>
      </w:pPr>
    </w:p>
    <w:p w14:paraId="1CFF6A4C" w14:textId="77777777" w:rsidR="00E64077" w:rsidRDefault="00E64077">
      <w:pPr>
        <w:rPr>
          <w:rFonts w:hint="eastAsia"/>
        </w:rPr>
      </w:pPr>
    </w:p>
    <w:p w14:paraId="71D2F4FD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在中国传统文化中，“跃”也有特殊的象征意义。例如，“鲤鱼跃龙门”是一个经典的成语，寓意通过努力奋斗实现人生的重大突破。这一典故常被用来鼓励人们奋发图强，追求更高的目标。</w:t>
      </w:r>
    </w:p>
    <w:p w14:paraId="339EC575" w14:textId="77777777" w:rsidR="00E64077" w:rsidRDefault="00E64077">
      <w:pPr>
        <w:rPr>
          <w:rFonts w:hint="eastAsia"/>
        </w:rPr>
      </w:pPr>
    </w:p>
    <w:p w14:paraId="2EB88BF3" w14:textId="77777777" w:rsidR="00E64077" w:rsidRDefault="00E64077">
      <w:pPr>
        <w:rPr>
          <w:rFonts w:hint="eastAsia"/>
        </w:rPr>
      </w:pPr>
    </w:p>
    <w:p w14:paraId="6AA514D5" w14:textId="77777777" w:rsidR="00E64077" w:rsidRDefault="00E64077">
      <w:pPr>
        <w:rPr>
          <w:rFonts w:hint="eastAsia"/>
        </w:rPr>
      </w:pPr>
    </w:p>
    <w:p w14:paraId="2A55D438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E882686" w14:textId="77777777" w:rsidR="00E64077" w:rsidRDefault="00E64077">
      <w:pPr>
        <w:rPr>
          <w:rFonts w:hint="eastAsia"/>
        </w:rPr>
      </w:pPr>
    </w:p>
    <w:p w14:paraId="70E905C7" w14:textId="77777777" w:rsidR="00E64077" w:rsidRDefault="00E64077">
      <w:pPr>
        <w:rPr>
          <w:rFonts w:hint="eastAsia"/>
        </w:rPr>
      </w:pPr>
    </w:p>
    <w:p w14:paraId="236CFBDD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在现代社会中，“跃”字的应用更加广泛。它不仅出现在体育、科技、经济等领域，还常常被用作品牌名称或企业口号的一部分，以表达进取与突破的精神。例如，一些公司会使用“跃”来命名新产品线，象征创新与发展。</w:t>
      </w:r>
    </w:p>
    <w:p w14:paraId="5704D8D9" w14:textId="77777777" w:rsidR="00E64077" w:rsidRDefault="00E64077">
      <w:pPr>
        <w:rPr>
          <w:rFonts w:hint="eastAsia"/>
        </w:rPr>
      </w:pPr>
    </w:p>
    <w:p w14:paraId="4919E545" w14:textId="77777777" w:rsidR="00E64077" w:rsidRDefault="00E64077">
      <w:pPr>
        <w:rPr>
          <w:rFonts w:hint="eastAsia"/>
        </w:rPr>
      </w:pPr>
    </w:p>
    <w:p w14:paraId="4455399B" w14:textId="77777777" w:rsidR="00E64077" w:rsidRDefault="00E64077">
      <w:pPr>
        <w:rPr>
          <w:rFonts w:hint="eastAsia"/>
        </w:rPr>
      </w:pPr>
    </w:p>
    <w:p w14:paraId="6AC2D856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667BB9" w14:textId="77777777" w:rsidR="00E64077" w:rsidRDefault="00E64077">
      <w:pPr>
        <w:rPr>
          <w:rFonts w:hint="eastAsia"/>
        </w:rPr>
      </w:pPr>
    </w:p>
    <w:p w14:paraId="3490E9D3" w14:textId="77777777" w:rsidR="00E64077" w:rsidRDefault="00E64077">
      <w:pPr>
        <w:rPr>
          <w:rFonts w:hint="eastAsia"/>
        </w:rPr>
      </w:pPr>
    </w:p>
    <w:p w14:paraId="292047C5" w14:textId="77777777" w:rsidR="00E64077" w:rsidRDefault="00E64077">
      <w:pPr>
        <w:rPr>
          <w:rFonts w:hint="eastAsia"/>
        </w:rPr>
      </w:pPr>
      <w:r>
        <w:rPr>
          <w:rFonts w:hint="eastAsia"/>
        </w:rPr>
        <w:tab/>
        <w:t>“跃”作为一个简洁而有力的汉字，承载了丰富的语义和文化内涵。无论是描述具体的动作，还是比喻抽象的发展，它都能准确地传达出一种积极向上的力量。在日常生活和写作中，灵活运用“跃”字，可以增强语言的表现力，使表达更加生动有力。</w:t>
      </w:r>
    </w:p>
    <w:p w14:paraId="5B384B22" w14:textId="77777777" w:rsidR="00E64077" w:rsidRDefault="00E64077">
      <w:pPr>
        <w:rPr>
          <w:rFonts w:hint="eastAsia"/>
        </w:rPr>
      </w:pPr>
    </w:p>
    <w:p w14:paraId="404D3CFF" w14:textId="77777777" w:rsidR="00E64077" w:rsidRDefault="00E64077">
      <w:pPr>
        <w:rPr>
          <w:rFonts w:hint="eastAsia"/>
        </w:rPr>
      </w:pPr>
    </w:p>
    <w:p w14:paraId="55FC3180" w14:textId="77777777" w:rsidR="00E64077" w:rsidRDefault="00E64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97694" w14:textId="6E29D5CE" w:rsidR="006D7703" w:rsidRDefault="006D7703"/>
    <w:sectPr w:rsidR="006D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03"/>
    <w:rsid w:val="006D7703"/>
    <w:rsid w:val="00B13A47"/>
    <w:rsid w:val="00E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F0018-8559-495A-ACB7-DE9F45F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