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1759E" w14:textId="77777777" w:rsidR="00446E48" w:rsidRDefault="00446E48">
      <w:pPr>
        <w:rPr>
          <w:rFonts w:hint="eastAsia"/>
        </w:rPr>
      </w:pPr>
      <w:r>
        <w:rPr>
          <w:rFonts w:hint="eastAsia"/>
        </w:rPr>
        <w:t>越的拼音笔顺组词</w:t>
      </w:r>
    </w:p>
    <w:p w14:paraId="5CB6721E" w14:textId="77777777" w:rsidR="00446E48" w:rsidRDefault="00446E48">
      <w:pPr>
        <w:rPr>
          <w:rFonts w:hint="eastAsia"/>
        </w:rPr>
      </w:pPr>
      <w:r>
        <w:rPr>
          <w:rFonts w:hint="eastAsia"/>
        </w:rPr>
        <w:t>在学习汉字的过程中，了解每个字的拼音、笔顺以及如何通过该字组成词语是十分重要的。今天我们就来深入探讨一下“越”这个汉字，看看它的拼音是什么，正确的笔顺是怎么样的，以及我们可以用它组成哪些有意义的词语。</w:t>
      </w:r>
    </w:p>
    <w:p w14:paraId="12D7F154" w14:textId="77777777" w:rsidR="00446E48" w:rsidRDefault="00446E48">
      <w:pPr>
        <w:rPr>
          <w:rFonts w:hint="eastAsia"/>
        </w:rPr>
      </w:pPr>
    </w:p>
    <w:p w14:paraId="3F2CB7DB" w14:textId="77777777" w:rsidR="00446E48" w:rsidRDefault="00446E48">
      <w:pPr>
        <w:rPr>
          <w:rFonts w:hint="eastAsia"/>
        </w:rPr>
      </w:pPr>
    </w:p>
    <w:p w14:paraId="668008E1" w14:textId="77777777" w:rsidR="00446E48" w:rsidRDefault="00446E48">
      <w:pPr>
        <w:rPr>
          <w:rFonts w:hint="eastAsia"/>
        </w:rPr>
      </w:pPr>
      <w:r>
        <w:rPr>
          <w:rFonts w:hint="eastAsia"/>
        </w:rPr>
        <w:t>拼音简介</w:t>
      </w:r>
    </w:p>
    <w:p w14:paraId="6290D46B" w14:textId="77777777" w:rsidR="00446E48" w:rsidRDefault="00446E48">
      <w:pPr>
        <w:rPr>
          <w:rFonts w:hint="eastAsia"/>
        </w:rPr>
      </w:pPr>
      <w:r>
        <w:rPr>
          <w:rFonts w:hint="eastAsia"/>
        </w:rPr>
        <w:t>“越”的拼音是“yuè”，属于四声中的第四声，发音时要短促有力。掌握好汉字的正确发音是汉语学习的基础，对于非母语者来说尤为重要。准确的发音不仅有助于提高口语交流的能力，还能帮助更好地记忆和理解词汇。</w:t>
      </w:r>
    </w:p>
    <w:p w14:paraId="3F1B4FDC" w14:textId="77777777" w:rsidR="00446E48" w:rsidRDefault="00446E48">
      <w:pPr>
        <w:rPr>
          <w:rFonts w:hint="eastAsia"/>
        </w:rPr>
      </w:pPr>
    </w:p>
    <w:p w14:paraId="6FB591B5" w14:textId="77777777" w:rsidR="00446E48" w:rsidRDefault="00446E48">
      <w:pPr>
        <w:rPr>
          <w:rFonts w:hint="eastAsia"/>
        </w:rPr>
      </w:pPr>
    </w:p>
    <w:p w14:paraId="5A432F7B" w14:textId="77777777" w:rsidR="00446E48" w:rsidRDefault="00446E48">
      <w:pPr>
        <w:rPr>
          <w:rFonts w:hint="eastAsia"/>
        </w:rPr>
      </w:pPr>
      <w:r>
        <w:rPr>
          <w:rFonts w:hint="eastAsia"/>
        </w:rPr>
        <w:t>笔顺详解</w:t>
      </w:r>
    </w:p>
    <w:p w14:paraId="1FAEBE95" w14:textId="77777777" w:rsidR="00446E48" w:rsidRDefault="00446E48">
      <w:pPr>
        <w:rPr>
          <w:rFonts w:hint="eastAsia"/>
        </w:rPr>
      </w:pPr>
      <w:r>
        <w:rPr>
          <w:rFonts w:hint="eastAsia"/>
        </w:rPr>
        <w:t>接着我们来看“越”的笔顺。根据最新的汉字书写规范，“越”字共有12划，其笔顺为：撇、横折钩、竖、提、斜钩、撇、点、横、竖、横折、横、横。正确的笔顺不仅可以帮助写出美观大方的字体，还有助于记忆汉字的结构和形态。学习汉字的笔顺对初学者来说至关重要，尤其是对于正在打基础的小学生而言。</w:t>
      </w:r>
    </w:p>
    <w:p w14:paraId="50CDA90C" w14:textId="77777777" w:rsidR="00446E48" w:rsidRDefault="00446E48">
      <w:pPr>
        <w:rPr>
          <w:rFonts w:hint="eastAsia"/>
        </w:rPr>
      </w:pPr>
    </w:p>
    <w:p w14:paraId="790D436C" w14:textId="77777777" w:rsidR="00446E48" w:rsidRDefault="00446E48">
      <w:pPr>
        <w:rPr>
          <w:rFonts w:hint="eastAsia"/>
        </w:rPr>
      </w:pPr>
    </w:p>
    <w:p w14:paraId="1B72D55F" w14:textId="77777777" w:rsidR="00446E48" w:rsidRDefault="00446E48">
      <w:pPr>
        <w:rPr>
          <w:rFonts w:hint="eastAsia"/>
        </w:rPr>
      </w:pPr>
      <w:r>
        <w:rPr>
          <w:rFonts w:hint="eastAsia"/>
        </w:rPr>
        <w:t>组词实例</w:t>
      </w:r>
    </w:p>
    <w:p w14:paraId="6C314F70" w14:textId="77777777" w:rsidR="00446E48" w:rsidRDefault="00446E48">
      <w:pPr>
        <w:rPr>
          <w:rFonts w:hint="eastAsia"/>
        </w:rPr>
      </w:pPr>
      <w:r>
        <w:rPr>
          <w:rFonts w:hint="eastAsia"/>
        </w:rPr>
        <w:t>掌握了“越”的拼音和笔顺之后，接下来就是探索如何利用这个字来组成词语了。“越”字可以与很多其他字组合成具有不同意义的新词。例如，“超越”表示超过或超出的意思；“越南”是中国南部的一个邻国的名字；“越界”指的是跨越界限或边界的行为。还有一些不太常见的组合如“越冬”（指某些生物度过寒冬的行为）和“越发”（表示更加的意思）。通过这些例子可以看出，“越”字是一个非常灵活且实用的汉字，在不同的上下文中能表达出丰富的含义。</w:t>
      </w:r>
    </w:p>
    <w:p w14:paraId="27765CB8" w14:textId="77777777" w:rsidR="00446E48" w:rsidRDefault="00446E48">
      <w:pPr>
        <w:rPr>
          <w:rFonts w:hint="eastAsia"/>
        </w:rPr>
      </w:pPr>
    </w:p>
    <w:p w14:paraId="7AAA23E4" w14:textId="77777777" w:rsidR="00446E48" w:rsidRDefault="00446E48">
      <w:pPr>
        <w:rPr>
          <w:rFonts w:hint="eastAsia"/>
        </w:rPr>
      </w:pPr>
    </w:p>
    <w:p w14:paraId="0144B516" w14:textId="77777777" w:rsidR="00446E48" w:rsidRDefault="00446E48">
      <w:pPr>
        <w:rPr>
          <w:rFonts w:hint="eastAsia"/>
        </w:rPr>
      </w:pPr>
      <w:r>
        <w:rPr>
          <w:rFonts w:hint="eastAsia"/>
        </w:rPr>
        <w:t>文化内涵</w:t>
      </w:r>
    </w:p>
    <w:p w14:paraId="13950AAF" w14:textId="77777777" w:rsidR="00446E48" w:rsidRDefault="00446E48">
      <w:pPr>
        <w:rPr>
          <w:rFonts w:hint="eastAsia"/>
        </w:rPr>
      </w:pPr>
      <w:r>
        <w:rPr>
          <w:rFonts w:hint="eastAsia"/>
        </w:rPr>
        <w:t>最后值得一提的是，“越”字在中国历史文化中也占有一定的地位。古时候，“越”不仅仅是一个普通的姓氏或者地名，它还代表了一种文化的象征，特别是与古代越国相关的历史故事和传说。这使得“越”字除了基本的语言学价值之外，还承载着深厚的文化底蕴。学习这样的汉字不仅能提升语言能力，还能加深对中国传统文化的理解。</w:t>
      </w:r>
    </w:p>
    <w:p w14:paraId="1E93CE37" w14:textId="77777777" w:rsidR="00446E48" w:rsidRDefault="00446E48">
      <w:pPr>
        <w:rPr>
          <w:rFonts w:hint="eastAsia"/>
        </w:rPr>
      </w:pPr>
    </w:p>
    <w:p w14:paraId="0B8A0E83" w14:textId="77777777" w:rsidR="00446E48" w:rsidRDefault="00446E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7E766" w14:textId="62B66D40" w:rsidR="00F752C4" w:rsidRDefault="00F752C4"/>
    <w:sectPr w:rsidR="00F75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C4"/>
    <w:rsid w:val="00446E48"/>
    <w:rsid w:val="00B13A47"/>
    <w:rsid w:val="00F7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40CC48-29A6-4E31-B85D-360574B8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5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5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5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5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5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5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5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5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5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5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5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5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5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5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5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5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