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087C" w14:textId="77777777" w:rsidR="003B6D98" w:rsidRDefault="003B6D98">
      <w:pPr>
        <w:rPr>
          <w:rFonts w:hint="eastAsia"/>
        </w:rPr>
      </w:pPr>
      <w:r>
        <w:rPr>
          <w:rFonts w:hint="eastAsia"/>
        </w:rPr>
        <w:t xml:space="preserve"> Yue的拼音字母 </w:t>
      </w:r>
    </w:p>
    <w:p w14:paraId="4D47DD30" w14:textId="77777777" w:rsidR="003B6D98" w:rsidRDefault="003B6D98">
      <w:pPr>
        <w:rPr>
          <w:rFonts w:hint="eastAsia"/>
        </w:rPr>
      </w:pPr>
      <w:r>
        <w:rPr>
          <w:rFonts w:hint="eastAsia"/>
        </w:rPr>
        <w:t>在汉语拼音系统中，“越”的拼音字母是“Yue”。汉语拼音作为汉字的拉丁化注音方案，旨在帮助人们准确地发音和学习汉语。对于非母语者来说，理解每个汉字对应的拼音及其声调至关重要。“越”这个字属于整体认读音节，在拼音里直接写作“yue”，没有单独的声母，而是以元音开始的音节。</w:t>
      </w:r>
    </w:p>
    <w:p w14:paraId="0C82657B" w14:textId="77777777" w:rsidR="003B6D98" w:rsidRDefault="003B6D98">
      <w:pPr>
        <w:rPr>
          <w:rFonts w:hint="eastAsia"/>
        </w:rPr>
      </w:pPr>
    </w:p>
    <w:p w14:paraId="070D15D0" w14:textId="77777777" w:rsidR="003B6D98" w:rsidRDefault="003B6D98">
      <w:pPr>
        <w:rPr>
          <w:rFonts w:hint="eastAsia"/>
        </w:rPr>
      </w:pPr>
    </w:p>
    <w:p w14:paraId="573E3B11" w14:textId="77777777" w:rsidR="003B6D98" w:rsidRDefault="003B6D98">
      <w:pPr>
        <w:rPr>
          <w:rFonts w:hint="eastAsia"/>
        </w:rPr>
      </w:pPr>
      <w:r>
        <w:rPr>
          <w:rFonts w:hint="eastAsia"/>
        </w:rPr>
        <w:t xml:space="preserve"> 越的历史背景 </w:t>
      </w:r>
    </w:p>
    <w:p w14:paraId="5FE98793" w14:textId="77777777" w:rsidR="003B6D98" w:rsidRDefault="003B6D98">
      <w:pPr>
        <w:rPr>
          <w:rFonts w:hint="eastAsia"/>
        </w:rPr>
      </w:pPr>
      <w:r>
        <w:rPr>
          <w:rFonts w:hint="eastAsia"/>
        </w:rPr>
        <w:t>越作为一个姓氏或名称组成部分，有着悠久的历史背景。古代中国有百越之地，分布着多个部落群体，他们被统称为“越人”。这些族群的文化、语言以及生活习俗各具特色，对中华文明的发展产生了深远的影响。随着时间的推移，“越”不仅代表了一个地理概念，也逐渐演变成了一个重要的文化符号。</w:t>
      </w:r>
    </w:p>
    <w:p w14:paraId="18134B52" w14:textId="77777777" w:rsidR="003B6D98" w:rsidRDefault="003B6D98">
      <w:pPr>
        <w:rPr>
          <w:rFonts w:hint="eastAsia"/>
        </w:rPr>
      </w:pPr>
    </w:p>
    <w:p w14:paraId="4756FF2C" w14:textId="77777777" w:rsidR="003B6D98" w:rsidRDefault="003B6D98">
      <w:pPr>
        <w:rPr>
          <w:rFonts w:hint="eastAsia"/>
        </w:rPr>
      </w:pPr>
    </w:p>
    <w:p w14:paraId="514EE2F0" w14:textId="77777777" w:rsidR="003B6D98" w:rsidRDefault="003B6D98">
      <w:pPr>
        <w:rPr>
          <w:rFonts w:hint="eastAsia"/>
        </w:rPr>
      </w:pPr>
      <w:r>
        <w:rPr>
          <w:rFonts w:hint="eastAsia"/>
        </w:rPr>
        <w:t xml:space="preserve"> 越的应用场景 </w:t>
      </w:r>
    </w:p>
    <w:p w14:paraId="6D56F4AD" w14:textId="77777777" w:rsidR="003B6D98" w:rsidRDefault="003B6D98">
      <w:pPr>
        <w:rPr>
          <w:rFonts w:hint="eastAsia"/>
        </w:rPr>
      </w:pPr>
      <w:r>
        <w:rPr>
          <w:rFonts w:hint="eastAsia"/>
        </w:rPr>
        <w:t>今天，“越”字及其拼音“Yue”广泛应用于各种场合。无论是作为姓氏、名字的一部分，还是出现在文学作品、商业品牌乃至网络用语中，“越”都承载着独特的意义。例如，在现代汉语中，“超越”意味着突破自我，达到新的高度；而在一些特定的文化活动中，如越剧——一种流行于江浙地区的传统戏曲形式，“越”则成为了地方文化艺术特色的标志。</w:t>
      </w:r>
    </w:p>
    <w:p w14:paraId="5634F831" w14:textId="77777777" w:rsidR="003B6D98" w:rsidRDefault="003B6D98">
      <w:pPr>
        <w:rPr>
          <w:rFonts w:hint="eastAsia"/>
        </w:rPr>
      </w:pPr>
    </w:p>
    <w:p w14:paraId="47C85833" w14:textId="77777777" w:rsidR="003B6D98" w:rsidRDefault="003B6D98">
      <w:pPr>
        <w:rPr>
          <w:rFonts w:hint="eastAsia"/>
        </w:rPr>
      </w:pPr>
    </w:p>
    <w:p w14:paraId="6BEA0A46" w14:textId="77777777" w:rsidR="003B6D98" w:rsidRDefault="003B6D98">
      <w:pPr>
        <w:rPr>
          <w:rFonts w:hint="eastAsia"/>
        </w:rPr>
      </w:pPr>
      <w:r>
        <w:rPr>
          <w:rFonts w:hint="eastAsia"/>
        </w:rPr>
        <w:t xml:space="preserve"> 学习Yue的重要性 </w:t>
      </w:r>
    </w:p>
    <w:p w14:paraId="1CDD3ECD" w14:textId="77777777" w:rsidR="003B6D98" w:rsidRDefault="003B6D98">
      <w:pPr>
        <w:rPr>
          <w:rFonts w:hint="eastAsia"/>
        </w:rPr>
      </w:pPr>
      <w:r>
        <w:rPr>
          <w:rFonts w:hint="eastAsia"/>
        </w:rPr>
        <w:t>对于汉语学习者而言，掌握像“Yue”这样的拼音组合是十分必要的。正确的发音不仅能增强交流的有效性，还能加深对中国文化的理解和欣赏。了解汉字背后的故事和历史，可以激发学习兴趣，使学习过程更加生动有趣。因此，无论是通过课堂学习还是自主探索，深入研究每个汉字及其拼音都是值得推荐的学习方法。</w:t>
      </w:r>
    </w:p>
    <w:p w14:paraId="2F1DFFE6" w14:textId="77777777" w:rsidR="003B6D98" w:rsidRDefault="003B6D98">
      <w:pPr>
        <w:rPr>
          <w:rFonts w:hint="eastAsia"/>
        </w:rPr>
      </w:pPr>
    </w:p>
    <w:p w14:paraId="6314BB8A" w14:textId="77777777" w:rsidR="003B6D98" w:rsidRDefault="003B6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EA98F" w14:textId="2CEEE004" w:rsidR="00DE2FF1" w:rsidRDefault="00DE2FF1"/>
    <w:sectPr w:rsidR="00DE2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F1"/>
    <w:rsid w:val="003B6D98"/>
    <w:rsid w:val="00B13A47"/>
    <w:rsid w:val="00DE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D2037-FB6F-4783-B502-C93D75CB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