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7EE6B" w14:textId="77777777" w:rsidR="00B02857" w:rsidRDefault="00B02857">
      <w:pPr>
        <w:rPr>
          <w:rFonts w:hint="eastAsia"/>
        </w:rPr>
      </w:pPr>
      <w:r>
        <w:rPr>
          <w:rFonts w:hint="eastAsia"/>
        </w:rPr>
        <w:t>贠攀飞的拼音</w:t>
      </w:r>
    </w:p>
    <w:p w14:paraId="113E8E2F" w14:textId="77777777" w:rsidR="00B02857" w:rsidRDefault="00B02857">
      <w:pPr>
        <w:rPr>
          <w:rFonts w:hint="eastAsia"/>
        </w:rPr>
      </w:pPr>
      <w:r>
        <w:rPr>
          <w:rFonts w:hint="eastAsia"/>
        </w:rPr>
        <w:t>贠攀飞，这个名字或许对许多人来说并不熟悉，但当我们提及他的名字的拼音“Yun Panfei”，或许能够引起更多人的关注。在这篇文章中，我们将深入探讨贠攀飞及其成就，并通过介绍其拼音来了解背后的含义和文化背景。</w:t>
      </w:r>
    </w:p>
    <w:p w14:paraId="0BCB8782" w14:textId="77777777" w:rsidR="00B02857" w:rsidRDefault="00B02857">
      <w:pPr>
        <w:rPr>
          <w:rFonts w:hint="eastAsia"/>
        </w:rPr>
      </w:pPr>
    </w:p>
    <w:p w14:paraId="7C52527B" w14:textId="77777777" w:rsidR="00B02857" w:rsidRDefault="00B02857">
      <w:pPr>
        <w:rPr>
          <w:rFonts w:hint="eastAsia"/>
        </w:rPr>
      </w:pPr>
    </w:p>
    <w:p w14:paraId="2F6DE18F" w14:textId="77777777" w:rsidR="00B02857" w:rsidRDefault="00B02857">
      <w:pPr>
        <w:rPr>
          <w:rFonts w:hint="eastAsia"/>
        </w:rPr>
      </w:pPr>
      <w:r>
        <w:rPr>
          <w:rFonts w:hint="eastAsia"/>
        </w:rPr>
        <w:t>姓名背后的文化与意义</w:t>
      </w:r>
    </w:p>
    <w:p w14:paraId="622AC556" w14:textId="77777777" w:rsidR="00B02857" w:rsidRDefault="00B02857">
      <w:pPr>
        <w:rPr>
          <w:rFonts w:hint="eastAsia"/>
        </w:rPr>
      </w:pPr>
      <w:r>
        <w:rPr>
          <w:rFonts w:hint="eastAsia"/>
        </w:rPr>
        <w:t>在中国，名字往往蕴含着深厚的文化背景和家庭期望。“贠”作为一个较为少见的姓氏，其读音为“Yun”，在汉语中并没有直接的意义关联，但它作为家族传承的一部分，承载了家族的历史与荣誉。“攀飞”二字则寓意着攀登高峰、追求卓越，“Panfei”的拼音组合不仅体现了中文名字独特的韵律美，也寄托了父母对孩子未来勇往直前、不畏艰难险阻的美好祝愿。</w:t>
      </w:r>
    </w:p>
    <w:p w14:paraId="6A548C94" w14:textId="77777777" w:rsidR="00B02857" w:rsidRDefault="00B02857">
      <w:pPr>
        <w:rPr>
          <w:rFonts w:hint="eastAsia"/>
        </w:rPr>
      </w:pPr>
    </w:p>
    <w:p w14:paraId="0A4E6D50" w14:textId="77777777" w:rsidR="00B02857" w:rsidRDefault="00B02857">
      <w:pPr>
        <w:rPr>
          <w:rFonts w:hint="eastAsia"/>
        </w:rPr>
      </w:pPr>
    </w:p>
    <w:p w14:paraId="709EC9C6" w14:textId="77777777" w:rsidR="00B02857" w:rsidRDefault="00B02857">
      <w:pPr>
        <w:rPr>
          <w:rFonts w:hint="eastAsia"/>
        </w:rPr>
      </w:pPr>
      <w:r>
        <w:rPr>
          <w:rFonts w:hint="eastAsia"/>
        </w:rPr>
        <w:t>成长历程与个人成就</w:t>
      </w:r>
    </w:p>
    <w:p w14:paraId="6A84D59E" w14:textId="77777777" w:rsidR="00B02857" w:rsidRDefault="00B02857">
      <w:pPr>
        <w:rPr>
          <w:rFonts w:hint="eastAsia"/>
        </w:rPr>
      </w:pPr>
      <w:r>
        <w:rPr>
          <w:rFonts w:hint="eastAsia"/>
        </w:rPr>
        <w:t>虽然我们没有具体的资料来详细描述贠攀飞的成长历程和个人成就，但从“Yun Panfei”这一名字出发，我们可以想象一个充满活力、勇于追梦的形象。他或许在某个领域内默默耕耘，以实际行动践行着自己名字中的“攀飞”精神——不断挑战自我，超越极限。这种精神无论是在学术研究、艺术创作还是体育竞技等领域都是极为宝贵的。</w:t>
      </w:r>
    </w:p>
    <w:p w14:paraId="04F0BB4E" w14:textId="77777777" w:rsidR="00B02857" w:rsidRDefault="00B02857">
      <w:pPr>
        <w:rPr>
          <w:rFonts w:hint="eastAsia"/>
        </w:rPr>
      </w:pPr>
    </w:p>
    <w:p w14:paraId="338F12EE" w14:textId="77777777" w:rsidR="00B02857" w:rsidRDefault="00B02857">
      <w:pPr>
        <w:rPr>
          <w:rFonts w:hint="eastAsia"/>
        </w:rPr>
      </w:pPr>
    </w:p>
    <w:p w14:paraId="39A4897F" w14:textId="77777777" w:rsidR="00B02857" w:rsidRDefault="00B02857">
      <w:pPr>
        <w:rPr>
          <w:rFonts w:hint="eastAsia"/>
        </w:rPr>
      </w:pPr>
      <w:r>
        <w:rPr>
          <w:rFonts w:hint="eastAsia"/>
        </w:rPr>
        <w:t>名字的重要性及其影响</w:t>
      </w:r>
    </w:p>
    <w:p w14:paraId="6A8BF6E1" w14:textId="77777777" w:rsidR="00B02857" w:rsidRDefault="00B02857">
      <w:pPr>
        <w:rPr>
          <w:rFonts w:hint="eastAsia"/>
        </w:rPr>
      </w:pPr>
      <w:r>
        <w:rPr>
          <w:rFonts w:hint="eastAsia"/>
        </w:rPr>
        <w:t>名字是个人身份的第一标识，它不仅是区分个体的一种方式，更深层次地，名字还承载着文化价值和社会期待。“Yun Panfei”这个名字以其独特的拼音形式，在跨文化交流中展现了汉语的魅力，同时也促进了不同文化间的相互理解和尊重。对于贠攀飞本人而言，这个名字可能是激励他不断前进的动力源泉之一。</w:t>
      </w:r>
    </w:p>
    <w:p w14:paraId="70BBB162" w14:textId="77777777" w:rsidR="00B02857" w:rsidRDefault="00B02857">
      <w:pPr>
        <w:rPr>
          <w:rFonts w:hint="eastAsia"/>
        </w:rPr>
      </w:pPr>
    </w:p>
    <w:p w14:paraId="33FD1F7C" w14:textId="77777777" w:rsidR="00B02857" w:rsidRDefault="00B02857">
      <w:pPr>
        <w:rPr>
          <w:rFonts w:hint="eastAsia"/>
        </w:rPr>
      </w:pPr>
    </w:p>
    <w:p w14:paraId="6F74C6D4" w14:textId="77777777" w:rsidR="00B02857" w:rsidRDefault="00B02857">
      <w:pPr>
        <w:rPr>
          <w:rFonts w:hint="eastAsia"/>
        </w:rPr>
      </w:pPr>
      <w:r>
        <w:rPr>
          <w:rFonts w:hint="eastAsia"/>
        </w:rPr>
        <w:t>最后的总结</w:t>
      </w:r>
    </w:p>
    <w:p w14:paraId="712F8C1F" w14:textId="77777777" w:rsidR="00B02857" w:rsidRDefault="00B02857">
      <w:pPr>
        <w:rPr>
          <w:rFonts w:hint="eastAsia"/>
        </w:rPr>
      </w:pPr>
      <w:r>
        <w:rPr>
          <w:rFonts w:hint="eastAsia"/>
        </w:rPr>
        <w:t>通过对“Yun Panfei”这一名字拼音的解读，我们不仅认识到了一位名叫贠攀飞的人物形象，更加深了对中国传统文化中名字所蕴含的深刻意义的理解。每一个名字都是一部故事，而“Yun Panfei”正是这样一个充满梦想与希望的故事开端。希望在未来，无论是“Yun Panfei”还是其他有着美好寓意的名字，都能成为人们心中一抹亮色，激发大家去探索未知，勇敢前行。</w:t>
      </w:r>
    </w:p>
    <w:p w14:paraId="7B7466E0" w14:textId="77777777" w:rsidR="00B02857" w:rsidRDefault="00B02857">
      <w:pPr>
        <w:rPr>
          <w:rFonts w:hint="eastAsia"/>
        </w:rPr>
      </w:pPr>
    </w:p>
    <w:p w14:paraId="59298669" w14:textId="77777777" w:rsidR="00B02857" w:rsidRDefault="00B028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57F07A" w14:textId="3B9B8AD3" w:rsidR="002822AD" w:rsidRDefault="002822AD"/>
    <w:sectPr w:rsidR="002822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2AD"/>
    <w:rsid w:val="002822AD"/>
    <w:rsid w:val="00B02857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82FAF2-6726-4F62-94AF-7552DB7CE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22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22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22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22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22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22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22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22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22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22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22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22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22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22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22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22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22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22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22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22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22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22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22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22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22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22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22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22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22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2025-08-12T13:49:00Z</dcterms:created>
  <dcterms:modified xsi:type="dcterms:W3CDTF">2025-08-12T13:49:00Z</dcterms:modified>
</cp:coreProperties>
</file>