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4DF0" w14:textId="77777777" w:rsidR="005C73A9" w:rsidRDefault="005C73A9">
      <w:pPr>
        <w:rPr>
          <w:rFonts w:hint="eastAsia"/>
        </w:rPr>
      </w:pPr>
      <w:r>
        <w:rPr>
          <w:rFonts w:hint="eastAsia"/>
        </w:rPr>
        <w:t>裕这个字的拼音怎么写</w:t>
      </w:r>
    </w:p>
    <w:p w14:paraId="22E4E0CF" w14:textId="77777777" w:rsidR="005C73A9" w:rsidRDefault="005C73A9">
      <w:pPr>
        <w:rPr>
          <w:rFonts w:hint="eastAsia"/>
        </w:rPr>
      </w:pPr>
      <w:r>
        <w:rPr>
          <w:rFonts w:hint="eastAsia"/>
        </w:rPr>
        <w:t>“裕”这个汉字在汉语中具有丰富的含义，它的拼音是“yù”。这个读音属于第四声，在发音时需要注意声调要干脆有力。对于学习中文的人来说，正确掌握“裕”的拼音不仅有助于识字，还能帮助理解其在不同语境中的意义。</w:t>
      </w:r>
    </w:p>
    <w:p w14:paraId="76C2B2A3" w14:textId="77777777" w:rsidR="005C73A9" w:rsidRDefault="005C73A9">
      <w:pPr>
        <w:rPr>
          <w:rFonts w:hint="eastAsia"/>
        </w:rPr>
      </w:pPr>
    </w:p>
    <w:p w14:paraId="4ED24523" w14:textId="77777777" w:rsidR="005C73A9" w:rsidRDefault="005C73A9">
      <w:pPr>
        <w:rPr>
          <w:rFonts w:hint="eastAsia"/>
        </w:rPr>
      </w:pPr>
    </w:p>
    <w:p w14:paraId="3BA71A40" w14:textId="77777777" w:rsidR="005C73A9" w:rsidRDefault="005C73A9">
      <w:pPr>
        <w:rPr>
          <w:rFonts w:hint="eastAsia"/>
        </w:rPr>
      </w:pPr>
      <w:r>
        <w:rPr>
          <w:rFonts w:hint="eastAsia"/>
        </w:rPr>
        <w:t>“裕”字的基本解释</w:t>
      </w:r>
    </w:p>
    <w:p w14:paraId="2FD1DBF5" w14:textId="77777777" w:rsidR="005C73A9" w:rsidRDefault="005C73A9">
      <w:pPr>
        <w:rPr>
          <w:rFonts w:hint="eastAsia"/>
        </w:rPr>
      </w:pPr>
      <w:r>
        <w:rPr>
          <w:rFonts w:hint="eastAsia"/>
        </w:rPr>
        <w:t>“裕”是一个左右结构的汉字，由“衤”和“谷”组成。它最常见的意思是富裕、充足，例如在词语“富裕”、“宽裕”、“裕民”中都有体现。“裕”还可以表示宽容、宽厚，如“裕人”一词就有宽容待人的意思。由于其积极正面的含义，这个字经常出现在名字中，寓意生活富足、性格宽厚。</w:t>
      </w:r>
    </w:p>
    <w:p w14:paraId="36FF9345" w14:textId="77777777" w:rsidR="005C73A9" w:rsidRDefault="005C73A9">
      <w:pPr>
        <w:rPr>
          <w:rFonts w:hint="eastAsia"/>
        </w:rPr>
      </w:pPr>
    </w:p>
    <w:p w14:paraId="6F7A4A9D" w14:textId="77777777" w:rsidR="005C73A9" w:rsidRDefault="005C73A9">
      <w:pPr>
        <w:rPr>
          <w:rFonts w:hint="eastAsia"/>
        </w:rPr>
      </w:pPr>
    </w:p>
    <w:p w14:paraId="6775CD37" w14:textId="77777777" w:rsidR="005C73A9" w:rsidRDefault="005C73A9">
      <w:pPr>
        <w:rPr>
          <w:rFonts w:hint="eastAsia"/>
        </w:rPr>
      </w:pPr>
      <w:r>
        <w:rPr>
          <w:rFonts w:hint="eastAsia"/>
        </w:rPr>
        <w:t>“裕”字的使用场景</w:t>
      </w:r>
    </w:p>
    <w:p w14:paraId="3CF398FC" w14:textId="77777777" w:rsidR="005C73A9" w:rsidRDefault="005C73A9">
      <w:pPr>
        <w:rPr>
          <w:rFonts w:hint="eastAsia"/>
        </w:rPr>
      </w:pPr>
      <w:r>
        <w:rPr>
          <w:rFonts w:hint="eastAsia"/>
        </w:rPr>
        <w:t>“裕”字在现代汉语中广泛使用，尤其是在表达经济状况或精神品质时更为常见。例如：“国富民裕”形容国家繁荣、百姓生活富足；“裕如”则用来形容做事从容不迫、游刃有余。在商业领域，“裕”也常被用作公司名或品牌名，象征企业的发展潜力与财富积累。</w:t>
      </w:r>
    </w:p>
    <w:p w14:paraId="17F40369" w14:textId="77777777" w:rsidR="005C73A9" w:rsidRDefault="005C73A9">
      <w:pPr>
        <w:rPr>
          <w:rFonts w:hint="eastAsia"/>
        </w:rPr>
      </w:pPr>
    </w:p>
    <w:p w14:paraId="600AE48F" w14:textId="77777777" w:rsidR="005C73A9" w:rsidRDefault="005C73A9">
      <w:pPr>
        <w:rPr>
          <w:rFonts w:hint="eastAsia"/>
        </w:rPr>
      </w:pPr>
    </w:p>
    <w:p w14:paraId="1FB01C07" w14:textId="77777777" w:rsidR="005C73A9" w:rsidRDefault="005C73A9">
      <w:pPr>
        <w:rPr>
          <w:rFonts w:hint="eastAsia"/>
        </w:rPr>
      </w:pPr>
      <w:r>
        <w:rPr>
          <w:rFonts w:hint="eastAsia"/>
        </w:rPr>
        <w:t>“裕”字的相关词汇</w:t>
      </w:r>
    </w:p>
    <w:p w14:paraId="2C29AF89" w14:textId="77777777" w:rsidR="005C73A9" w:rsidRDefault="005C73A9">
      <w:pPr>
        <w:rPr>
          <w:rFonts w:hint="eastAsia"/>
        </w:rPr>
      </w:pPr>
      <w:r>
        <w:rPr>
          <w:rFonts w:hint="eastAsia"/>
        </w:rPr>
        <w:t>与“裕”相关的词汇有很多，常见的包括“富裕”、“裕后”、“光裕”等。这些词语大多延续了“裕”所表达的富足、发展之意。“裕后”意为造福后代，强调长远的眼光；“光裕”则有发扬光大、事业兴盛的意思。通过这些词汇，我们可以更深入地体会到“裕”字的文化内涵。</w:t>
      </w:r>
    </w:p>
    <w:p w14:paraId="6F0AD12B" w14:textId="77777777" w:rsidR="005C73A9" w:rsidRDefault="005C73A9">
      <w:pPr>
        <w:rPr>
          <w:rFonts w:hint="eastAsia"/>
        </w:rPr>
      </w:pPr>
    </w:p>
    <w:p w14:paraId="6D076AD5" w14:textId="77777777" w:rsidR="005C73A9" w:rsidRDefault="005C73A9">
      <w:pPr>
        <w:rPr>
          <w:rFonts w:hint="eastAsia"/>
        </w:rPr>
      </w:pPr>
    </w:p>
    <w:p w14:paraId="4A7CD793" w14:textId="77777777" w:rsidR="005C73A9" w:rsidRDefault="005C73A9">
      <w:pPr>
        <w:rPr>
          <w:rFonts w:hint="eastAsia"/>
        </w:rPr>
      </w:pPr>
      <w:r>
        <w:rPr>
          <w:rFonts w:hint="eastAsia"/>
        </w:rPr>
        <w:t>最后的总结</w:t>
      </w:r>
    </w:p>
    <w:p w14:paraId="34BF3E7F" w14:textId="77777777" w:rsidR="005C73A9" w:rsidRDefault="005C73A9">
      <w:pPr>
        <w:rPr>
          <w:rFonts w:hint="eastAsia"/>
        </w:rPr>
      </w:pPr>
      <w:r>
        <w:rPr>
          <w:rFonts w:hint="eastAsia"/>
        </w:rPr>
        <w:t>“裕”的拼音是“yù”，它不仅是一个发音清晰、朗朗上口的汉字，更承载着人们对美好生活的向往与追求。无论是在日常交流还是文学作品中，这个字都具有重要的语言价值和文化意义。掌握“裕”字的正确拼音和用法，将有助于我们更好地理解和运用汉语。</w:t>
      </w:r>
    </w:p>
    <w:p w14:paraId="0DB61806" w14:textId="77777777" w:rsidR="005C73A9" w:rsidRDefault="005C73A9">
      <w:pPr>
        <w:rPr>
          <w:rFonts w:hint="eastAsia"/>
        </w:rPr>
      </w:pPr>
    </w:p>
    <w:p w14:paraId="0E0A9C64" w14:textId="77777777" w:rsidR="005C73A9" w:rsidRDefault="005C7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A1467" w14:textId="1DC447FE" w:rsidR="00B301E9" w:rsidRDefault="00B301E9"/>
    <w:sectPr w:rsidR="00B3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9"/>
    <w:rsid w:val="005C73A9"/>
    <w:rsid w:val="00B13A47"/>
    <w:rsid w:val="00B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47955-6DCD-4305-8062-2345E586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