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B9306" w14:textId="77777777" w:rsidR="00EA7F20" w:rsidRDefault="00EA7F20">
      <w:pPr>
        <w:rPr>
          <w:rFonts w:hint="eastAsia"/>
        </w:rPr>
      </w:pPr>
      <w:r>
        <w:rPr>
          <w:rFonts w:hint="eastAsia"/>
        </w:rPr>
        <w:t>月儿弯弯拼音怎么写的拼</w:t>
      </w:r>
    </w:p>
    <w:p w14:paraId="17C05E49" w14:textId="77777777" w:rsidR="00EA7F20" w:rsidRDefault="00EA7F20">
      <w:pPr>
        <w:rPr>
          <w:rFonts w:hint="eastAsia"/>
        </w:rPr>
      </w:pPr>
      <w:r>
        <w:rPr>
          <w:rFonts w:hint="eastAsia"/>
        </w:rPr>
        <w:t>“月儿弯弯”是一句常见于童谣、诗歌中的表达，常用来描绘月亮优美的形状。在学习普通话或汉语拼音时，了解“月儿弯弯”的拼音写法对于初学者来说是非常有帮助的。“月儿弯弯”的拼音应该怎么写呢？它的标准拼音是：yuè er wān wān。</w:t>
      </w:r>
    </w:p>
    <w:p w14:paraId="443F983A" w14:textId="77777777" w:rsidR="00EA7F20" w:rsidRDefault="00EA7F20">
      <w:pPr>
        <w:rPr>
          <w:rFonts w:hint="eastAsia"/>
        </w:rPr>
      </w:pPr>
    </w:p>
    <w:p w14:paraId="186576A2" w14:textId="77777777" w:rsidR="00EA7F20" w:rsidRDefault="00EA7F20">
      <w:pPr>
        <w:rPr>
          <w:rFonts w:hint="eastAsia"/>
        </w:rPr>
      </w:pPr>
    </w:p>
    <w:p w14:paraId="1245D3D5" w14:textId="77777777" w:rsidR="00EA7F20" w:rsidRDefault="00EA7F20">
      <w:pPr>
        <w:rPr>
          <w:rFonts w:hint="eastAsia"/>
        </w:rPr>
      </w:pPr>
      <w:r>
        <w:rPr>
          <w:rFonts w:hint="eastAsia"/>
        </w:rPr>
        <w:t>拼音结构解析</w:t>
      </w:r>
    </w:p>
    <w:p w14:paraId="2CD346D8" w14:textId="77777777" w:rsidR="00EA7F20" w:rsidRDefault="00EA7F20">
      <w:pPr>
        <w:rPr>
          <w:rFonts w:hint="eastAsia"/>
        </w:rPr>
      </w:pPr>
      <w:r>
        <w:rPr>
          <w:rFonts w:hint="eastAsia"/>
        </w:rPr>
        <w:t>我们可以将“月儿弯弯”的拼音拆解为四个部分来理解：“yuè”、“er”、“wān”、“wān”。其中，“yuè”对应的是“月”，声调为第四声；“er”对应的是“儿”，这是一个儿化音，通常不带声调或根据语境轻微变化；后面的两个“wān”分别对应“弯弯”，都为第一声。</w:t>
      </w:r>
    </w:p>
    <w:p w14:paraId="14079D2C" w14:textId="77777777" w:rsidR="00EA7F20" w:rsidRDefault="00EA7F20">
      <w:pPr>
        <w:rPr>
          <w:rFonts w:hint="eastAsia"/>
        </w:rPr>
      </w:pPr>
    </w:p>
    <w:p w14:paraId="4B623650" w14:textId="77777777" w:rsidR="00EA7F20" w:rsidRDefault="00EA7F20">
      <w:pPr>
        <w:rPr>
          <w:rFonts w:hint="eastAsia"/>
        </w:rPr>
      </w:pPr>
    </w:p>
    <w:p w14:paraId="1FF09F37" w14:textId="77777777" w:rsidR="00EA7F20" w:rsidRDefault="00EA7F20">
      <w:pPr>
        <w:rPr>
          <w:rFonts w:hint="eastAsia"/>
        </w:rPr>
      </w:pPr>
      <w:r>
        <w:rPr>
          <w:rFonts w:hint="eastAsia"/>
        </w:rPr>
        <w:t>发音技巧</w:t>
      </w:r>
    </w:p>
    <w:p w14:paraId="69878A63" w14:textId="77777777" w:rsidR="00EA7F20" w:rsidRDefault="00EA7F20">
      <w:pPr>
        <w:rPr>
          <w:rFonts w:hint="eastAsia"/>
        </w:rPr>
      </w:pPr>
      <w:r>
        <w:rPr>
          <w:rFonts w:hint="eastAsia"/>
        </w:rPr>
        <w:t>在实际口语中，“儿”作为儿化音出现时，往往会与前面的字连读，形成一种轻快自然的语感。例如在“月儿”中，“儿”并不会单独发出明显的“er”音，而是与“月”连在一起，形成类似“yuèr”的感觉，但发音更柔和、快速。</w:t>
      </w:r>
    </w:p>
    <w:p w14:paraId="75B1F8C7" w14:textId="77777777" w:rsidR="00EA7F20" w:rsidRDefault="00EA7F20">
      <w:pPr>
        <w:rPr>
          <w:rFonts w:hint="eastAsia"/>
        </w:rPr>
      </w:pPr>
    </w:p>
    <w:p w14:paraId="26B13E49" w14:textId="77777777" w:rsidR="00EA7F20" w:rsidRDefault="00EA7F20">
      <w:pPr>
        <w:rPr>
          <w:rFonts w:hint="eastAsia"/>
        </w:rPr>
      </w:pPr>
    </w:p>
    <w:p w14:paraId="77321C08" w14:textId="77777777" w:rsidR="00EA7F20" w:rsidRDefault="00EA7F20">
      <w:pPr>
        <w:rPr>
          <w:rFonts w:hint="eastAsia"/>
        </w:rPr>
      </w:pPr>
      <w:r>
        <w:rPr>
          <w:rFonts w:hint="eastAsia"/>
        </w:rPr>
        <w:t>语言美感与文化内涵</w:t>
      </w:r>
    </w:p>
    <w:p w14:paraId="042B82C9" w14:textId="77777777" w:rsidR="00EA7F20" w:rsidRDefault="00EA7F20">
      <w:pPr>
        <w:rPr>
          <w:rFonts w:hint="eastAsia"/>
        </w:rPr>
      </w:pPr>
      <w:r>
        <w:rPr>
          <w:rFonts w:hint="eastAsia"/>
        </w:rPr>
        <w:t>“月儿弯弯”不仅是一个简单的词语组合，它还蕴含着浓厚的文化气息和诗意美。在我国的传统文学作品中，常常会用“弯弯的月亮”来形容夜空中的美景，营造出宁静、温柔的意境。这种表达方式也深受儿童喜爱，被广泛用于启蒙教育和儿歌之中。</w:t>
      </w:r>
    </w:p>
    <w:p w14:paraId="36736787" w14:textId="77777777" w:rsidR="00EA7F20" w:rsidRDefault="00EA7F20">
      <w:pPr>
        <w:rPr>
          <w:rFonts w:hint="eastAsia"/>
        </w:rPr>
      </w:pPr>
    </w:p>
    <w:p w14:paraId="2A1FC64E" w14:textId="77777777" w:rsidR="00EA7F20" w:rsidRDefault="00EA7F20">
      <w:pPr>
        <w:rPr>
          <w:rFonts w:hint="eastAsia"/>
        </w:rPr>
      </w:pPr>
    </w:p>
    <w:p w14:paraId="14989B7E" w14:textId="77777777" w:rsidR="00EA7F20" w:rsidRDefault="00EA7F20">
      <w:pPr>
        <w:rPr>
          <w:rFonts w:hint="eastAsia"/>
        </w:rPr>
      </w:pPr>
      <w:r>
        <w:rPr>
          <w:rFonts w:hint="eastAsia"/>
        </w:rPr>
        <w:t>应用场景举例</w:t>
      </w:r>
    </w:p>
    <w:p w14:paraId="1F72CDFF" w14:textId="77777777" w:rsidR="00EA7F20" w:rsidRDefault="00EA7F20">
      <w:pPr>
        <w:rPr>
          <w:rFonts w:hint="eastAsia"/>
        </w:rPr>
      </w:pPr>
      <w:r>
        <w:rPr>
          <w:rFonts w:hint="eastAsia"/>
        </w:rPr>
        <w:t>掌握“月儿弯弯”的正确拼音写法后，可以将其应用于多种语言环境中，如朗读诗词、编写故事、练习普通话等。无论是在课堂上还是日常交流中，都能感受到汉语语音的魅力。</w:t>
      </w:r>
    </w:p>
    <w:p w14:paraId="71BF5615" w14:textId="77777777" w:rsidR="00EA7F20" w:rsidRDefault="00EA7F20">
      <w:pPr>
        <w:rPr>
          <w:rFonts w:hint="eastAsia"/>
        </w:rPr>
      </w:pPr>
    </w:p>
    <w:p w14:paraId="0FD0C4AF" w14:textId="77777777" w:rsidR="00EA7F20" w:rsidRDefault="00EA7F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F897FA" w14:textId="54565A3D" w:rsidR="0059213D" w:rsidRDefault="0059213D"/>
    <w:sectPr w:rsidR="00592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3D"/>
    <w:rsid w:val="0059213D"/>
    <w:rsid w:val="00B13A47"/>
    <w:rsid w:val="00EA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AEE4C2-D6B4-4340-AE90-1C23D097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21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1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1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1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1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1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1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1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1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21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21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21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21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21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21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21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21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21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2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21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21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2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21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21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21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21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21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21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