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3F72" w14:textId="77777777" w:rsidR="00AA7D46" w:rsidRDefault="00AA7D46">
      <w:pPr>
        <w:rPr>
          <w:rFonts w:hint="eastAsia"/>
        </w:rPr>
      </w:pPr>
      <w:r>
        <w:rPr>
          <w:rFonts w:hint="eastAsia"/>
        </w:rPr>
        <w:t>晕车的拼音到底是什么</w:t>
      </w:r>
    </w:p>
    <w:p w14:paraId="79CF4B42" w14:textId="77777777" w:rsidR="00AA7D46" w:rsidRDefault="00AA7D46">
      <w:pPr>
        <w:rPr>
          <w:rFonts w:hint="eastAsia"/>
        </w:rPr>
      </w:pPr>
    </w:p>
    <w:p w14:paraId="7AE792D5" w14:textId="77777777" w:rsidR="00AA7D46" w:rsidRDefault="00AA7D46">
      <w:pPr>
        <w:rPr>
          <w:rFonts w:hint="eastAsia"/>
        </w:rPr>
      </w:pPr>
      <w:r>
        <w:rPr>
          <w:rFonts w:hint="eastAsia"/>
        </w:rPr>
        <w:t>“晕车”的正确拼音是 yùn chē。其中，“晕”读作第四声 yùn，而不是第一声 yūn。这是很多人在学习普通话时容易混淆的地方。虽然“晕”在某些词语中读作 yūn，例如“头晕”，但在“晕车”这个词组中，应该使用第四声。</w:t>
      </w:r>
    </w:p>
    <w:p w14:paraId="088AD71F" w14:textId="77777777" w:rsidR="00AA7D46" w:rsidRDefault="00AA7D46">
      <w:pPr>
        <w:rPr>
          <w:rFonts w:hint="eastAsia"/>
        </w:rPr>
      </w:pPr>
    </w:p>
    <w:p w14:paraId="20FF19F3" w14:textId="77777777" w:rsidR="00AA7D46" w:rsidRDefault="00AA7D46">
      <w:pPr>
        <w:rPr>
          <w:rFonts w:hint="eastAsia"/>
        </w:rPr>
      </w:pPr>
    </w:p>
    <w:p w14:paraId="2BC9BF61" w14:textId="77777777" w:rsidR="00AA7D46" w:rsidRDefault="00AA7D46">
      <w:pPr>
        <w:rPr>
          <w:rFonts w:hint="eastAsia"/>
        </w:rPr>
      </w:pPr>
      <w:r>
        <w:rPr>
          <w:rFonts w:hint="eastAsia"/>
        </w:rPr>
        <w:t>为什么“晕车”中的“晕”读第四声</w:t>
      </w:r>
    </w:p>
    <w:p w14:paraId="592A3E6B" w14:textId="77777777" w:rsidR="00AA7D46" w:rsidRDefault="00AA7D46">
      <w:pPr>
        <w:rPr>
          <w:rFonts w:hint="eastAsia"/>
        </w:rPr>
      </w:pPr>
    </w:p>
    <w:p w14:paraId="0E274249" w14:textId="77777777" w:rsidR="00AA7D46" w:rsidRDefault="00AA7D46">
      <w:pPr>
        <w:rPr>
          <w:rFonts w:hint="eastAsia"/>
        </w:rPr>
      </w:pPr>
      <w:r>
        <w:rPr>
          <w:rFonts w:hint="eastAsia"/>
        </w:rPr>
        <w:t>“晕”这个字是一个多音字，在不同的语境中有不同的发音和意义。“yùn”通常用于描述因身体不适而产生的眩晕感，比如“晕船”、“晕机”等；而“yūn”则更多用于形容视觉上的模糊或意识不清，如“头晕目眩”。因此，“晕车”作为与交通工具相关的词汇，自然采用的是“yùn”这个读音。</w:t>
      </w:r>
    </w:p>
    <w:p w14:paraId="4E764F8E" w14:textId="77777777" w:rsidR="00AA7D46" w:rsidRDefault="00AA7D46">
      <w:pPr>
        <w:rPr>
          <w:rFonts w:hint="eastAsia"/>
        </w:rPr>
      </w:pPr>
    </w:p>
    <w:p w14:paraId="6B584E80" w14:textId="77777777" w:rsidR="00AA7D46" w:rsidRDefault="00AA7D46">
      <w:pPr>
        <w:rPr>
          <w:rFonts w:hint="eastAsia"/>
        </w:rPr>
      </w:pPr>
    </w:p>
    <w:p w14:paraId="66B7B4A8" w14:textId="77777777" w:rsidR="00AA7D46" w:rsidRDefault="00AA7D46">
      <w:pPr>
        <w:rPr>
          <w:rFonts w:hint="eastAsia"/>
        </w:rPr>
      </w:pPr>
      <w:r>
        <w:rPr>
          <w:rFonts w:hint="eastAsia"/>
        </w:rPr>
        <w:t>晕车现象的成因</w:t>
      </w:r>
    </w:p>
    <w:p w14:paraId="34582141" w14:textId="77777777" w:rsidR="00AA7D46" w:rsidRDefault="00AA7D46">
      <w:pPr>
        <w:rPr>
          <w:rFonts w:hint="eastAsia"/>
        </w:rPr>
      </w:pPr>
    </w:p>
    <w:p w14:paraId="15155A46" w14:textId="77777777" w:rsidR="00AA7D46" w:rsidRDefault="00AA7D46">
      <w:pPr>
        <w:rPr>
          <w:rFonts w:hint="eastAsia"/>
        </w:rPr>
      </w:pPr>
      <w:r>
        <w:rPr>
          <w:rFonts w:hint="eastAsia"/>
        </w:rPr>
        <w:t>晕车是一种常见的运动病，主要发生在乘坐交通工具时，尤其是汽车、船只或飞机上。其主要原因在于大脑接收的感官信息不一致。例如，当眼睛看到车内稳定的环境，而内耳的前庭系统却感知到运动的变化时，这种矛盾会导致大脑混乱，从而引发恶心、呕吐、出汗等症状。</w:t>
      </w:r>
    </w:p>
    <w:p w14:paraId="5B1CCE03" w14:textId="77777777" w:rsidR="00AA7D46" w:rsidRDefault="00AA7D46">
      <w:pPr>
        <w:rPr>
          <w:rFonts w:hint="eastAsia"/>
        </w:rPr>
      </w:pPr>
    </w:p>
    <w:p w14:paraId="6A2E7D0B" w14:textId="77777777" w:rsidR="00AA7D46" w:rsidRDefault="00AA7D46">
      <w:pPr>
        <w:rPr>
          <w:rFonts w:hint="eastAsia"/>
        </w:rPr>
      </w:pPr>
    </w:p>
    <w:p w14:paraId="0AEEA197" w14:textId="77777777" w:rsidR="00AA7D46" w:rsidRDefault="00AA7D46">
      <w:pPr>
        <w:rPr>
          <w:rFonts w:hint="eastAsia"/>
        </w:rPr>
      </w:pPr>
      <w:r>
        <w:rPr>
          <w:rFonts w:hint="eastAsia"/>
        </w:rPr>
        <w:t>如何缓解晕车症状</w:t>
      </w:r>
    </w:p>
    <w:p w14:paraId="159DC731" w14:textId="77777777" w:rsidR="00AA7D46" w:rsidRDefault="00AA7D46">
      <w:pPr>
        <w:rPr>
          <w:rFonts w:hint="eastAsia"/>
        </w:rPr>
      </w:pPr>
    </w:p>
    <w:p w14:paraId="22D5B0E3" w14:textId="77777777" w:rsidR="00AA7D46" w:rsidRDefault="00AA7D46">
      <w:pPr>
        <w:rPr>
          <w:rFonts w:hint="eastAsia"/>
        </w:rPr>
      </w:pPr>
      <w:r>
        <w:rPr>
          <w:rFonts w:hint="eastAsia"/>
        </w:rPr>
        <w:t>对于容易晕车的人群，可以采取一些措施来减轻不适。例如选择坐在车辆中间或靠近窗户的位置，有助于稳定视觉输入；避免阅读或看手机，以减少视觉负担；同时保持通风良好，呼吸新鲜空气也有助于缓解症状。一些人会使用晕车药或晕车贴来预防晕车的发生。</w:t>
      </w:r>
    </w:p>
    <w:p w14:paraId="56EAFBA5" w14:textId="77777777" w:rsidR="00AA7D46" w:rsidRDefault="00AA7D46">
      <w:pPr>
        <w:rPr>
          <w:rFonts w:hint="eastAsia"/>
        </w:rPr>
      </w:pPr>
    </w:p>
    <w:p w14:paraId="0B6E38F3" w14:textId="77777777" w:rsidR="00AA7D46" w:rsidRDefault="00AA7D46">
      <w:pPr>
        <w:rPr>
          <w:rFonts w:hint="eastAsia"/>
        </w:rPr>
      </w:pPr>
    </w:p>
    <w:p w14:paraId="6A44DB59" w14:textId="77777777" w:rsidR="00AA7D46" w:rsidRDefault="00AA7D46">
      <w:pPr>
        <w:rPr>
          <w:rFonts w:hint="eastAsia"/>
        </w:rPr>
      </w:pPr>
      <w:r>
        <w:rPr>
          <w:rFonts w:hint="eastAsia"/>
        </w:rPr>
        <w:t>最后的总结</w:t>
      </w:r>
    </w:p>
    <w:p w14:paraId="04A627EE" w14:textId="77777777" w:rsidR="00AA7D46" w:rsidRDefault="00AA7D46">
      <w:pPr>
        <w:rPr>
          <w:rFonts w:hint="eastAsia"/>
        </w:rPr>
      </w:pPr>
    </w:p>
    <w:p w14:paraId="169910CA" w14:textId="77777777" w:rsidR="00AA7D46" w:rsidRDefault="00AA7D46">
      <w:pPr>
        <w:rPr>
          <w:rFonts w:hint="eastAsia"/>
        </w:rPr>
      </w:pPr>
      <w:r>
        <w:rPr>
          <w:rFonts w:hint="eastAsia"/>
        </w:rPr>
        <w:t>“晕车”的拼音是 yùn chē，这是一个需要特别注意的多音字用法。了解它的正确发音不仅有助于语言学习，也能帮助我们在日常生活中更准确地表达自己的意思。如果你经常乘车出行，掌握一些防晕车的小技巧也是非常有必要的。</w:t>
      </w:r>
    </w:p>
    <w:p w14:paraId="0B9CDA52" w14:textId="77777777" w:rsidR="00AA7D46" w:rsidRDefault="00AA7D46">
      <w:pPr>
        <w:rPr>
          <w:rFonts w:hint="eastAsia"/>
        </w:rPr>
      </w:pPr>
    </w:p>
    <w:p w14:paraId="37D26C65" w14:textId="77777777" w:rsidR="00AA7D46" w:rsidRDefault="00AA7D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DF348" w14:textId="1B7021EE" w:rsidR="00E41C72" w:rsidRDefault="00E41C72"/>
    <w:sectPr w:rsidR="00E41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72"/>
    <w:rsid w:val="00AA7D46"/>
    <w:rsid w:val="00B13A47"/>
    <w:rsid w:val="00E4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681D1-1CF5-4F37-9398-A8291F08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