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2CA0" w14:textId="77777777" w:rsidR="00C354F2" w:rsidRDefault="00C354F2">
      <w:pPr>
        <w:rPr>
          <w:rFonts w:hint="eastAsia"/>
        </w:rPr>
      </w:pPr>
      <w:r>
        <w:rPr>
          <w:rFonts w:hint="eastAsia"/>
        </w:rPr>
        <w:t>晕车拼音怎么拼写读音的</w:t>
      </w:r>
    </w:p>
    <w:p w14:paraId="0DC1D7B9" w14:textId="77777777" w:rsidR="00C354F2" w:rsidRDefault="00C354F2">
      <w:pPr>
        <w:rPr>
          <w:rFonts w:hint="eastAsia"/>
        </w:rPr>
      </w:pPr>
      <w:r>
        <w:rPr>
          <w:rFonts w:hint="eastAsia"/>
        </w:rPr>
        <w:t>晕车，这个在汉语中用来描述由于乘坐汽车、船、飞机等交通工具移动而引起的一种不适症状，在汉语拼音中的正确拼写是“yùn chē”。其中，“yùn”对应的是晕动症的“晕”，意味着头晕、恶心的感觉；而“chē”则是指各种类型的车辆。这个词语的发音非常直观地反映了汉字本身的读音。</w:t>
      </w:r>
    </w:p>
    <w:p w14:paraId="4B8BAD95" w14:textId="77777777" w:rsidR="00C354F2" w:rsidRDefault="00C354F2">
      <w:pPr>
        <w:rPr>
          <w:rFonts w:hint="eastAsia"/>
        </w:rPr>
      </w:pPr>
    </w:p>
    <w:p w14:paraId="30D7979B" w14:textId="77777777" w:rsidR="00C354F2" w:rsidRDefault="00C354F2">
      <w:pPr>
        <w:rPr>
          <w:rFonts w:hint="eastAsia"/>
        </w:rPr>
      </w:pPr>
    </w:p>
    <w:p w14:paraId="7BEC98BF" w14:textId="77777777" w:rsidR="00C354F2" w:rsidRDefault="00C354F2">
      <w:pPr>
        <w:rPr>
          <w:rFonts w:hint="eastAsia"/>
        </w:rPr>
      </w:pPr>
      <w:r>
        <w:rPr>
          <w:rFonts w:hint="eastAsia"/>
        </w:rPr>
        <w:t>关于“晕”的拼音细节</w:t>
      </w:r>
    </w:p>
    <w:p w14:paraId="449FE5F0" w14:textId="77777777" w:rsidR="00C354F2" w:rsidRDefault="00C354F2">
      <w:pPr>
        <w:rPr>
          <w:rFonts w:hint="eastAsia"/>
        </w:rPr>
      </w:pPr>
      <w:r>
        <w:rPr>
          <w:rFonts w:hint="eastAsia"/>
        </w:rPr>
        <w:t>首先让我们聚焦于“晕”字的拼音“yùn”。在汉语拼音体系里，“yùn”属于整体认读音节，不需要进行声调分解即可直接发音。它由辅音“y”和韵母“un”组成，其中“u”的发音近似于英语单词“too”中的“oo”，但更短促一些，同时鼻音“n”需要清晰地发出，以确保整个音节完整且准确。值得注意的是，“晕”字还有一个读音为“yūn”，主要用于表示昏倒或失去知觉的情况，但在描述晕车时使用的是“yùn”。</w:t>
      </w:r>
    </w:p>
    <w:p w14:paraId="03435A08" w14:textId="77777777" w:rsidR="00C354F2" w:rsidRDefault="00C354F2">
      <w:pPr>
        <w:rPr>
          <w:rFonts w:hint="eastAsia"/>
        </w:rPr>
      </w:pPr>
    </w:p>
    <w:p w14:paraId="6BB45AE6" w14:textId="77777777" w:rsidR="00C354F2" w:rsidRDefault="00C354F2">
      <w:pPr>
        <w:rPr>
          <w:rFonts w:hint="eastAsia"/>
        </w:rPr>
      </w:pPr>
    </w:p>
    <w:p w14:paraId="6158C917" w14:textId="77777777" w:rsidR="00C354F2" w:rsidRDefault="00C354F2">
      <w:pPr>
        <w:rPr>
          <w:rFonts w:hint="eastAsia"/>
        </w:rPr>
      </w:pPr>
      <w:r>
        <w:rPr>
          <w:rFonts w:hint="eastAsia"/>
        </w:rPr>
        <w:t>解析“车”的拼音</w:t>
      </w:r>
    </w:p>
    <w:p w14:paraId="651B7426" w14:textId="77777777" w:rsidR="00C354F2" w:rsidRDefault="00C354F2">
      <w:pPr>
        <w:rPr>
          <w:rFonts w:hint="eastAsia"/>
        </w:rPr>
      </w:pPr>
      <w:r>
        <w:rPr>
          <w:rFonts w:hint="eastAsia"/>
        </w:rPr>
        <w:t>接着我们来看“车”字的拼音“chē”。这是一个由声母“ch”和韵母“ē”组成的音节。“ch”是一个清辅音，类似于英语中的“ch”音，但更加轻柔，通过舌尖抵住硬腭前部形成阻碍后释放气流产生声音。“ē”则是一个长元音，发音类似于英语单词“bed”中的“e”，但是要拉长声音，保持平稳流畅。因此，“车”的拼音简单明了，易于学习者模仿和记忆。</w:t>
      </w:r>
    </w:p>
    <w:p w14:paraId="69B54510" w14:textId="77777777" w:rsidR="00C354F2" w:rsidRDefault="00C354F2">
      <w:pPr>
        <w:rPr>
          <w:rFonts w:hint="eastAsia"/>
        </w:rPr>
      </w:pPr>
    </w:p>
    <w:p w14:paraId="025EFC0F" w14:textId="77777777" w:rsidR="00C354F2" w:rsidRDefault="00C354F2">
      <w:pPr>
        <w:rPr>
          <w:rFonts w:hint="eastAsia"/>
        </w:rPr>
      </w:pPr>
    </w:p>
    <w:p w14:paraId="26EB0A21" w14:textId="77777777" w:rsidR="00C354F2" w:rsidRDefault="00C354F2">
      <w:pPr>
        <w:rPr>
          <w:rFonts w:hint="eastAsia"/>
        </w:rPr>
      </w:pPr>
      <w:r>
        <w:rPr>
          <w:rFonts w:hint="eastAsia"/>
        </w:rPr>
        <w:t>如何有效记住“晕车”的拼音</w:t>
      </w:r>
    </w:p>
    <w:p w14:paraId="1CE39005" w14:textId="77777777" w:rsidR="00C354F2" w:rsidRDefault="00C354F2">
      <w:pPr>
        <w:rPr>
          <w:rFonts w:hint="eastAsia"/>
        </w:rPr>
      </w:pPr>
      <w:r>
        <w:rPr>
          <w:rFonts w:hint="eastAsia"/>
        </w:rPr>
        <w:t>对于学习汉语拼音的学习者来说，掌握“晕车”的正确发音可以通过多种方式加强记忆。一种方法是将“晕车”与日常生活中的实际情境相结合，比如想象自己坐在一辆行驶的车上，感受那种轻微的摇晃，并同时重复“yùn chē”的发音，这样不仅有助于记忆其拼音，还能更好地理解这个词所代表的意义。还可以利用语言交换伙伴或者汉语学习软件来练习发音，获得即时反馈，纠正可能存在的错误。</w:t>
      </w:r>
    </w:p>
    <w:p w14:paraId="12E2AE0D" w14:textId="77777777" w:rsidR="00C354F2" w:rsidRDefault="00C354F2">
      <w:pPr>
        <w:rPr>
          <w:rFonts w:hint="eastAsia"/>
        </w:rPr>
      </w:pPr>
    </w:p>
    <w:p w14:paraId="1FD3FBAA" w14:textId="77777777" w:rsidR="00C354F2" w:rsidRDefault="00C354F2">
      <w:pPr>
        <w:rPr>
          <w:rFonts w:hint="eastAsia"/>
        </w:rPr>
      </w:pPr>
    </w:p>
    <w:p w14:paraId="653EBD05" w14:textId="77777777" w:rsidR="00C354F2" w:rsidRDefault="00C354F2">
      <w:pPr>
        <w:rPr>
          <w:rFonts w:hint="eastAsia"/>
        </w:rPr>
      </w:pPr>
      <w:r>
        <w:rPr>
          <w:rFonts w:hint="eastAsia"/>
        </w:rPr>
        <w:t>最后的总结</w:t>
      </w:r>
    </w:p>
    <w:p w14:paraId="7A3BA740" w14:textId="77777777" w:rsidR="00C354F2" w:rsidRDefault="00C354F2">
      <w:pPr>
        <w:rPr>
          <w:rFonts w:hint="eastAsia"/>
        </w:rPr>
      </w:pPr>
      <w:r>
        <w:rPr>
          <w:rFonts w:hint="eastAsia"/>
        </w:rPr>
        <w:t>“晕车”的拼音“yùn chē”是汉语学习过程中一个有趣而又实用的部分。通过对每个字的拼音结构及其背后的文化含义的理解，不仅能帮助学习者准确地掌握这一词汇的发音，更能加深对中国文化的认识。希望每位学习者都能找到适合自己的学习方法，享受探索汉语世界的乐趣。</w:t>
      </w:r>
    </w:p>
    <w:p w14:paraId="6959C866" w14:textId="77777777" w:rsidR="00C354F2" w:rsidRDefault="00C354F2">
      <w:pPr>
        <w:rPr>
          <w:rFonts w:hint="eastAsia"/>
        </w:rPr>
      </w:pPr>
    </w:p>
    <w:p w14:paraId="5DCF745D" w14:textId="77777777" w:rsidR="00C354F2" w:rsidRDefault="00C35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161DA" w14:textId="3469E6FE" w:rsidR="00F60059" w:rsidRDefault="00F60059"/>
    <w:sectPr w:rsidR="00F60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59"/>
    <w:rsid w:val="00B13A47"/>
    <w:rsid w:val="00C354F2"/>
    <w:rsid w:val="00F6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23DEA-77DE-4C75-B8FB-0427BAFD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0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0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0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0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0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0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0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0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0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0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0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0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0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0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0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0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0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0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0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0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0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0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0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0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0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0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0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0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