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E512" w14:textId="77777777" w:rsidR="002348D2" w:rsidRDefault="002348D2">
      <w:pPr>
        <w:rPr>
          <w:rFonts w:hint="eastAsia"/>
        </w:rPr>
      </w:pPr>
      <w:r>
        <w:rPr>
          <w:rFonts w:hint="eastAsia"/>
        </w:rPr>
        <w:t>晕组词拼音怎么写的</w:t>
      </w:r>
    </w:p>
    <w:p w14:paraId="666C1256" w14:textId="77777777" w:rsidR="002348D2" w:rsidRDefault="002348D2">
      <w:pPr>
        <w:rPr>
          <w:rFonts w:hint="eastAsia"/>
        </w:rPr>
      </w:pPr>
    </w:p>
    <w:p w14:paraId="6AC954B4" w14:textId="77777777" w:rsidR="002348D2" w:rsidRDefault="002348D2">
      <w:pPr>
        <w:rPr>
          <w:rFonts w:hint="eastAsia"/>
        </w:rPr>
      </w:pPr>
      <w:r>
        <w:rPr>
          <w:rFonts w:hint="eastAsia"/>
        </w:rPr>
        <w:t>“晕”是一个常见的汉字，读音主要有两种：一种是“yūn”，另一种是“yùn”。在不同的词语中，它的读音和意思也有所不同。因此，在学习“晕”组词时，首先要注意其拼音的正确写法。</w:t>
      </w:r>
    </w:p>
    <w:p w14:paraId="0AFBACE8" w14:textId="77777777" w:rsidR="002348D2" w:rsidRDefault="002348D2">
      <w:pPr>
        <w:rPr>
          <w:rFonts w:hint="eastAsia"/>
        </w:rPr>
      </w:pPr>
    </w:p>
    <w:p w14:paraId="47B3D624" w14:textId="77777777" w:rsidR="002348D2" w:rsidRDefault="002348D2">
      <w:pPr>
        <w:rPr>
          <w:rFonts w:hint="eastAsia"/>
        </w:rPr>
      </w:pPr>
    </w:p>
    <w:p w14:paraId="61E7CD06" w14:textId="77777777" w:rsidR="002348D2" w:rsidRDefault="002348D2">
      <w:pPr>
        <w:rPr>
          <w:rFonts w:hint="eastAsia"/>
        </w:rPr>
      </w:pPr>
      <w:r>
        <w:rPr>
          <w:rFonts w:hint="eastAsia"/>
        </w:rPr>
        <w:t>读音为“yūn”的组词</w:t>
      </w:r>
    </w:p>
    <w:p w14:paraId="6FC830C2" w14:textId="77777777" w:rsidR="002348D2" w:rsidRDefault="002348D2">
      <w:pPr>
        <w:rPr>
          <w:rFonts w:hint="eastAsia"/>
        </w:rPr>
      </w:pPr>
    </w:p>
    <w:p w14:paraId="1762E2D7" w14:textId="77777777" w:rsidR="002348D2" w:rsidRDefault="002348D2">
      <w:pPr>
        <w:rPr>
          <w:rFonts w:hint="eastAsia"/>
        </w:rPr>
      </w:pPr>
      <w:r>
        <w:rPr>
          <w:rFonts w:hint="eastAsia"/>
        </w:rPr>
        <w:t>当“晕”读作“yūn”时，通常表示头脑发昏、失去知觉或因情绪波动而感到不适的意思。例如，“头晕”一词，拼音应写作“tóu yūn”，意思是头部感觉昏沉，常见于身体疲劳或生病时。另一个常用词是“晕倒”，拼音是“yūn dǎo”，指的是因为体力不支或精神受到强烈刺激而突然昏厥。</w:t>
      </w:r>
    </w:p>
    <w:p w14:paraId="23189CAE" w14:textId="77777777" w:rsidR="002348D2" w:rsidRDefault="002348D2">
      <w:pPr>
        <w:rPr>
          <w:rFonts w:hint="eastAsia"/>
        </w:rPr>
      </w:pPr>
    </w:p>
    <w:p w14:paraId="58C90878" w14:textId="77777777" w:rsidR="002348D2" w:rsidRDefault="002348D2">
      <w:pPr>
        <w:rPr>
          <w:rFonts w:hint="eastAsia"/>
        </w:rPr>
      </w:pPr>
    </w:p>
    <w:p w14:paraId="03B4BB4C" w14:textId="77777777" w:rsidR="002348D2" w:rsidRDefault="002348D2">
      <w:pPr>
        <w:rPr>
          <w:rFonts w:hint="eastAsia"/>
        </w:rPr>
      </w:pPr>
      <w:r>
        <w:rPr>
          <w:rFonts w:hint="eastAsia"/>
        </w:rPr>
        <w:t>读音为“yùn”的组词</w:t>
      </w:r>
    </w:p>
    <w:p w14:paraId="6327808A" w14:textId="77777777" w:rsidR="002348D2" w:rsidRDefault="002348D2">
      <w:pPr>
        <w:rPr>
          <w:rFonts w:hint="eastAsia"/>
        </w:rPr>
      </w:pPr>
    </w:p>
    <w:p w14:paraId="783D7B77" w14:textId="77777777" w:rsidR="002348D2" w:rsidRDefault="002348D2">
      <w:pPr>
        <w:rPr>
          <w:rFonts w:hint="eastAsia"/>
        </w:rPr>
      </w:pPr>
      <w:r>
        <w:rPr>
          <w:rFonts w:hint="eastAsia"/>
        </w:rPr>
        <w:t>当“晕”读作“yùn”时，多用于表示光影模糊、旋转的感觉，或是围绕某一事物形成的光环现象。比如“光晕”，拼音应写作“guāng yùn”，指的是光源周围出现的模糊光圈；又如“晕圈”，拼音为“yùn quān”，常用来形容物体周围呈现出的环状模糊影像。</w:t>
      </w:r>
    </w:p>
    <w:p w14:paraId="1887F925" w14:textId="77777777" w:rsidR="002348D2" w:rsidRDefault="002348D2">
      <w:pPr>
        <w:rPr>
          <w:rFonts w:hint="eastAsia"/>
        </w:rPr>
      </w:pPr>
    </w:p>
    <w:p w14:paraId="149E98E6" w14:textId="77777777" w:rsidR="002348D2" w:rsidRDefault="002348D2">
      <w:pPr>
        <w:rPr>
          <w:rFonts w:hint="eastAsia"/>
        </w:rPr>
      </w:pPr>
    </w:p>
    <w:p w14:paraId="28EE6B7D" w14:textId="77777777" w:rsidR="002348D2" w:rsidRDefault="002348D2">
      <w:pPr>
        <w:rPr>
          <w:rFonts w:hint="eastAsia"/>
        </w:rPr>
      </w:pPr>
      <w:r>
        <w:rPr>
          <w:rFonts w:hint="eastAsia"/>
        </w:rPr>
        <w:t>常见易错读音辨析</w:t>
      </w:r>
    </w:p>
    <w:p w14:paraId="1E46E1D2" w14:textId="77777777" w:rsidR="002348D2" w:rsidRDefault="002348D2">
      <w:pPr>
        <w:rPr>
          <w:rFonts w:hint="eastAsia"/>
        </w:rPr>
      </w:pPr>
    </w:p>
    <w:p w14:paraId="607EE107" w14:textId="77777777" w:rsidR="002348D2" w:rsidRDefault="002348D2">
      <w:pPr>
        <w:rPr>
          <w:rFonts w:hint="eastAsia"/>
        </w:rPr>
      </w:pPr>
      <w:r>
        <w:rPr>
          <w:rFonts w:hint="eastAsia"/>
        </w:rPr>
        <w:t>由于“晕”有两个读音，很多学生在学习过程中容易混淆。例如“晕车”这个词，正确的拼音是“yùn chē”，而不是“yūn chē”。同样地，“晕船”也应读作“yùn chuán”。这些词语中的“晕”表达的是因运动引起的视觉或身体上的不适感，因此应使用“yùn”这一读音。</w:t>
      </w:r>
    </w:p>
    <w:p w14:paraId="4FD96EC9" w14:textId="77777777" w:rsidR="002348D2" w:rsidRDefault="002348D2">
      <w:pPr>
        <w:rPr>
          <w:rFonts w:hint="eastAsia"/>
        </w:rPr>
      </w:pPr>
    </w:p>
    <w:p w14:paraId="26B4E682" w14:textId="77777777" w:rsidR="002348D2" w:rsidRDefault="002348D2">
      <w:pPr>
        <w:rPr>
          <w:rFonts w:hint="eastAsia"/>
        </w:rPr>
      </w:pPr>
    </w:p>
    <w:p w14:paraId="495D8D3C" w14:textId="77777777" w:rsidR="002348D2" w:rsidRDefault="002348D2">
      <w:pPr>
        <w:rPr>
          <w:rFonts w:hint="eastAsia"/>
        </w:rPr>
      </w:pPr>
      <w:r>
        <w:rPr>
          <w:rFonts w:hint="eastAsia"/>
        </w:rPr>
        <w:t>最后的总结</w:t>
      </w:r>
    </w:p>
    <w:p w14:paraId="0D885A88" w14:textId="77777777" w:rsidR="002348D2" w:rsidRDefault="002348D2">
      <w:pPr>
        <w:rPr>
          <w:rFonts w:hint="eastAsia"/>
        </w:rPr>
      </w:pPr>
    </w:p>
    <w:p w14:paraId="4DB1B489" w14:textId="77777777" w:rsidR="002348D2" w:rsidRDefault="002348D2">
      <w:pPr>
        <w:rPr>
          <w:rFonts w:hint="eastAsia"/>
        </w:rPr>
      </w:pPr>
      <w:r>
        <w:rPr>
          <w:rFonts w:hint="eastAsia"/>
        </w:rPr>
        <w:t>掌握“晕”字的组词及其拼音写法，有助于提高语言表达的准确性。无论是“yūn”还是“yùn”，它们都有各自适用的语境。通过反复练习和实际运用，我们可以更熟练地掌握这些词语的正确发音与用法。</w:t>
      </w:r>
    </w:p>
    <w:p w14:paraId="68798A53" w14:textId="77777777" w:rsidR="002348D2" w:rsidRDefault="002348D2">
      <w:pPr>
        <w:rPr>
          <w:rFonts w:hint="eastAsia"/>
        </w:rPr>
      </w:pPr>
    </w:p>
    <w:p w14:paraId="71110CB2" w14:textId="77777777" w:rsidR="002348D2" w:rsidRDefault="00234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D8A6B" w14:textId="19BC8A44" w:rsidR="009938CC" w:rsidRDefault="009938CC"/>
    <w:sectPr w:rsidR="00993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CC"/>
    <w:rsid w:val="002348D2"/>
    <w:rsid w:val="009938C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C1494-8A07-483E-A7C8-8B4C6593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